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КПКВКМБ 0210150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1B6C44">
        <w:rPr>
          <w:rFonts w:ascii="Times New Roman" w:hAnsi="Times New Roman" w:cs="Times New Roman"/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916"/>
        <w:gridCol w:w="890"/>
        <w:gridCol w:w="742"/>
        <w:gridCol w:w="1339"/>
        <w:gridCol w:w="1466"/>
        <w:gridCol w:w="1671"/>
        <w:gridCol w:w="1779"/>
        <w:gridCol w:w="952"/>
        <w:gridCol w:w="685"/>
        <w:gridCol w:w="1421"/>
        <w:gridCol w:w="1374"/>
        <w:gridCol w:w="1636"/>
      </w:tblGrid>
      <w:tr w:rsidR="00DC6E19" w:rsidTr="00F439B0">
        <w:trPr>
          <w:tblHeader/>
        </w:trPr>
        <w:tc>
          <w:tcPr>
            <w:tcW w:w="8024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835A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16.10.2019 № 143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847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F439B0">
        <w:trPr>
          <w:tblHeader/>
        </w:trPr>
        <w:tc>
          <w:tcPr>
            <w:tcW w:w="8024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847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232CF2" w:rsidTr="00F439B0">
        <w:tc>
          <w:tcPr>
            <w:tcW w:w="3548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76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16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31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835AE0" w:rsidTr="00F439B0">
        <w:tc>
          <w:tcPr>
            <w:tcW w:w="3548" w:type="dxa"/>
            <w:gridSpan w:val="3"/>
          </w:tcPr>
          <w:p w:rsidR="00835AE0" w:rsidRDefault="00835AE0" w:rsidP="00835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7107978</w:t>
            </w:r>
          </w:p>
        </w:tc>
        <w:tc>
          <w:tcPr>
            <w:tcW w:w="4476" w:type="dxa"/>
            <w:gridSpan w:val="3"/>
          </w:tcPr>
          <w:p w:rsidR="00835AE0" w:rsidRDefault="00835AE0" w:rsidP="00835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47020</w:t>
            </w:r>
          </w:p>
        </w:tc>
        <w:tc>
          <w:tcPr>
            <w:tcW w:w="3416" w:type="dxa"/>
            <w:gridSpan w:val="3"/>
          </w:tcPr>
          <w:p w:rsidR="00835AE0" w:rsidRDefault="00835AE0" w:rsidP="00835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7136428</w:t>
            </w:r>
          </w:p>
        </w:tc>
        <w:tc>
          <w:tcPr>
            <w:tcW w:w="4431" w:type="dxa"/>
            <w:gridSpan w:val="3"/>
          </w:tcPr>
          <w:p w:rsidR="00835AE0" w:rsidRDefault="00835AE0" w:rsidP="00835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18570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D82B3C" w:rsidRPr="00835AE0" w:rsidTr="00F439B0">
        <w:tc>
          <w:tcPr>
            <w:tcW w:w="8024" w:type="dxa"/>
            <w:gridSpan w:val="6"/>
          </w:tcPr>
          <w:p w:rsidR="00D82B3C" w:rsidRPr="00C54AD3" w:rsidRDefault="00835AE0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B3C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№24-46/</w:t>
            </w:r>
            <w:r w:rsidRPr="00D82B3C">
              <w:rPr>
                <w:rFonts w:ascii="Times New Roman" w:hAnsi="Times New Roman" w:cs="Times New Roman"/>
              </w:rPr>
              <w:t>V</w:t>
            </w:r>
            <w:r w:rsidRPr="00D82B3C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D82B3C">
              <w:rPr>
                <w:rFonts w:ascii="Times New Roman" w:hAnsi="Times New Roman" w:cs="Times New Roman"/>
              </w:rPr>
              <w:t>V</w:t>
            </w:r>
            <w:r w:rsidRPr="00D82B3C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D82B3C">
              <w:rPr>
                <w:rFonts w:ascii="Times New Roman" w:hAnsi="Times New Roman" w:cs="Times New Roman"/>
              </w:rPr>
              <w:t>V</w:t>
            </w:r>
            <w:r w:rsidRPr="00D82B3C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D82B3C">
              <w:rPr>
                <w:rFonts w:ascii="Times New Roman" w:hAnsi="Times New Roman" w:cs="Times New Roman"/>
              </w:rPr>
              <w:t>V</w:t>
            </w:r>
            <w:r w:rsidRPr="00D82B3C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D82B3C">
              <w:rPr>
                <w:rFonts w:ascii="Times New Roman" w:hAnsi="Times New Roman" w:cs="Times New Roman"/>
              </w:rPr>
              <w:t>V</w:t>
            </w:r>
            <w:r w:rsidRPr="00D82B3C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D82B3C">
              <w:rPr>
                <w:rFonts w:ascii="Times New Roman" w:hAnsi="Times New Roman" w:cs="Times New Roman"/>
              </w:rPr>
              <w:t>V</w:t>
            </w:r>
            <w:r w:rsidRPr="00D82B3C">
              <w:rPr>
                <w:rFonts w:ascii="Times New Roman" w:hAnsi="Times New Roman" w:cs="Times New Roman"/>
                <w:lang w:val="uk-UA"/>
              </w:rPr>
              <w:t>ІІ, 26.06.2019 №33-20/</w:t>
            </w:r>
            <w:r w:rsidRPr="00D82B3C">
              <w:rPr>
                <w:rFonts w:ascii="Times New Roman" w:hAnsi="Times New Roman" w:cs="Times New Roman"/>
              </w:rPr>
              <w:t>V</w:t>
            </w:r>
            <w:r w:rsidRPr="00D82B3C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D82B3C">
              <w:rPr>
                <w:rFonts w:ascii="Times New Roman" w:hAnsi="Times New Roman" w:cs="Times New Roman"/>
              </w:rPr>
              <w:t>V</w:t>
            </w:r>
            <w:r w:rsidRPr="00D82B3C">
              <w:rPr>
                <w:rFonts w:ascii="Times New Roman" w:hAnsi="Times New Roman" w:cs="Times New Roman"/>
                <w:lang w:val="uk-UA"/>
              </w:rPr>
              <w:t>ІІ, 26.07.2019 року № 35-1/</w:t>
            </w:r>
            <w:r w:rsidRPr="00D82B3C">
              <w:rPr>
                <w:rFonts w:ascii="Times New Roman" w:hAnsi="Times New Roman" w:cs="Times New Roman"/>
              </w:rPr>
              <w:t>V</w:t>
            </w:r>
            <w:r w:rsidRPr="00D82B3C">
              <w:rPr>
                <w:rFonts w:ascii="Times New Roman" w:hAnsi="Times New Roman" w:cs="Times New Roman"/>
                <w:lang w:val="uk-UA"/>
              </w:rPr>
              <w:t>ІІ, 22.08.2019 року № 36-2/</w:t>
            </w:r>
            <w:r w:rsidRPr="00D82B3C">
              <w:rPr>
                <w:rFonts w:ascii="Times New Roman" w:hAnsi="Times New Roman" w:cs="Times New Roman"/>
              </w:rPr>
              <w:t>V</w:t>
            </w:r>
            <w:r w:rsidRPr="00D82B3C">
              <w:rPr>
                <w:rFonts w:ascii="Times New Roman" w:hAnsi="Times New Roman" w:cs="Times New Roman"/>
                <w:lang w:val="uk-UA"/>
              </w:rPr>
              <w:t>ІІ, 03.10.2019 року № 38-8/</w:t>
            </w:r>
            <w:r w:rsidRPr="00D82B3C">
              <w:rPr>
                <w:rFonts w:ascii="Times New Roman" w:hAnsi="Times New Roman" w:cs="Times New Roman"/>
              </w:rPr>
              <w:t>V</w:t>
            </w:r>
            <w:r w:rsidRPr="00D82B3C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847" w:type="dxa"/>
            <w:gridSpan w:val="6"/>
            <w:vAlign w:val="center"/>
          </w:tcPr>
          <w:p w:rsidR="00D82B3C" w:rsidRPr="00835AE0" w:rsidRDefault="00835AE0" w:rsidP="00D82B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5AE0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№24-46/</w:t>
            </w:r>
            <w:r w:rsidRPr="00835AE0">
              <w:rPr>
                <w:rFonts w:ascii="Times New Roman" w:hAnsi="Times New Roman" w:cs="Times New Roman"/>
              </w:rPr>
              <w:t>V</w:t>
            </w:r>
            <w:r w:rsidRPr="00835AE0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835AE0">
              <w:rPr>
                <w:rFonts w:ascii="Times New Roman" w:hAnsi="Times New Roman" w:cs="Times New Roman"/>
              </w:rPr>
              <w:t>V</w:t>
            </w:r>
            <w:r w:rsidRPr="00835AE0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835AE0">
              <w:rPr>
                <w:rFonts w:ascii="Times New Roman" w:hAnsi="Times New Roman" w:cs="Times New Roman"/>
              </w:rPr>
              <w:t>V</w:t>
            </w:r>
            <w:r w:rsidRPr="00835AE0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835AE0">
              <w:rPr>
                <w:rFonts w:ascii="Times New Roman" w:hAnsi="Times New Roman" w:cs="Times New Roman"/>
              </w:rPr>
              <w:t>V</w:t>
            </w:r>
            <w:r w:rsidRPr="00835AE0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835AE0">
              <w:rPr>
                <w:rFonts w:ascii="Times New Roman" w:hAnsi="Times New Roman" w:cs="Times New Roman"/>
              </w:rPr>
              <w:t>V</w:t>
            </w:r>
            <w:r w:rsidRPr="00835AE0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835AE0">
              <w:rPr>
                <w:rFonts w:ascii="Times New Roman" w:hAnsi="Times New Roman" w:cs="Times New Roman"/>
              </w:rPr>
              <w:t>V</w:t>
            </w:r>
            <w:r w:rsidRPr="00835AE0">
              <w:rPr>
                <w:rFonts w:ascii="Times New Roman" w:hAnsi="Times New Roman" w:cs="Times New Roman"/>
                <w:lang w:val="uk-UA"/>
              </w:rPr>
              <w:t>ІІ, 26.06.2019 №33-20/</w:t>
            </w:r>
            <w:r w:rsidRPr="00835AE0">
              <w:rPr>
                <w:rFonts w:ascii="Times New Roman" w:hAnsi="Times New Roman" w:cs="Times New Roman"/>
              </w:rPr>
              <w:t>V</w:t>
            </w:r>
            <w:r w:rsidRPr="00835AE0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835AE0">
              <w:rPr>
                <w:rFonts w:ascii="Times New Roman" w:hAnsi="Times New Roman" w:cs="Times New Roman"/>
              </w:rPr>
              <w:t>V</w:t>
            </w:r>
            <w:r w:rsidRPr="00835AE0">
              <w:rPr>
                <w:rFonts w:ascii="Times New Roman" w:hAnsi="Times New Roman" w:cs="Times New Roman"/>
                <w:lang w:val="uk-UA"/>
              </w:rPr>
              <w:t>ІІ, 26.07.2019 року № 35-1/</w:t>
            </w:r>
            <w:r w:rsidRPr="00835AE0">
              <w:rPr>
                <w:rFonts w:ascii="Times New Roman" w:hAnsi="Times New Roman" w:cs="Times New Roman"/>
              </w:rPr>
              <w:t>V</w:t>
            </w:r>
            <w:r w:rsidRPr="00835AE0">
              <w:rPr>
                <w:rFonts w:ascii="Times New Roman" w:hAnsi="Times New Roman" w:cs="Times New Roman"/>
                <w:lang w:val="uk-UA"/>
              </w:rPr>
              <w:t>ІІ, 22.08.2019 року № 36-2/</w:t>
            </w:r>
            <w:r w:rsidRPr="00835AE0">
              <w:rPr>
                <w:rFonts w:ascii="Times New Roman" w:hAnsi="Times New Roman" w:cs="Times New Roman"/>
              </w:rPr>
              <w:t>V</w:t>
            </w:r>
            <w:r w:rsidRPr="00835AE0">
              <w:rPr>
                <w:rFonts w:ascii="Times New Roman" w:hAnsi="Times New Roman" w:cs="Times New Roman"/>
                <w:lang w:val="uk-UA"/>
              </w:rPr>
              <w:t>ІІ, 03.10.2019 року № 38-8/</w:t>
            </w:r>
            <w:r w:rsidRPr="00835AE0">
              <w:rPr>
                <w:rFonts w:ascii="Times New Roman" w:hAnsi="Times New Roman" w:cs="Times New Roman"/>
              </w:rPr>
              <w:t>V</w:t>
            </w:r>
            <w:r w:rsidRPr="00835AE0">
              <w:rPr>
                <w:rFonts w:ascii="Times New Roman" w:hAnsi="Times New Roman" w:cs="Times New Roman"/>
                <w:lang w:val="uk-UA"/>
              </w:rPr>
              <w:t>ІІ, 24.10.2019 року № 39-2/</w:t>
            </w:r>
            <w:r w:rsidRPr="00835AE0">
              <w:rPr>
                <w:rFonts w:ascii="Times New Roman" w:hAnsi="Times New Roman" w:cs="Times New Roman"/>
              </w:rPr>
              <w:t>V</w:t>
            </w:r>
            <w:r w:rsidRPr="00835AE0">
              <w:rPr>
                <w:rFonts w:ascii="Times New Roman" w:hAnsi="Times New Roman" w:cs="Times New Roman"/>
                <w:lang w:val="uk-UA"/>
              </w:rPr>
              <w:t>ІІ, 12.12.2019 року № 41-10/</w:t>
            </w:r>
            <w:r w:rsidRPr="00835AE0">
              <w:rPr>
                <w:rFonts w:ascii="Times New Roman" w:hAnsi="Times New Roman" w:cs="Times New Roman"/>
              </w:rPr>
              <w:t>V</w:t>
            </w:r>
            <w:r w:rsidRPr="00835AE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D82B3C" w:rsidTr="0051652E">
        <w:tc>
          <w:tcPr>
            <w:tcW w:w="15871" w:type="dxa"/>
            <w:gridSpan w:val="12"/>
          </w:tcPr>
          <w:p w:rsidR="00D82B3C" w:rsidRPr="0051652E" w:rsidRDefault="00D82B3C" w:rsidP="00D82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D82B3C" w:rsidTr="00F439B0">
        <w:tc>
          <w:tcPr>
            <w:tcW w:w="8024" w:type="dxa"/>
            <w:gridSpan w:val="6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847" w:type="dxa"/>
            <w:gridSpan w:val="6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82B3C" w:rsidTr="0051652E">
        <w:tc>
          <w:tcPr>
            <w:tcW w:w="15871" w:type="dxa"/>
            <w:gridSpan w:val="12"/>
          </w:tcPr>
          <w:p w:rsidR="00D82B3C" w:rsidRPr="0051652E" w:rsidRDefault="00D82B3C" w:rsidP="00D82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D82B3C" w:rsidRPr="00835AE0" w:rsidTr="00F439B0">
        <w:tc>
          <w:tcPr>
            <w:tcW w:w="8024" w:type="dxa"/>
            <w:gridSpan w:val="6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ради у місті (у разі її створення), міської, селищної, сільської рад та їх виконавчих комітетів</w:t>
            </w:r>
          </w:p>
        </w:tc>
        <w:tc>
          <w:tcPr>
            <w:tcW w:w="7847" w:type="dxa"/>
            <w:gridSpan w:val="6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ради у місті (у разі її створення), міської, селищної, сільської рад та їх виконавчих комітетів</w:t>
            </w:r>
          </w:p>
        </w:tc>
      </w:tr>
      <w:tr w:rsidR="00D82B3C" w:rsidTr="0051652E">
        <w:tc>
          <w:tcPr>
            <w:tcW w:w="15871" w:type="dxa"/>
            <w:gridSpan w:val="12"/>
          </w:tcPr>
          <w:p w:rsidR="00D82B3C" w:rsidRPr="0051652E" w:rsidRDefault="00D82B3C" w:rsidP="00D82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D82B3C" w:rsidTr="00F439B0">
        <w:tc>
          <w:tcPr>
            <w:tcW w:w="8024" w:type="dxa"/>
            <w:gridSpan w:val="6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  <w:tc>
          <w:tcPr>
            <w:tcW w:w="7847" w:type="dxa"/>
            <w:gridSpan w:val="6"/>
          </w:tcPr>
          <w:p w:rsidR="00D82B3C" w:rsidRDefault="00D82B3C" w:rsidP="00D82B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</w:tr>
      <w:tr w:rsidR="00D82B3C" w:rsidTr="0051652E">
        <w:tc>
          <w:tcPr>
            <w:tcW w:w="15871" w:type="dxa"/>
            <w:gridSpan w:val="12"/>
          </w:tcPr>
          <w:p w:rsidR="00D82B3C" w:rsidRPr="0051652E" w:rsidRDefault="00D82B3C" w:rsidP="00D82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D82B3C" w:rsidTr="00F439B0">
        <w:tc>
          <w:tcPr>
            <w:tcW w:w="8024" w:type="dxa"/>
            <w:gridSpan w:val="6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  <w:tc>
          <w:tcPr>
            <w:tcW w:w="7847" w:type="dxa"/>
            <w:gridSpan w:val="6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</w:tr>
      <w:tr w:rsidR="00D82B3C" w:rsidTr="00F439B0">
        <w:tc>
          <w:tcPr>
            <w:tcW w:w="3548" w:type="dxa"/>
            <w:gridSpan w:val="3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Загальний фонд</w:t>
            </w:r>
          </w:p>
        </w:tc>
        <w:tc>
          <w:tcPr>
            <w:tcW w:w="4476" w:type="dxa"/>
            <w:gridSpan w:val="3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16" w:type="dxa"/>
            <w:gridSpan w:val="3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31" w:type="dxa"/>
            <w:gridSpan w:val="3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835AE0" w:rsidTr="00F439B0">
        <w:tc>
          <w:tcPr>
            <w:tcW w:w="3548" w:type="dxa"/>
            <w:gridSpan w:val="3"/>
          </w:tcPr>
          <w:p w:rsidR="00835AE0" w:rsidRDefault="00835AE0" w:rsidP="00835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7107978</w:t>
            </w:r>
          </w:p>
        </w:tc>
        <w:tc>
          <w:tcPr>
            <w:tcW w:w="4476" w:type="dxa"/>
            <w:gridSpan w:val="3"/>
          </w:tcPr>
          <w:p w:rsidR="00835AE0" w:rsidRDefault="00835AE0" w:rsidP="00835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47020</w:t>
            </w:r>
          </w:p>
        </w:tc>
        <w:tc>
          <w:tcPr>
            <w:tcW w:w="3416" w:type="dxa"/>
            <w:gridSpan w:val="3"/>
          </w:tcPr>
          <w:p w:rsidR="00835AE0" w:rsidRDefault="00835AE0" w:rsidP="00835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7136428</w:t>
            </w:r>
          </w:p>
        </w:tc>
        <w:tc>
          <w:tcPr>
            <w:tcW w:w="4431" w:type="dxa"/>
            <w:gridSpan w:val="3"/>
          </w:tcPr>
          <w:p w:rsidR="00835AE0" w:rsidRDefault="00835AE0" w:rsidP="00835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18570</w:t>
            </w:r>
          </w:p>
        </w:tc>
      </w:tr>
      <w:tr w:rsidR="00D82B3C" w:rsidTr="0051652E">
        <w:tc>
          <w:tcPr>
            <w:tcW w:w="15871" w:type="dxa"/>
            <w:gridSpan w:val="12"/>
          </w:tcPr>
          <w:p w:rsidR="00D82B3C" w:rsidRPr="0051652E" w:rsidRDefault="00D82B3C" w:rsidP="00D82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D82B3C" w:rsidTr="00F439B0">
        <w:tc>
          <w:tcPr>
            <w:tcW w:w="3548" w:type="dxa"/>
            <w:gridSpan w:val="3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76" w:type="dxa"/>
            <w:gridSpan w:val="3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16" w:type="dxa"/>
            <w:gridSpan w:val="3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31" w:type="dxa"/>
            <w:gridSpan w:val="3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D82B3C" w:rsidTr="00F439B0">
        <w:tc>
          <w:tcPr>
            <w:tcW w:w="3548" w:type="dxa"/>
            <w:gridSpan w:val="3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76" w:type="dxa"/>
            <w:gridSpan w:val="3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16" w:type="dxa"/>
            <w:gridSpan w:val="3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31" w:type="dxa"/>
            <w:gridSpan w:val="3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82B3C" w:rsidTr="0051652E">
        <w:tc>
          <w:tcPr>
            <w:tcW w:w="15871" w:type="dxa"/>
            <w:gridSpan w:val="12"/>
          </w:tcPr>
          <w:p w:rsidR="00D82B3C" w:rsidRPr="0051652E" w:rsidRDefault="00D82B3C" w:rsidP="00D82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D82B3C" w:rsidTr="00F439B0">
        <w:tc>
          <w:tcPr>
            <w:tcW w:w="1916" w:type="dxa"/>
            <w:vAlign w:val="center"/>
          </w:tcPr>
          <w:p w:rsidR="00D82B3C" w:rsidRPr="00C91000" w:rsidRDefault="00D82B3C" w:rsidP="00D82B3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D82B3C" w:rsidRPr="00C91000" w:rsidRDefault="00D82B3C" w:rsidP="00D82B3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081" w:type="dxa"/>
            <w:gridSpan w:val="2"/>
            <w:vAlign w:val="center"/>
          </w:tcPr>
          <w:p w:rsidR="00D82B3C" w:rsidRPr="00C91000" w:rsidRDefault="00D82B3C" w:rsidP="00D82B3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466" w:type="dxa"/>
            <w:vAlign w:val="center"/>
          </w:tcPr>
          <w:p w:rsidR="00D82B3C" w:rsidRPr="00C91000" w:rsidRDefault="00D82B3C" w:rsidP="00D82B3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671" w:type="dxa"/>
            <w:vAlign w:val="center"/>
          </w:tcPr>
          <w:p w:rsidR="00D82B3C" w:rsidRPr="00C91000" w:rsidRDefault="00D82B3C" w:rsidP="00D82B3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79" w:type="dxa"/>
            <w:vAlign w:val="center"/>
          </w:tcPr>
          <w:p w:rsidR="00D82B3C" w:rsidRPr="00C91000" w:rsidRDefault="00D82B3C" w:rsidP="00D82B3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52" w:type="dxa"/>
            <w:vAlign w:val="center"/>
          </w:tcPr>
          <w:p w:rsidR="00D82B3C" w:rsidRPr="00C91000" w:rsidRDefault="00D82B3C" w:rsidP="00D82B3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106" w:type="dxa"/>
            <w:gridSpan w:val="2"/>
            <w:vAlign w:val="center"/>
          </w:tcPr>
          <w:p w:rsidR="00D82B3C" w:rsidRPr="00C91000" w:rsidRDefault="00D82B3C" w:rsidP="00D82B3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74" w:type="dxa"/>
            <w:vAlign w:val="center"/>
          </w:tcPr>
          <w:p w:rsidR="00D82B3C" w:rsidRPr="00C91000" w:rsidRDefault="00D82B3C" w:rsidP="00D82B3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636" w:type="dxa"/>
            <w:vAlign w:val="center"/>
          </w:tcPr>
          <w:p w:rsidR="00D82B3C" w:rsidRPr="00C91000" w:rsidRDefault="00D82B3C" w:rsidP="00D82B3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D82B3C" w:rsidTr="00F439B0">
        <w:tc>
          <w:tcPr>
            <w:tcW w:w="1916" w:type="dxa"/>
          </w:tcPr>
          <w:p w:rsidR="00D82B3C" w:rsidRPr="00C91000" w:rsidRDefault="00D82B3C" w:rsidP="00D82B3C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D82B3C" w:rsidRPr="00C91000" w:rsidRDefault="00D82B3C" w:rsidP="00D8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D82B3C" w:rsidRPr="00C91000" w:rsidRDefault="00D82B3C" w:rsidP="00D8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D82B3C" w:rsidRPr="00C91000" w:rsidRDefault="00D82B3C" w:rsidP="00D8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D82B3C" w:rsidRPr="00C91000" w:rsidRDefault="00D82B3C" w:rsidP="00D8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</w:tcPr>
          <w:p w:rsidR="00D82B3C" w:rsidRPr="00D82B3C" w:rsidRDefault="00D82B3C" w:rsidP="00D82B3C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952" w:type="dxa"/>
            <w:vAlign w:val="center"/>
          </w:tcPr>
          <w:p w:rsidR="00D82B3C" w:rsidRPr="00D82B3C" w:rsidRDefault="00D82B3C" w:rsidP="00D8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D82B3C" w:rsidRPr="00D82B3C" w:rsidRDefault="00D82B3C" w:rsidP="00D8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:rsidR="00D82B3C" w:rsidRPr="00D82B3C" w:rsidRDefault="00D82B3C" w:rsidP="00D8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D82B3C" w:rsidRPr="00D82B3C" w:rsidRDefault="00D82B3C" w:rsidP="00D8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AE0" w:rsidTr="00F439B0">
        <w:tc>
          <w:tcPr>
            <w:tcW w:w="1916" w:type="dxa"/>
            <w:vAlign w:val="center"/>
          </w:tcPr>
          <w:p w:rsidR="00835AE0" w:rsidRPr="00C91000" w:rsidRDefault="00835AE0" w:rsidP="00835AE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</w:p>
        </w:tc>
        <w:tc>
          <w:tcPr>
            <w:tcW w:w="890" w:type="dxa"/>
            <w:vAlign w:val="center"/>
          </w:tcPr>
          <w:p w:rsidR="00835AE0" w:rsidRPr="00C91000" w:rsidRDefault="00835AE0" w:rsidP="00835AE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81" w:type="dxa"/>
            <w:gridSpan w:val="2"/>
            <w:vAlign w:val="center"/>
          </w:tcPr>
          <w:p w:rsidR="00835AE0" w:rsidRPr="00C91000" w:rsidRDefault="00835AE0" w:rsidP="00835AE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466" w:type="dxa"/>
            <w:vAlign w:val="center"/>
          </w:tcPr>
          <w:p w:rsidR="00835AE0" w:rsidRPr="00D82B3C" w:rsidRDefault="00835AE0" w:rsidP="00835AE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1671" w:type="dxa"/>
            <w:vAlign w:val="center"/>
          </w:tcPr>
          <w:p w:rsidR="00835AE0" w:rsidRPr="00D82B3C" w:rsidRDefault="00835AE0" w:rsidP="00835AE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9" w:type="dxa"/>
            <w:vAlign w:val="center"/>
          </w:tcPr>
          <w:p w:rsidR="00835AE0" w:rsidRPr="00D82B3C" w:rsidRDefault="00835AE0" w:rsidP="00835AE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</w:p>
        </w:tc>
        <w:tc>
          <w:tcPr>
            <w:tcW w:w="952" w:type="dxa"/>
            <w:vAlign w:val="center"/>
          </w:tcPr>
          <w:p w:rsidR="00835AE0" w:rsidRPr="00D82B3C" w:rsidRDefault="00835AE0" w:rsidP="00835AE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6" w:type="dxa"/>
            <w:gridSpan w:val="2"/>
            <w:vAlign w:val="center"/>
          </w:tcPr>
          <w:p w:rsidR="00835AE0" w:rsidRPr="00D82B3C" w:rsidRDefault="00835AE0" w:rsidP="00835AE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74" w:type="dxa"/>
            <w:vAlign w:val="center"/>
          </w:tcPr>
          <w:p w:rsidR="00835AE0" w:rsidRPr="00D82B3C" w:rsidRDefault="00835AE0" w:rsidP="00835AE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1636" w:type="dxa"/>
            <w:vAlign w:val="center"/>
          </w:tcPr>
          <w:p w:rsidR="00835AE0" w:rsidRPr="00D82B3C" w:rsidRDefault="00835AE0" w:rsidP="00835AE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5AE0" w:rsidTr="00F439B0">
        <w:tc>
          <w:tcPr>
            <w:tcW w:w="1916" w:type="dxa"/>
          </w:tcPr>
          <w:p w:rsidR="00835AE0" w:rsidRPr="00C91000" w:rsidRDefault="00835AE0" w:rsidP="00835AE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835AE0" w:rsidRPr="00C91000" w:rsidRDefault="00835AE0" w:rsidP="00835A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835AE0" w:rsidRPr="00C91000" w:rsidRDefault="00835AE0" w:rsidP="00835A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835AE0" w:rsidRPr="00D82B3C" w:rsidRDefault="00835AE0" w:rsidP="00835A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835AE0" w:rsidRPr="00D82B3C" w:rsidRDefault="00835AE0" w:rsidP="00835A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</w:tcPr>
          <w:p w:rsidR="00835AE0" w:rsidRPr="00D82B3C" w:rsidRDefault="00835AE0" w:rsidP="00835AE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952" w:type="dxa"/>
            <w:vAlign w:val="center"/>
          </w:tcPr>
          <w:p w:rsidR="00835AE0" w:rsidRPr="00D82B3C" w:rsidRDefault="00835AE0" w:rsidP="00835A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835AE0" w:rsidRPr="00D82B3C" w:rsidRDefault="00835AE0" w:rsidP="00835A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:rsidR="00835AE0" w:rsidRPr="00D82B3C" w:rsidRDefault="00835AE0" w:rsidP="00835A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835AE0" w:rsidRPr="00D82B3C" w:rsidRDefault="00835AE0" w:rsidP="00835A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AE0" w:rsidTr="00F439B0">
        <w:tc>
          <w:tcPr>
            <w:tcW w:w="1916" w:type="dxa"/>
            <w:vAlign w:val="center"/>
          </w:tcPr>
          <w:p w:rsidR="00835AE0" w:rsidRPr="00C91000" w:rsidRDefault="00835AE0" w:rsidP="00835AE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отриманих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</w:p>
        </w:tc>
        <w:tc>
          <w:tcPr>
            <w:tcW w:w="890" w:type="dxa"/>
            <w:vAlign w:val="center"/>
          </w:tcPr>
          <w:p w:rsidR="00835AE0" w:rsidRPr="00C91000" w:rsidRDefault="00835AE0" w:rsidP="00835AE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81" w:type="dxa"/>
            <w:gridSpan w:val="2"/>
            <w:vAlign w:val="center"/>
          </w:tcPr>
          <w:p w:rsidR="00835AE0" w:rsidRPr="00C91000" w:rsidRDefault="00835AE0" w:rsidP="00835AE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466" w:type="dxa"/>
            <w:vAlign w:val="center"/>
          </w:tcPr>
          <w:p w:rsidR="00835AE0" w:rsidRPr="00D82B3C" w:rsidRDefault="00835AE0" w:rsidP="00835AE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671" w:type="dxa"/>
            <w:vAlign w:val="center"/>
          </w:tcPr>
          <w:p w:rsidR="00835AE0" w:rsidRPr="00D82B3C" w:rsidRDefault="00835AE0" w:rsidP="00835AE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9" w:type="dxa"/>
            <w:vAlign w:val="center"/>
          </w:tcPr>
          <w:p w:rsidR="00835AE0" w:rsidRPr="00D82B3C" w:rsidRDefault="00835AE0" w:rsidP="00835AE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отриманих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</w:p>
        </w:tc>
        <w:tc>
          <w:tcPr>
            <w:tcW w:w="952" w:type="dxa"/>
            <w:vAlign w:val="center"/>
          </w:tcPr>
          <w:p w:rsidR="00835AE0" w:rsidRPr="00D82B3C" w:rsidRDefault="00835AE0" w:rsidP="00835AE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6" w:type="dxa"/>
            <w:gridSpan w:val="2"/>
            <w:vAlign w:val="center"/>
          </w:tcPr>
          <w:p w:rsidR="00835AE0" w:rsidRPr="00D82B3C" w:rsidRDefault="00835AE0" w:rsidP="00835AE0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внутрішн</w:t>
            </w:r>
            <w:r w:rsidRPr="00D82B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ій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облік</w:t>
            </w:r>
          </w:p>
        </w:tc>
        <w:tc>
          <w:tcPr>
            <w:tcW w:w="1374" w:type="dxa"/>
            <w:vAlign w:val="center"/>
          </w:tcPr>
          <w:p w:rsidR="00835AE0" w:rsidRPr="00D82B3C" w:rsidRDefault="00835AE0" w:rsidP="00835AE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636" w:type="dxa"/>
            <w:vAlign w:val="center"/>
          </w:tcPr>
          <w:p w:rsidR="00835AE0" w:rsidRPr="00D82B3C" w:rsidRDefault="00835AE0" w:rsidP="00835AE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5AE0" w:rsidTr="00F439B0">
        <w:tc>
          <w:tcPr>
            <w:tcW w:w="1916" w:type="dxa"/>
            <w:vAlign w:val="center"/>
          </w:tcPr>
          <w:p w:rsidR="00835AE0" w:rsidRPr="00C91000" w:rsidRDefault="00835AE0" w:rsidP="00835AE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</w:p>
        </w:tc>
        <w:tc>
          <w:tcPr>
            <w:tcW w:w="890" w:type="dxa"/>
            <w:vAlign w:val="center"/>
          </w:tcPr>
          <w:p w:rsidR="00835AE0" w:rsidRPr="00C91000" w:rsidRDefault="00835AE0" w:rsidP="00835AE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81" w:type="dxa"/>
            <w:gridSpan w:val="2"/>
            <w:vAlign w:val="center"/>
          </w:tcPr>
          <w:p w:rsidR="00835AE0" w:rsidRPr="00C91000" w:rsidRDefault="00835AE0" w:rsidP="00835AE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466" w:type="dxa"/>
            <w:vAlign w:val="center"/>
          </w:tcPr>
          <w:p w:rsidR="00835AE0" w:rsidRPr="00D82B3C" w:rsidRDefault="00835AE0" w:rsidP="00835AE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540,00</w:t>
            </w:r>
          </w:p>
        </w:tc>
        <w:tc>
          <w:tcPr>
            <w:tcW w:w="1671" w:type="dxa"/>
            <w:vAlign w:val="center"/>
          </w:tcPr>
          <w:p w:rsidR="00835AE0" w:rsidRPr="00D82B3C" w:rsidRDefault="00835AE0" w:rsidP="00835AE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9" w:type="dxa"/>
            <w:vAlign w:val="center"/>
          </w:tcPr>
          <w:p w:rsidR="00835AE0" w:rsidRPr="00D82B3C" w:rsidRDefault="00835AE0" w:rsidP="00835AE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</w:p>
        </w:tc>
        <w:tc>
          <w:tcPr>
            <w:tcW w:w="952" w:type="dxa"/>
            <w:vAlign w:val="center"/>
          </w:tcPr>
          <w:p w:rsidR="00835AE0" w:rsidRPr="00D82B3C" w:rsidRDefault="00835AE0" w:rsidP="00835AE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6" w:type="dxa"/>
            <w:gridSpan w:val="2"/>
            <w:vAlign w:val="center"/>
          </w:tcPr>
          <w:p w:rsidR="00835AE0" w:rsidRPr="00D82B3C" w:rsidRDefault="00835AE0" w:rsidP="00835AE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внутрішн</w:t>
            </w:r>
            <w:r w:rsidRPr="00D82B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ій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облік</w:t>
            </w:r>
          </w:p>
        </w:tc>
        <w:tc>
          <w:tcPr>
            <w:tcW w:w="1374" w:type="dxa"/>
            <w:vAlign w:val="center"/>
          </w:tcPr>
          <w:p w:rsidR="00835AE0" w:rsidRPr="00D82B3C" w:rsidRDefault="00835AE0" w:rsidP="00835AE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540,00</w:t>
            </w:r>
          </w:p>
        </w:tc>
        <w:tc>
          <w:tcPr>
            <w:tcW w:w="1636" w:type="dxa"/>
            <w:vAlign w:val="center"/>
          </w:tcPr>
          <w:p w:rsidR="00835AE0" w:rsidRPr="00D82B3C" w:rsidRDefault="00835AE0" w:rsidP="00835AE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5AE0" w:rsidTr="00F439B0">
        <w:tc>
          <w:tcPr>
            <w:tcW w:w="1916" w:type="dxa"/>
          </w:tcPr>
          <w:p w:rsidR="00835AE0" w:rsidRPr="00C91000" w:rsidRDefault="00835AE0" w:rsidP="00835AE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835AE0" w:rsidRPr="00C91000" w:rsidRDefault="00835AE0" w:rsidP="00835A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835AE0" w:rsidRPr="00C91000" w:rsidRDefault="00835AE0" w:rsidP="00835A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835AE0" w:rsidRPr="00D82B3C" w:rsidRDefault="00835AE0" w:rsidP="00835A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835AE0" w:rsidRPr="00D82B3C" w:rsidRDefault="00835AE0" w:rsidP="00835A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</w:tcPr>
          <w:p w:rsidR="00835AE0" w:rsidRPr="00D82B3C" w:rsidRDefault="00835AE0" w:rsidP="00835AE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2B3C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952" w:type="dxa"/>
            <w:vAlign w:val="center"/>
          </w:tcPr>
          <w:p w:rsidR="00835AE0" w:rsidRPr="00D82B3C" w:rsidRDefault="00835AE0" w:rsidP="00835A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835AE0" w:rsidRPr="00D82B3C" w:rsidRDefault="00835AE0" w:rsidP="00835A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:rsidR="00835AE0" w:rsidRPr="00D82B3C" w:rsidRDefault="00835AE0" w:rsidP="00835A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835AE0" w:rsidRPr="00D82B3C" w:rsidRDefault="00835AE0" w:rsidP="00835A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AE0" w:rsidTr="004C204E">
        <w:tc>
          <w:tcPr>
            <w:tcW w:w="1916" w:type="dxa"/>
            <w:vAlign w:val="center"/>
          </w:tcPr>
          <w:p w:rsidR="00835AE0" w:rsidRPr="00C91000" w:rsidRDefault="00835AE0" w:rsidP="00835AE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виконаних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890" w:type="dxa"/>
            <w:vAlign w:val="center"/>
          </w:tcPr>
          <w:p w:rsidR="00835AE0" w:rsidRPr="00C91000" w:rsidRDefault="00835AE0" w:rsidP="00835AE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81" w:type="dxa"/>
            <w:gridSpan w:val="2"/>
            <w:vAlign w:val="center"/>
          </w:tcPr>
          <w:p w:rsidR="00835AE0" w:rsidRPr="00C91000" w:rsidRDefault="00835AE0" w:rsidP="00835AE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466" w:type="dxa"/>
            <w:vAlign w:val="center"/>
          </w:tcPr>
          <w:p w:rsidR="00835AE0" w:rsidRPr="00D82B3C" w:rsidRDefault="00835AE0" w:rsidP="00835AE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671" w:type="dxa"/>
            <w:vAlign w:val="center"/>
          </w:tcPr>
          <w:p w:rsidR="00835AE0" w:rsidRPr="00D82B3C" w:rsidRDefault="00835AE0" w:rsidP="00835AE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9" w:type="dxa"/>
            <w:vAlign w:val="center"/>
          </w:tcPr>
          <w:p w:rsidR="00835AE0" w:rsidRPr="00D82B3C" w:rsidRDefault="00835AE0" w:rsidP="00835AE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виконаних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952" w:type="dxa"/>
            <w:vAlign w:val="center"/>
          </w:tcPr>
          <w:p w:rsidR="00835AE0" w:rsidRPr="00D82B3C" w:rsidRDefault="00835AE0" w:rsidP="00835AE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6" w:type="dxa"/>
            <w:gridSpan w:val="2"/>
          </w:tcPr>
          <w:p w:rsidR="00835AE0" w:rsidRPr="00D82B3C" w:rsidRDefault="00835AE0" w:rsidP="00835A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внутрішн</w:t>
            </w:r>
            <w:r w:rsidRPr="00D82B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ій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облік</w:t>
            </w:r>
          </w:p>
        </w:tc>
        <w:tc>
          <w:tcPr>
            <w:tcW w:w="1374" w:type="dxa"/>
            <w:vAlign w:val="center"/>
          </w:tcPr>
          <w:p w:rsidR="00835AE0" w:rsidRPr="00D82B3C" w:rsidRDefault="00835AE0" w:rsidP="00835AE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636" w:type="dxa"/>
            <w:vAlign w:val="center"/>
          </w:tcPr>
          <w:p w:rsidR="00835AE0" w:rsidRPr="00D82B3C" w:rsidRDefault="00835AE0" w:rsidP="00835AE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5AE0" w:rsidTr="004C204E">
        <w:tc>
          <w:tcPr>
            <w:tcW w:w="1916" w:type="dxa"/>
            <w:vAlign w:val="center"/>
          </w:tcPr>
          <w:p w:rsidR="00835AE0" w:rsidRPr="00C91000" w:rsidRDefault="00835AE0" w:rsidP="00835AE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890" w:type="dxa"/>
            <w:vAlign w:val="center"/>
          </w:tcPr>
          <w:p w:rsidR="00835AE0" w:rsidRPr="00C91000" w:rsidRDefault="00835AE0" w:rsidP="00835AE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81" w:type="dxa"/>
            <w:gridSpan w:val="2"/>
            <w:vAlign w:val="center"/>
          </w:tcPr>
          <w:p w:rsidR="00835AE0" w:rsidRPr="00C91000" w:rsidRDefault="00835AE0" w:rsidP="00835AE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466" w:type="dxa"/>
            <w:vAlign w:val="center"/>
          </w:tcPr>
          <w:p w:rsidR="00835AE0" w:rsidRPr="00D82B3C" w:rsidRDefault="00835AE0" w:rsidP="00835AE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1671" w:type="dxa"/>
            <w:vAlign w:val="center"/>
          </w:tcPr>
          <w:p w:rsidR="00835AE0" w:rsidRPr="00D82B3C" w:rsidRDefault="00835AE0" w:rsidP="00835AE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9" w:type="dxa"/>
            <w:vAlign w:val="center"/>
          </w:tcPr>
          <w:p w:rsidR="00835AE0" w:rsidRPr="00D82B3C" w:rsidRDefault="00835AE0" w:rsidP="00835AE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952" w:type="dxa"/>
            <w:vAlign w:val="center"/>
          </w:tcPr>
          <w:p w:rsidR="00835AE0" w:rsidRPr="00D82B3C" w:rsidRDefault="00835AE0" w:rsidP="00835AE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6" w:type="dxa"/>
            <w:gridSpan w:val="2"/>
          </w:tcPr>
          <w:p w:rsidR="00835AE0" w:rsidRPr="00D82B3C" w:rsidRDefault="00835AE0" w:rsidP="00835A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внутрішн</w:t>
            </w:r>
            <w:r w:rsidRPr="00D82B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ій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облік</w:t>
            </w:r>
          </w:p>
        </w:tc>
        <w:tc>
          <w:tcPr>
            <w:tcW w:w="1374" w:type="dxa"/>
            <w:vAlign w:val="center"/>
          </w:tcPr>
          <w:p w:rsidR="00835AE0" w:rsidRPr="00D82B3C" w:rsidRDefault="00835AE0" w:rsidP="00835AE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1636" w:type="dxa"/>
            <w:vAlign w:val="center"/>
          </w:tcPr>
          <w:p w:rsidR="00835AE0" w:rsidRPr="00D82B3C" w:rsidRDefault="00835AE0" w:rsidP="00835AE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2B3C" w:rsidTr="00F439B0">
        <w:tc>
          <w:tcPr>
            <w:tcW w:w="1916" w:type="dxa"/>
            <w:vAlign w:val="center"/>
          </w:tcPr>
          <w:p w:rsidR="00D82B3C" w:rsidRPr="00C91000" w:rsidRDefault="00D82B3C" w:rsidP="00D82B3C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утримання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однієї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штатної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одиниці</w:t>
            </w:r>
            <w:proofErr w:type="spellEnd"/>
          </w:p>
        </w:tc>
        <w:tc>
          <w:tcPr>
            <w:tcW w:w="890" w:type="dxa"/>
            <w:vAlign w:val="center"/>
          </w:tcPr>
          <w:p w:rsidR="00D82B3C" w:rsidRPr="00C91000" w:rsidRDefault="00D82B3C" w:rsidP="00D82B3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тис.грн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81" w:type="dxa"/>
            <w:gridSpan w:val="2"/>
            <w:vAlign w:val="center"/>
          </w:tcPr>
          <w:p w:rsidR="00D82B3C" w:rsidRPr="00C91000" w:rsidRDefault="00D82B3C" w:rsidP="00D82B3C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466" w:type="dxa"/>
            <w:vAlign w:val="center"/>
          </w:tcPr>
          <w:p w:rsidR="00D82B3C" w:rsidRPr="00CB2D5B" w:rsidRDefault="00D82B3C" w:rsidP="00D82B3C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187,05</w:t>
            </w:r>
          </w:p>
        </w:tc>
        <w:tc>
          <w:tcPr>
            <w:tcW w:w="1671" w:type="dxa"/>
            <w:vAlign w:val="center"/>
          </w:tcPr>
          <w:p w:rsidR="00D82B3C" w:rsidRPr="00C91000" w:rsidRDefault="00D82B3C" w:rsidP="00D82B3C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9" w:type="dxa"/>
            <w:vAlign w:val="center"/>
          </w:tcPr>
          <w:p w:rsidR="00D82B3C" w:rsidRPr="00D82B3C" w:rsidRDefault="00D82B3C" w:rsidP="00D82B3C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утримання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однієї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штатної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одиниці</w:t>
            </w:r>
            <w:proofErr w:type="spellEnd"/>
          </w:p>
        </w:tc>
        <w:tc>
          <w:tcPr>
            <w:tcW w:w="952" w:type="dxa"/>
            <w:vAlign w:val="center"/>
          </w:tcPr>
          <w:p w:rsidR="00D82B3C" w:rsidRPr="00D82B3C" w:rsidRDefault="00D82B3C" w:rsidP="00D82B3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тис.грн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06" w:type="dxa"/>
            <w:gridSpan w:val="2"/>
            <w:vAlign w:val="center"/>
          </w:tcPr>
          <w:p w:rsidR="00D82B3C" w:rsidRPr="00D82B3C" w:rsidRDefault="00D82B3C" w:rsidP="00D82B3C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74" w:type="dxa"/>
            <w:vAlign w:val="center"/>
          </w:tcPr>
          <w:p w:rsidR="00D82B3C" w:rsidRPr="00D82B3C" w:rsidRDefault="00835AE0" w:rsidP="00D82B3C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187,80</w:t>
            </w:r>
            <w:bookmarkStart w:id="0" w:name="_GoBack"/>
            <w:bookmarkEnd w:id="0"/>
          </w:p>
        </w:tc>
        <w:tc>
          <w:tcPr>
            <w:tcW w:w="1636" w:type="dxa"/>
            <w:vAlign w:val="center"/>
          </w:tcPr>
          <w:p w:rsidR="00D82B3C" w:rsidRPr="00D82B3C" w:rsidRDefault="00D82B3C" w:rsidP="00D82B3C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D82B3C" w:rsidRDefault="00D82B3C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2B3C" w:rsidRDefault="00D82B3C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C7409"/>
    <w:rsid w:val="001460AD"/>
    <w:rsid w:val="00164784"/>
    <w:rsid w:val="001B6C44"/>
    <w:rsid w:val="00232CF2"/>
    <w:rsid w:val="00292DDA"/>
    <w:rsid w:val="003E67F6"/>
    <w:rsid w:val="00437F02"/>
    <w:rsid w:val="0051652E"/>
    <w:rsid w:val="005D2776"/>
    <w:rsid w:val="005E1F6C"/>
    <w:rsid w:val="00600366"/>
    <w:rsid w:val="00636B20"/>
    <w:rsid w:val="006A7421"/>
    <w:rsid w:val="00707410"/>
    <w:rsid w:val="007266EE"/>
    <w:rsid w:val="00835AE0"/>
    <w:rsid w:val="008827D5"/>
    <w:rsid w:val="00906F3B"/>
    <w:rsid w:val="00AC631D"/>
    <w:rsid w:val="00B924E6"/>
    <w:rsid w:val="00C40BA4"/>
    <w:rsid w:val="00C54AD3"/>
    <w:rsid w:val="00C56B6D"/>
    <w:rsid w:val="00C91000"/>
    <w:rsid w:val="00CB2D5B"/>
    <w:rsid w:val="00D42549"/>
    <w:rsid w:val="00D82B3C"/>
    <w:rsid w:val="00DC6E19"/>
    <w:rsid w:val="00F439B0"/>
    <w:rsid w:val="00FA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EF8F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232CF2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10</cp:revision>
  <cp:lastPrinted>2019-09-10T09:39:00Z</cp:lastPrinted>
  <dcterms:created xsi:type="dcterms:W3CDTF">2019-09-25T11:40:00Z</dcterms:created>
  <dcterms:modified xsi:type="dcterms:W3CDTF">2019-12-18T11:29:00Z</dcterms:modified>
</cp:coreProperties>
</file>