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9B21" w14:textId="77777777" w:rsidR="006970A8" w:rsidRPr="00522156" w:rsidRDefault="006970A8" w:rsidP="006970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11 </w:t>
      </w:r>
    </w:p>
    <w:p w14:paraId="192B2E3D" w14:textId="77777777" w:rsidR="006970A8" w:rsidRPr="00522156" w:rsidRDefault="006970A8" w:rsidP="006970A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28998758" w14:textId="77777777" w:rsidR="006970A8" w:rsidRPr="00522156" w:rsidRDefault="006970A8" w:rsidP="006970A8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4EA02C1" w14:textId="77777777" w:rsidR="006970A8" w:rsidRPr="00522156" w:rsidRDefault="006970A8" w:rsidP="006970A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522156">
        <w:rPr>
          <w:rFonts w:ascii="Times New Roman" w:hAnsi="Times New Roman"/>
          <w:b/>
          <w:color w:val="000000"/>
          <w:sz w:val="28"/>
          <w:szCs w:val="28"/>
        </w:rPr>
        <w:t>Будинок</w:t>
      </w:r>
      <w:proofErr w:type="spellEnd"/>
      <w:r w:rsidRPr="005221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b/>
          <w:color w:val="000000"/>
          <w:sz w:val="28"/>
          <w:szCs w:val="28"/>
        </w:rPr>
        <w:t>культури</w:t>
      </w:r>
      <w:proofErr w:type="spellEnd"/>
      <w:r w:rsidRPr="00522156">
        <w:rPr>
          <w:rFonts w:ascii="Times New Roman" w:hAnsi="Times New Roman"/>
          <w:b/>
          <w:color w:val="000000"/>
          <w:sz w:val="28"/>
          <w:szCs w:val="28"/>
        </w:rPr>
        <w:t xml:space="preserve"> с. </w:t>
      </w:r>
      <w:proofErr w:type="spellStart"/>
      <w:r w:rsidRPr="00522156">
        <w:rPr>
          <w:rFonts w:ascii="Times New Roman" w:hAnsi="Times New Roman"/>
          <w:b/>
          <w:color w:val="000000"/>
          <w:sz w:val="28"/>
          <w:szCs w:val="28"/>
        </w:rPr>
        <w:t>Хацьки</w:t>
      </w:r>
      <w:proofErr w:type="spell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980"/>
        <w:gridCol w:w="1909"/>
        <w:gridCol w:w="1920"/>
        <w:gridCol w:w="1875"/>
      </w:tblGrid>
      <w:tr w:rsidR="006970A8" w:rsidRPr="00522156" w14:paraId="024DF8EC" w14:textId="77777777" w:rsidTr="00D82BD6">
        <w:trPr>
          <w:tblCellSpacing w:w="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5A0A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642306C0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6DAC7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D4C5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64030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95B3C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6970A8" w:rsidRPr="00522156" w14:paraId="5B64240F" w14:textId="77777777" w:rsidTr="00D82BD6">
        <w:trPr>
          <w:tblCellSpacing w:w="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32D56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E72F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Козакевич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D41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директора              КЗ ЦПБ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8911F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12.11.2015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4224A" w14:textId="77777777" w:rsidR="006970A8" w:rsidRPr="00522156" w:rsidRDefault="006970A8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6970A8" w:rsidRPr="00522156" w14:paraId="39D75D8C" w14:textId="77777777" w:rsidTr="00D82BD6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2F9D" w14:textId="77777777" w:rsidR="006970A8" w:rsidRPr="00522156" w:rsidRDefault="006970A8" w:rsidP="00D82BD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Обслуговуючий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</w:tr>
      <w:tr w:rsidR="006970A8" w:rsidRPr="00522156" w14:paraId="4D3E8AF6" w14:textId="77777777" w:rsidTr="00D82BD6">
        <w:trPr>
          <w:tblCellSpacing w:w="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C9097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A455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Скляренко Валентин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228C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Слюсар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б/к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549D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04.11.2013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0D955" w14:textId="77777777" w:rsidR="006970A8" w:rsidRPr="00522156" w:rsidRDefault="006970A8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6970A8" w:rsidRPr="00522156" w14:paraId="086EAE08" w14:textId="77777777" w:rsidTr="00D82BD6">
        <w:trPr>
          <w:tblCellSpacing w:w="0" w:type="dxa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ED95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4C0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Ключка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BAE5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Художній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керівник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D888" w14:textId="77777777" w:rsidR="006970A8" w:rsidRPr="00522156" w:rsidRDefault="006970A8" w:rsidP="00D82BD6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12.12.2002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9E1D" w14:textId="77777777" w:rsidR="006970A8" w:rsidRPr="00522156" w:rsidRDefault="006970A8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1917272D" w14:textId="77777777" w:rsidR="006970A8" w:rsidRPr="00522156" w:rsidRDefault="006970A8" w:rsidP="006970A8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8469AA7" w14:textId="77777777" w:rsidR="006970A8" w:rsidRPr="00522156" w:rsidRDefault="006970A8" w:rsidP="006970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2156">
        <w:rPr>
          <w:color w:val="000000"/>
          <w:sz w:val="28"/>
          <w:szCs w:val="28"/>
        </w:rPr>
        <w:t xml:space="preserve">З них </w:t>
      </w:r>
      <w:proofErr w:type="spellStart"/>
      <w:r w:rsidRPr="00522156">
        <w:rPr>
          <w:color w:val="000000"/>
          <w:sz w:val="28"/>
          <w:szCs w:val="28"/>
        </w:rPr>
        <w:t>працівників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культури</w:t>
      </w:r>
      <w:proofErr w:type="spellEnd"/>
      <w:r w:rsidRPr="00522156">
        <w:rPr>
          <w:color w:val="000000"/>
          <w:sz w:val="28"/>
          <w:szCs w:val="28"/>
        </w:rPr>
        <w:t xml:space="preserve"> 1 особа яка </w:t>
      </w:r>
      <w:proofErr w:type="spellStart"/>
      <w:r w:rsidRPr="00522156">
        <w:rPr>
          <w:color w:val="000000"/>
          <w:sz w:val="28"/>
          <w:szCs w:val="28"/>
        </w:rPr>
        <w:t>має</w:t>
      </w:r>
      <w:proofErr w:type="spellEnd"/>
      <w:r w:rsidRPr="00522156">
        <w:rPr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color w:val="000000"/>
          <w:sz w:val="28"/>
          <w:szCs w:val="28"/>
        </w:rPr>
        <w:t>отримання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земельної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ділянки</w:t>
      </w:r>
      <w:proofErr w:type="spellEnd"/>
      <w:r w:rsidRPr="00522156">
        <w:rPr>
          <w:color w:val="000000"/>
          <w:sz w:val="28"/>
          <w:szCs w:val="28"/>
        </w:rPr>
        <w:t xml:space="preserve"> та з </w:t>
      </w:r>
      <w:proofErr w:type="spellStart"/>
      <w:r w:rsidRPr="00522156">
        <w:rPr>
          <w:color w:val="000000"/>
          <w:sz w:val="28"/>
          <w:szCs w:val="28"/>
        </w:rPr>
        <w:t>обслуговуючого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gramStart"/>
      <w:r w:rsidRPr="00522156">
        <w:rPr>
          <w:color w:val="000000"/>
          <w:sz w:val="28"/>
          <w:szCs w:val="28"/>
        </w:rPr>
        <w:t>персоналу  2</w:t>
      </w:r>
      <w:proofErr w:type="gramEnd"/>
      <w:r w:rsidRPr="00522156">
        <w:rPr>
          <w:color w:val="000000"/>
          <w:sz w:val="28"/>
          <w:szCs w:val="28"/>
        </w:rPr>
        <w:t xml:space="preserve"> особи.</w:t>
      </w:r>
    </w:p>
    <w:p w14:paraId="37A7C013" w14:textId="77777777" w:rsidR="006970A8" w:rsidRPr="00522156" w:rsidRDefault="006970A8" w:rsidP="006970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98076B7" w14:textId="77777777" w:rsidR="006970A8" w:rsidRPr="00522156" w:rsidRDefault="006970A8" w:rsidP="006970A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0570DD8" w14:textId="77777777" w:rsidR="006970A8" w:rsidRPr="00522156" w:rsidRDefault="006970A8" w:rsidP="006970A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6BAD641" w14:textId="77777777" w:rsidR="006970A8" w:rsidRPr="00522156" w:rsidRDefault="006970A8" w:rsidP="006970A8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541506AA" w14:textId="77777777" w:rsidR="00665237" w:rsidRPr="006970A8" w:rsidRDefault="00665237" w:rsidP="006970A8">
      <w:bookmarkStart w:id="0" w:name="_GoBack"/>
      <w:bookmarkEnd w:id="0"/>
    </w:p>
    <w:sectPr w:rsidR="00665237" w:rsidRPr="0069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6970A8"/>
    <w:rsid w:val="006C6DDB"/>
    <w:rsid w:val="007566D3"/>
    <w:rsid w:val="00873AF1"/>
    <w:rsid w:val="008F6E3A"/>
    <w:rsid w:val="00915994"/>
    <w:rsid w:val="0092494F"/>
    <w:rsid w:val="00961242"/>
    <w:rsid w:val="0097360A"/>
    <w:rsid w:val="00A95775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59133,baiaagaaboqcaaad0uiaaaxg4gaaaaaaaaaaaaaaaaaaaaaaaaaaaaaaaaaaaaaaaaaaaaaaaaaaaaaaaaaaaaaaaaaaaaaaaaaaaaaaaaaaaaaaaaaaaaaaaaaaaaaaaaaaaaaaaaaaaaaaaaaaaaaaaaaaaaaaaaaaaaaaaaaaaaaaaaaaaaaaaaaaaaaaaaaaaaaaaaaaaaaaaaaaaaaaaaaaaaaaaaaaaaa"/>
    <w:basedOn w:val="a"/>
    <w:rsid w:val="0091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2021-04-07T08:16:00Z</dcterms:created>
  <dcterms:modified xsi:type="dcterms:W3CDTF">2021-04-07T08:16:00Z</dcterms:modified>
</cp:coreProperties>
</file>