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DCC8" w14:textId="77777777" w:rsidR="003A108B" w:rsidRPr="008C083B" w:rsidRDefault="003A108B" w:rsidP="003A108B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eastAsia="ru-RU"/>
        </w:rPr>
        <w:t>До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аток 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1</w:t>
      </w:r>
    </w:p>
    <w:p w14:paraId="2A609F1A" w14:textId="77777777" w:rsidR="003A108B" w:rsidRPr="008C083B" w:rsidRDefault="003A108B" w:rsidP="003A108B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рішення </w:t>
      </w:r>
    </w:p>
    <w:p w14:paraId="57C475FF" w14:textId="77777777" w:rsidR="003A108B" w:rsidRPr="008C083B" w:rsidRDefault="003A108B" w:rsidP="003A108B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 сільської ради</w:t>
      </w:r>
    </w:p>
    <w:p w14:paraId="26EF9167" w14:textId="77777777" w:rsidR="003A108B" w:rsidRPr="008C083B" w:rsidRDefault="003A108B" w:rsidP="003A108B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8C083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8C083B">
        <w:rPr>
          <w:rFonts w:ascii="Times New Roman" w:hAnsi="Times New Roman"/>
          <w:sz w:val="24"/>
          <w:szCs w:val="24"/>
          <w:lang w:val="uk-UA"/>
        </w:rPr>
        <w:t>.2021 року №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C083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14:paraId="4FA9E71F" w14:textId="77777777" w:rsidR="003A108B" w:rsidRPr="008C083B" w:rsidRDefault="003A108B" w:rsidP="003A108B">
      <w:pPr>
        <w:shd w:val="clear" w:color="auto" w:fill="FFFFFF"/>
        <w:rPr>
          <w:b/>
          <w:bCs/>
          <w:sz w:val="28"/>
          <w:szCs w:val="28"/>
          <w:lang w:val="uk-UA"/>
        </w:rPr>
      </w:pPr>
    </w:p>
    <w:p w14:paraId="44146DC6" w14:textId="77777777" w:rsidR="003A108B" w:rsidRPr="008C083B" w:rsidRDefault="003A108B" w:rsidP="003A10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083B">
        <w:rPr>
          <w:b/>
          <w:bCs/>
          <w:sz w:val="28"/>
          <w:szCs w:val="28"/>
        </w:rPr>
        <w:t>ПЕРЕЛІК</w:t>
      </w:r>
    </w:p>
    <w:p w14:paraId="5EC412C7" w14:textId="77777777" w:rsidR="003A108B" w:rsidRPr="008C083B" w:rsidRDefault="003A108B" w:rsidP="003A108B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</w:rPr>
        <w:t xml:space="preserve">адміністративних послуг, </w:t>
      </w:r>
      <w:r w:rsidRPr="008C083B">
        <w:rPr>
          <w:b/>
          <w:bCs/>
          <w:sz w:val="28"/>
          <w:szCs w:val="28"/>
          <w:lang w:eastAsia="uk-UA"/>
        </w:rPr>
        <w:t xml:space="preserve">які надаються через </w:t>
      </w:r>
    </w:p>
    <w:p w14:paraId="231151EF" w14:textId="77777777" w:rsidR="003A108B" w:rsidRPr="008C083B" w:rsidRDefault="003A108B" w:rsidP="003A108B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>Центр надання адміністративних послуг</w:t>
      </w:r>
    </w:p>
    <w:p w14:paraId="6A80F80B" w14:textId="77777777" w:rsidR="003A108B" w:rsidRDefault="003A108B" w:rsidP="003A108B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виконавчого комітету Степанківської сільської ради  </w:t>
      </w:r>
    </w:p>
    <w:p w14:paraId="70B89D01" w14:textId="77777777" w:rsidR="003A108B" w:rsidRDefault="003A108B" w:rsidP="003A108B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3A108B" w:rsidRPr="008C083B" w14:paraId="465870C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57D" w14:textId="77777777" w:rsidR="003A108B" w:rsidRPr="008C083B" w:rsidRDefault="003A108B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C6D" w14:textId="77777777" w:rsidR="003A108B" w:rsidRPr="008C083B" w:rsidRDefault="003A108B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Код послуги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0B7" w14:textId="77777777" w:rsidR="003A108B" w:rsidRPr="008C083B" w:rsidRDefault="003A108B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Назва адміністративної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4A2" w14:textId="77777777" w:rsidR="003A108B" w:rsidRPr="008C083B" w:rsidRDefault="003A108B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3A108B" w:rsidRPr="008C083B" w14:paraId="65CD43C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E5F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EE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520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Послуги соціального характеру 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20C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1A33EC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473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16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985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0A4" w14:textId="77777777" w:rsidR="003A108B" w:rsidRPr="008C083B" w:rsidRDefault="003A108B" w:rsidP="00B35EDE">
            <w:pPr>
              <w:jc w:val="both"/>
            </w:pPr>
            <w:r w:rsidRPr="008C083B">
              <w:t>Постанова Кабінету Міністрів України №848 від 21.10.1995 «Про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3A108B" w:rsidRPr="008C083B" w14:paraId="505BE28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59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B64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FC6" w14:textId="77777777" w:rsidR="003A108B" w:rsidRPr="008C083B" w:rsidRDefault="003A108B" w:rsidP="00B35EDE">
            <w:pPr>
              <w:jc w:val="both"/>
            </w:pPr>
            <w:r w:rsidRPr="008C083B">
              <w:t>Прийом документів для призначення одноразової допомоги жінкам, яким присвоєно почесне звання України «Мати – героїня».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D9A" w14:textId="77777777" w:rsidR="003A108B" w:rsidRPr="008C083B" w:rsidRDefault="003A108B" w:rsidP="00B35EDE">
            <w:pPr>
              <w:jc w:val="both"/>
              <w:rPr>
                <w:shd w:val="clear" w:color="auto" w:fill="FFFFFF"/>
              </w:rPr>
            </w:pPr>
            <w:r w:rsidRPr="008C083B">
              <w:rPr>
                <w:shd w:val="clear" w:color="auto" w:fill="FFFFFF"/>
              </w:rPr>
              <w:t>Закон України «Про почесне звання України»</w:t>
            </w:r>
          </w:p>
        </w:tc>
      </w:tr>
      <w:tr w:rsidR="003A108B" w:rsidRPr="008C083B" w14:paraId="5FFFB65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ED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3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0A0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69E32" w14:textId="77777777" w:rsidR="003A108B" w:rsidRPr="008C083B" w:rsidRDefault="003A108B" w:rsidP="00B35EDE">
            <w:pPr>
              <w:jc w:val="both"/>
              <w:rPr>
                <w:shd w:val="clear" w:color="auto" w:fill="FFFFFF"/>
              </w:rPr>
            </w:pPr>
            <w:r w:rsidRPr="008C083B">
              <w:t>Закон України «Про державну допомогу сім’ям з дітьми»</w:t>
            </w:r>
          </w:p>
        </w:tc>
      </w:tr>
      <w:tr w:rsidR="003A108B" w:rsidRPr="008C083B" w14:paraId="51BA26CA" w14:textId="77777777" w:rsidTr="00B35EDE">
        <w:trPr>
          <w:trHeight w:val="3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B3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7CF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01-04</w:t>
            </w:r>
          </w:p>
          <w:p w14:paraId="5907C50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4C0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народженні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D595E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5FF1FD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3B3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E94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AF9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2249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73D47FC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D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3AB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53B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F87AB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7FAFFC67" w14:textId="77777777" w:rsidTr="00B35EDE">
        <w:trPr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4BF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05A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74649" w14:textId="77777777" w:rsidR="003A108B" w:rsidRPr="008C083B" w:rsidRDefault="003A108B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32F8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державну допомогу сім’ям з дітьми»</w:t>
            </w:r>
          </w:p>
        </w:tc>
      </w:tr>
      <w:tr w:rsidR="003A108B" w:rsidRPr="008C083B" w14:paraId="2264606A" w14:textId="77777777" w:rsidTr="00B35EDE">
        <w:trPr>
          <w:trHeight w:val="2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0F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269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01-08</w:t>
            </w:r>
          </w:p>
          <w:p w14:paraId="06304F3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DF8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Прийом документів для призначення державної допомоги на дітей, які виховуються в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3A108B" w:rsidRPr="0046114C" w14:paraId="5152F4AF" w14:textId="77777777" w:rsidTr="00B35ED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BCDCD89" w14:textId="77777777" w:rsidR="003A108B" w:rsidRPr="008C083B" w:rsidRDefault="003A108B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Постанова Кабінету Міністрів України </w:t>
                  </w:r>
                  <w:r w:rsidRPr="008C083B">
                    <w:rPr>
                      <w:lang w:val="uk-UA"/>
                    </w:rPr>
                    <w:br/>
                    <w:t>«Деякі питання надання соціальної підтримки багатодітним сім’ям»</w:t>
                  </w:r>
                </w:p>
              </w:tc>
            </w:tr>
            <w:tr w:rsidR="003A108B" w:rsidRPr="008C083B" w14:paraId="69662F2D" w14:textId="77777777" w:rsidTr="00B35ED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681B769" w14:textId="77777777" w:rsidR="003A108B" w:rsidRPr="008C083B" w:rsidRDefault="003A108B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від 13 березня 2019 р. № 250 </w:t>
                  </w:r>
                </w:p>
              </w:tc>
            </w:tr>
          </w:tbl>
          <w:p w14:paraId="102CD14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bookmarkStart w:id="0" w:name="n3"/>
            <w:bookmarkEnd w:id="0"/>
          </w:p>
        </w:tc>
      </w:tr>
      <w:tr w:rsidR="003A108B" w:rsidRPr="008C083B" w14:paraId="682DA92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60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A8A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01-09</w:t>
            </w:r>
          </w:p>
          <w:p w14:paraId="72D7C055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4FD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тимчасової державної допомоги дітям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E57" w14:textId="77777777" w:rsidR="003A108B" w:rsidRPr="008C083B" w:rsidRDefault="003A108B" w:rsidP="00B3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lang w:val="uk-UA"/>
              </w:rPr>
              <w:br/>
            </w:r>
            <w:r w:rsidRPr="008C083B">
              <w:rPr>
                <w:bCs/>
                <w:lang w:val="uk-UA"/>
              </w:rPr>
              <w:t xml:space="preserve">«Про затвердження Порядку призначення та виплати тимчасової державної допомоги дітям, батьки яких </w:t>
            </w:r>
            <w:r w:rsidRPr="008C083B">
              <w:rPr>
                <w:bCs/>
                <w:lang w:val="uk-UA"/>
              </w:rPr>
              <w:br/>
              <w:t xml:space="preserve">ухиляються від сплати аліментів, не мають можливості </w:t>
            </w:r>
            <w:r w:rsidRPr="008C083B">
              <w:rPr>
                <w:bCs/>
                <w:lang w:val="uk-UA"/>
              </w:rPr>
              <w:br/>
              <w:t xml:space="preserve">утримувати дитину або місце проживання їх невідоме» </w:t>
            </w:r>
          </w:p>
          <w:p w14:paraId="1FD2770B" w14:textId="77777777" w:rsidR="003A108B" w:rsidRPr="008C083B" w:rsidRDefault="003A108B" w:rsidP="00B3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C083B">
              <w:rPr>
                <w:bCs/>
                <w:lang w:val="uk-UA"/>
              </w:rPr>
              <w:t xml:space="preserve">від 22 лютого 2006 р. </w:t>
            </w:r>
            <w:r w:rsidRPr="008C083B">
              <w:rPr>
                <w:bCs/>
              </w:rPr>
              <w:t>N</w:t>
            </w:r>
            <w:r w:rsidRPr="008C083B">
              <w:rPr>
                <w:bCs/>
                <w:lang w:val="uk-UA"/>
              </w:rPr>
              <w:t xml:space="preserve"> 189</w:t>
            </w:r>
          </w:p>
        </w:tc>
      </w:tr>
      <w:tr w:rsidR="003A108B" w:rsidRPr="008C083B" w14:paraId="222502B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3F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EB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01-10</w:t>
            </w:r>
          </w:p>
          <w:p w14:paraId="151121EE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65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компенсації як фізичній особі, яка надає соціальні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6733" w14:textId="77777777" w:rsidR="003A108B" w:rsidRPr="008C083B" w:rsidRDefault="003A108B" w:rsidP="00B35EDE">
            <w:pPr>
              <w:jc w:val="both"/>
              <w:outlineLvl w:val="0"/>
              <w:rPr>
                <w:spacing w:val="-2"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bCs/>
                <w:kern w:val="36"/>
                <w:lang w:val="uk-UA"/>
              </w:rPr>
              <w:t xml:space="preserve">«Порядок </w:t>
            </w:r>
            <w:r w:rsidRPr="008C083B">
              <w:rPr>
                <w:spacing w:val="-2"/>
                <w:lang w:val="uk-UA"/>
              </w:rPr>
              <w:t xml:space="preserve">призначення і виплати компенсації фізичним особам, які надають соціальні послуги»                 </w:t>
            </w:r>
            <w:r w:rsidRPr="008C083B">
              <w:rPr>
                <w:spacing w:val="3"/>
                <w:lang w:val="uk-UA"/>
              </w:rPr>
              <w:t>від</w:t>
            </w:r>
            <w:r w:rsidRPr="008C083B">
              <w:rPr>
                <w:lang w:val="uk-UA"/>
              </w:rPr>
              <w:t xml:space="preserve"> 29 квітня 2004 р.  №558</w:t>
            </w:r>
          </w:p>
        </w:tc>
      </w:tr>
      <w:tr w:rsidR="003A108B" w:rsidRPr="008C083B" w14:paraId="334E469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13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C97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01-11</w:t>
            </w:r>
          </w:p>
          <w:p w14:paraId="60B988DC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CFA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для оформлення соціальної допомоги Ф-3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2B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3A108B" w:rsidRPr="0046114C" w14:paraId="4B23914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3B5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354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890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пільг на придбання твердого палива в скрапленого газу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E4E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від 31.01.2007 №</w:t>
            </w:r>
            <w:r w:rsidRPr="008C083B">
              <w:t> </w:t>
            </w:r>
            <w:r w:rsidRPr="008C083B">
              <w:rPr>
                <w:lang w:val="uk-UA"/>
              </w:rPr>
              <w:t xml:space="preserve">77 «Про затвердження Порядку надання пільг на придбання твердого палива і </w:t>
            </w:r>
            <w:r w:rsidRPr="008C083B">
              <w:rPr>
                <w:lang w:val="uk-UA"/>
              </w:rPr>
              <w:lastRenderedPageBreak/>
              <w:t>скрапленого газу за рахунок субвенцій з державного бюджету місцевим бюджетам»</w:t>
            </w:r>
          </w:p>
        </w:tc>
      </w:tr>
      <w:tr w:rsidR="003A108B" w:rsidRPr="0046114C" w14:paraId="6B340D7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50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855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B5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0A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«Про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від 22 червня 2006 </w:t>
            </w:r>
            <w:r w:rsidRPr="008C083B">
              <w:t>N</w:t>
            </w:r>
            <w:r w:rsidRPr="008C083B">
              <w:rPr>
                <w:lang w:val="uk-UA"/>
              </w:rPr>
              <w:t xml:space="preserve"> 189</w:t>
            </w:r>
          </w:p>
        </w:tc>
      </w:tr>
      <w:tr w:rsidR="003A108B" w:rsidRPr="008C083B" w14:paraId="2963231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DB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CB7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AA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 Степанківської територіальної громади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71C" w14:textId="77777777" w:rsidR="003A108B" w:rsidRPr="008C083B" w:rsidRDefault="003A108B" w:rsidP="00B35EDE">
            <w:pPr>
              <w:jc w:val="both"/>
            </w:pPr>
            <w:r w:rsidRPr="008C083B">
              <w:t xml:space="preserve">Закони України «Про соціальні послуги»; </w:t>
            </w:r>
            <w:r w:rsidRPr="008C083B">
              <w:rPr>
                <w:lang w:val="uk-UA"/>
              </w:rPr>
              <w:t>«</w:t>
            </w:r>
            <w:r w:rsidRPr="008C083B">
              <w:t>Про основні засади соціального захисту ветеранів праці та інших громадян похилого віку в Україні</w:t>
            </w:r>
            <w:r w:rsidRPr="008C083B">
              <w:rPr>
                <w:lang w:val="uk-UA"/>
              </w:rPr>
              <w:t>»</w:t>
            </w:r>
          </w:p>
        </w:tc>
      </w:tr>
      <w:tr w:rsidR="003A108B" w:rsidRPr="008C083B" w14:paraId="261DB69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DB5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39A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58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36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допомогу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</w:tr>
      <w:tr w:rsidR="003A108B" w:rsidRPr="008C083B" w14:paraId="0877BA2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D8D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F7C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C2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16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3A108B" w:rsidRPr="008C083B" w14:paraId="0C6D9C7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8C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F9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5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C9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3A108B" w:rsidRPr="008C083B" w14:paraId="2875725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67D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5A6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BC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особам, які не мають права на пенсію, та особамз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6A0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3A108B" w:rsidRPr="008C083B" w14:paraId="28A9293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1C2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443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E6F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F3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психіатричну допомогу»</w:t>
            </w:r>
          </w:p>
        </w:tc>
      </w:tr>
      <w:tr w:rsidR="003A108B" w:rsidRPr="008C083B" w14:paraId="52D5C63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A3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027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FC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0AD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допомогу сім’ям з дітьми» </w:t>
            </w:r>
          </w:p>
        </w:tc>
      </w:tr>
      <w:tr w:rsidR="003A108B" w:rsidRPr="008C083B" w14:paraId="65AF6F9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4D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C6F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70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Надання державної допомоги на дітей, які виховуються у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9C4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охорону дитинства»</w:t>
            </w:r>
          </w:p>
        </w:tc>
      </w:tr>
      <w:tr w:rsidR="003A108B" w:rsidRPr="008C083B" w14:paraId="2DB9414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F6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CED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94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F0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3A108B" w:rsidRPr="008C083B" w14:paraId="104CA9C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B77" w14:textId="77777777" w:rsidR="003A108B" w:rsidRPr="008C083B" w:rsidRDefault="003A108B" w:rsidP="00B35EDE">
            <w:pPr>
              <w:pStyle w:val="a4"/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951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09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F4B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09887B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02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E9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D38" w14:textId="77777777" w:rsidR="003A108B" w:rsidRPr="008C083B" w:rsidRDefault="003A108B" w:rsidP="00B35EDE">
            <w:pPr>
              <w:jc w:val="both"/>
            </w:pPr>
            <w:r w:rsidRPr="008C083B">
              <w:t>Реєстрація місця проживання особи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730" w14:textId="77777777" w:rsidR="003A108B" w:rsidRPr="008C083B" w:rsidRDefault="003A108B" w:rsidP="00B35EDE">
            <w:pPr>
              <w:jc w:val="both"/>
            </w:pPr>
            <w:r w:rsidRPr="008C083B">
              <w:t>Закон України «Про свободу пересування та вільний вибір місця проживання в Україні»</w:t>
            </w:r>
          </w:p>
        </w:tc>
      </w:tr>
      <w:tr w:rsidR="003A108B" w:rsidRPr="008C083B" w14:paraId="6BCA8BD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3C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78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512" w14:textId="77777777" w:rsidR="003A108B" w:rsidRPr="008C083B" w:rsidRDefault="003A108B" w:rsidP="00B35EDE">
            <w:pPr>
              <w:jc w:val="both"/>
            </w:pPr>
            <w:r w:rsidRPr="008C083B">
              <w:t>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F84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43E48A2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43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0F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EA0" w14:textId="77777777" w:rsidR="003A108B" w:rsidRPr="008C083B" w:rsidRDefault="003A108B" w:rsidP="00B35EDE">
            <w:pPr>
              <w:jc w:val="both"/>
            </w:pPr>
            <w:r w:rsidRPr="008C083B">
              <w:t>Видача довідки про реєстрацію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A1E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292321A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E9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5D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116" w14:textId="77777777" w:rsidR="003A108B" w:rsidRPr="008C083B" w:rsidRDefault="003A108B" w:rsidP="00B35EDE">
            <w:pPr>
              <w:jc w:val="both"/>
            </w:pPr>
            <w:r w:rsidRPr="008C083B">
              <w:t>Видача довідки про 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87C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22767BB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18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C5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33B" w14:textId="77777777" w:rsidR="003A108B" w:rsidRPr="008C083B" w:rsidRDefault="003A108B" w:rsidP="00B35EDE">
            <w:pPr>
              <w:jc w:val="both"/>
            </w:pPr>
            <w:r w:rsidRPr="008C083B">
              <w:t>Реєстрація місця перебування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829" w14:textId="77777777" w:rsidR="003A108B" w:rsidRPr="008C083B" w:rsidRDefault="003A108B" w:rsidP="00B35EDE">
            <w:pPr>
              <w:jc w:val="both"/>
            </w:pPr>
          </w:p>
        </w:tc>
      </w:tr>
      <w:tr w:rsidR="003A108B" w:rsidRPr="0046114C" w14:paraId="736B37D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AA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FF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414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DF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24C6A031" w14:textId="77777777" w:rsidTr="00B35EDE">
        <w:trPr>
          <w:trHeight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8E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58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D7A" w14:textId="77777777" w:rsidR="003A108B" w:rsidRPr="008C083B" w:rsidRDefault="003A108B" w:rsidP="00B35EDE">
            <w:pPr>
              <w:jc w:val="both"/>
            </w:pPr>
            <w:r w:rsidRPr="008C083B"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BD0D1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3A108B" w:rsidRPr="008C083B" w14:paraId="0E16B5C1" w14:textId="77777777" w:rsidTr="00B35EDE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F7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600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  <w:p w14:paraId="0598BBE4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DC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про фактичне місце поживання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5C8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648B43B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27" w14:textId="77777777" w:rsidR="003A108B" w:rsidRPr="008C083B" w:rsidRDefault="003A108B" w:rsidP="00B35EDE">
            <w:pPr>
              <w:pStyle w:val="a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800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496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E4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F73817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25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D5A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18F" w14:textId="77777777" w:rsidR="003A108B" w:rsidRPr="008C083B" w:rsidRDefault="003A108B" w:rsidP="00B35EDE">
            <w:pPr>
              <w:jc w:val="both"/>
            </w:pPr>
            <w:r w:rsidRPr="008C083B"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8F2" w14:textId="77777777" w:rsidR="003A108B" w:rsidRPr="008C083B" w:rsidRDefault="003A108B" w:rsidP="00B35EDE">
            <w:pPr>
              <w:jc w:val="both"/>
            </w:pPr>
            <w:r w:rsidRPr="008C083B"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  <w:p w14:paraId="60888F7D" w14:textId="77777777" w:rsidR="003A108B" w:rsidRPr="008C083B" w:rsidRDefault="003A108B" w:rsidP="00B35EDE">
            <w:pPr>
              <w:jc w:val="both"/>
            </w:pPr>
          </w:p>
          <w:p w14:paraId="71F586BF" w14:textId="77777777" w:rsidR="003A108B" w:rsidRPr="008C083B" w:rsidRDefault="003A108B" w:rsidP="00B35EDE">
            <w:pPr>
              <w:jc w:val="both"/>
            </w:pPr>
          </w:p>
          <w:p w14:paraId="733F5381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6EE3A90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09C" w14:textId="77777777" w:rsidR="003A108B" w:rsidRPr="008C083B" w:rsidRDefault="003A108B" w:rsidP="00B35ED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B3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892" w14:textId="77777777" w:rsidR="003A108B" w:rsidRPr="008C083B" w:rsidRDefault="003A108B" w:rsidP="00B35EDE">
            <w:pPr>
              <w:pStyle w:val="Pa11"/>
              <w:spacing w:line="240" w:lineRule="auto"/>
              <w:jc w:val="center"/>
              <w:rPr>
                <w:rStyle w:val="A40"/>
                <w:rFonts w:ascii="Times New Roman" w:hAnsi="Times New Roman"/>
                <w:color w:val="auto"/>
                <w:highlight w:val="green"/>
                <w:lang w:val="uk-UA"/>
              </w:rPr>
            </w:pPr>
            <w:r w:rsidRPr="008C083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Місцеві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22B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3A108B" w:rsidRPr="008C083B" w14:paraId="735A05A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E3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B6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E89" w14:textId="77777777" w:rsidR="003A108B" w:rsidRPr="008C083B" w:rsidRDefault="003A108B" w:rsidP="00B35EDE">
            <w:pPr>
              <w:pStyle w:val="Pa11"/>
              <w:spacing w:line="240" w:lineRule="auto"/>
              <w:jc w:val="both"/>
              <w:rPr>
                <w:rFonts w:ascii="Times New Roman" w:hAnsi="Times New Roman" w:cs="SF UI Text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961C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Земельний кодекс України, </w:t>
            </w:r>
          </w:p>
          <w:p w14:paraId="31AA8FEE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Закон України </w:t>
            </w:r>
          </w:p>
          <w:p w14:paraId="77607C8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>«Про державний земель</w:t>
            </w:r>
            <w:r w:rsidRPr="008C083B">
              <w:rPr>
                <w:rStyle w:val="A40"/>
                <w:color w:val="auto"/>
                <w:sz w:val="24"/>
                <w:szCs w:val="24"/>
              </w:rPr>
              <w:softHyphen/>
              <w:t>ний кадастр»</w:t>
            </w:r>
            <w:r w:rsidRPr="008C083B">
              <w:rPr>
                <w:rStyle w:val="A40"/>
                <w:color w:val="auto"/>
                <w:sz w:val="24"/>
                <w:szCs w:val="24"/>
                <w:lang w:val="uk-UA"/>
              </w:rPr>
              <w:t>,</w:t>
            </w:r>
          </w:p>
          <w:p w14:paraId="4B96CD97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7212627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64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38A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E7C" w14:textId="77777777" w:rsidR="003A108B" w:rsidRPr="008C083B" w:rsidRDefault="003A108B" w:rsidP="00B35EDE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0679D83" w14:textId="77777777" w:rsidR="003A108B" w:rsidRPr="008C083B" w:rsidRDefault="003A108B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3A108B" w:rsidRPr="008C083B" w14:paraId="68DD426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3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CD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5C5" w14:textId="77777777" w:rsidR="003A108B" w:rsidRPr="008C083B" w:rsidRDefault="003A108B" w:rsidP="00B35EDE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дозволу на розроблення проекту землеустрою щодо від</w:t>
            </w: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softHyphen/>
              <w:t>ведення земельної ділянки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7D23FE3C" w14:textId="77777777" w:rsidR="003A108B" w:rsidRPr="008C083B" w:rsidRDefault="003A108B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3A108B" w:rsidRPr="008C083B" w14:paraId="797F289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3E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4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E8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Надання згоди на поділ чи об’єднання раніше сформованих земельних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40B672D" w14:textId="77777777" w:rsidR="003A108B" w:rsidRPr="008C083B" w:rsidRDefault="003A108B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  <w:p w14:paraId="3481FACC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3F5B705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9C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4E7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F6D" w14:textId="77777777" w:rsidR="003A108B" w:rsidRPr="008C083B" w:rsidRDefault="003A108B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0394CD1" w14:textId="77777777" w:rsidR="003A108B" w:rsidRPr="008C083B" w:rsidRDefault="003A108B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Закон України «Про землеустрій»</w:t>
            </w:r>
          </w:p>
          <w:p w14:paraId="014496D7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477A84A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F2A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97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1F9" w14:textId="77777777" w:rsidR="003A108B" w:rsidRPr="008C083B" w:rsidRDefault="003A108B" w:rsidP="00B35EDE">
            <w:pPr>
              <w:jc w:val="both"/>
            </w:pPr>
            <w:r w:rsidRPr="008C083B">
              <w:t>Затвердження технічної документації:</w:t>
            </w:r>
          </w:p>
          <w:p w14:paraId="533174D3" w14:textId="77777777" w:rsidR="003A108B" w:rsidRPr="008C083B" w:rsidRDefault="003A108B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нормативної грошової оцінки земельної ділянки у межах населених пунктів</w:t>
            </w:r>
            <w:r w:rsidRPr="008C083B">
              <w:rPr>
                <w:lang w:val="uk-UA"/>
              </w:rPr>
              <w:t xml:space="preserve"> і за межами населених пунктів;</w:t>
            </w:r>
          </w:p>
          <w:p w14:paraId="2B5B948D" w14:textId="77777777" w:rsidR="003A108B" w:rsidRPr="008C083B" w:rsidRDefault="003A108B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бонітування ґрунтів</w:t>
            </w:r>
            <w:r w:rsidRPr="008C083B">
              <w:rPr>
                <w:lang w:val="uk-UA"/>
              </w:rPr>
              <w:t>;</w:t>
            </w:r>
          </w:p>
          <w:p w14:paraId="735EAD27" w14:textId="77777777" w:rsidR="003A108B" w:rsidRPr="008C083B" w:rsidRDefault="003A108B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економічної оцінки земель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965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оцінку земель»</w:t>
            </w:r>
          </w:p>
        </w:tc>
      </w:tr>
      <w:tr w:rsidR="003A108B" w:rsidRPr="008C083B" w14:paraId="275EE6C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653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377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062" w14:textId="77777777" w:rsidR="003A108B" w:rsidRPr="008C083B" w:rsidRDefault="003A108B" w:rsidP="00B35EDE">
            <w:pPr>
              <w:jc w:val="both"/>
            </w:pPr>
            <w:r w:rsidRPr="008C083B">
              <w:t>Продаж земельної ділянки комунальної власності (за зверненням особи)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344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5A6F9C00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06C0A3F7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землеустрій»</w:t>
            </w:r>
          </w:p>
        </w:tc>
      </w:tr>
      <w:tr w:rsidR="003A108B" w:rsidRPr="008C083B" w14:paraId="0CE730C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5BA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6B6" w14:textId="77777777" w:rsidR="003A108B" w:rsidRPr="008C083B" w:rsidRDefault="003A108B" w:rsidP="00B35EDE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  <w:p w14:paraId="3F9E9141" w14:textId="77777777" w:rsidR="003A108B" w:rsidRPr="008C083B" w:rsidRDefault="003A108B" w:rsidP="00B35EDE">
            <w:pPr>
              <w:jc w:val="both"/>
            </w:pPr>
          </w:p>
          <w:p w14:paraId="41373BFC" w14:textId="77777777" w:rsidR="003A108B" w:rsidRPr="008C083B" w:rsidRDefault="003A108B" w:rsidP="00B35EDE">
            <w:pPr>
              <w:jc w:val="both"/>
            </w:pPr>
          </w:p>
          <w:p w14:paraId="7F05166C" w14:textId="77777777" w:rsidR="003A108B" w:rsidRPr="008C083B" w:rsidRDefault="003A108B" w:rsidP="00B35EDE">
            <w:pPr>
              <w:jc w:val="both"/>
            </w:pPr>
          </w:p>
          <w:p w14:paraId="013A3250" w14:textId="77777777" w:rsidR="003A108B" w:rsidRPr="008C083B" w:rsidRDefault="003A108B" w:rsidP="00B35EDE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AF4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567ECCB4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59800778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1FAB624F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Закон України «Про фермерське господарство»</w:t>
            </w:r>
          </w:p>
        </w:tc>
      </w:tr>
      <w:tr w:rsidR="003A108B" w:rsidRPr="008C083B" w14:paraId="158A4AC3" w14:textId="77777777" w:rsidTr="00B35EDE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E4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AD6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A8B" w14:textId="77777777" w:rsidR="003A108B" w:rsidRPr="008C083B" w:rsidRDefault="003A108B" w:rsidP="00B35EDE">
            <w:pPr>
              <w:jc w:val="both"/>
            </w:pPr>
            <w:r w:rsidRPr="008C083B"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86D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149B66F3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28C93A97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оренду землі»</w:t>
            </w:r>
          </w:p>
          <w:p w14:paraId="4AD9832E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0CDA5BC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68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153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23C" w14:textId="77777777" w:rsidR="003A108B" w:rsidRPr="008C083B" w:rsidRDefault="003A108B" w:rsidP="00B35EDE">
            <w:pPr>
              <w:jc w:val="both"/>
            </w:pPr>
            <w:r w:rsidRPr="008C083B"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9C9F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519274B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6D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79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17E" w14:textId="77777777" w:rsidR="003A108B" w:rsidRPr="008C083B" w:rsidRDefault="003A108B" w:rsidP="00B35EDE">
            <w:pPr>
              <w:jc w:val="both"/>
            </w:pPr>
            <w:r w:rsidRPr="008C083B"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D134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7721E21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6A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403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DEE" w14:textId="77777777" w:rsidR="003A108B" w:rsidRPr="008C083B" w:rsidRDefault="003A108B" w:rsidP="00B35EDE">
            <w:pPr>
              <w:jc w:val="both"/>
            </w:pPr>
            <w:r w:rsidRPr="008C083B">
              <w:t>Надання згоди на передачу орендованої земельної ділянки комунальної власності в суборенду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FB14E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0016B82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823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C3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515" w14:textId="77777777" w:rsidR="003A108B" w:rsidRPr="008C083B" w:rsidRDefault="003A108B" w:rsidP="00B35EDE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62E94E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799D5E14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252F1223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19D79FB6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3E4CAC97" w14:textId="77777777" w:rsidTr="00B35EDE">
        <w:trPr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C8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0A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2" w14:textId="77777777" w:rsidR="003A108B" w:rsidRPr="008C083B" w:rsidRDefault="003A108B" w:rsidP="00B35EDE">
            <w:pPr>
              <w:jc w:val="both"/>
            </w:pPr>
            <w:r w:rsidRPr="008C083B"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AC94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48F4441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C6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283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52" w14:textId="77777777" w:rsidR="003A108B" w:rsidRPr="008C083B" w:rsidRDefault="003A108B" w:rsidP="00B35EDE">
            <w:pPr>
              <w:jc w:val="both"/>
            </w:pPr>
            <w:r w:rsidRPr="008C083B">
              <w:t>Надання дозволу на розроблення технічної  документації із землеустрою щодо встановлення (відновлення) меж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3EC7D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06682DB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CA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B5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E2A" w14:textId="77777777" w:rsidR="003A108B" w:rsidRPr="008C083B" w:rsidRDefault="003A108B" w:rsidP="00B35EDE">
            <w:pPr>
              <w:jc w:val="both"/>
            </w:pPr>
            <w:r w:rsidRPr="008C083B"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301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29B79F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C4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53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142" w14:textId="77777777" w:rsidR="003A108B" w:rsidRPr="008C083B" w:rsidRDefault="003A108B" w:rsidP="00B35EDE">
            <w:pPr>
              <w:jc w:val="both"/>
            </w:pPr>
            <w:r w:rsidRPr="008C083B"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D41" w14:textId="77777777" w:rsidR="003A108B" w:rsidRPr="008C083B" w:rsidRDefault="003A108B" w:rsidP="00B35EDE">
            <w:pPr>
              <w:jc w:val="both"/>
            </w:pPr>
            <w:r w:rsidRPr="008C083B">
              <w:t>Цивільний кодекс України</w:t>
            </w:r>
          </w:p>
          <w:p w14:paraId="3CAB3B64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оренду землі»</w:t>
            </w:r>
          </w:p>
          <w:p w14:paraId="101250EF" w14:textId="77777777" w:rsidR="003A108B" w:rsidRPr="008C083B" w:rsidRDefault="003A108B" w:rsidP="00B35EDE">
            <w:pPr>
              <w:jc w:val="both"/>
            </w:pPr>
            <w:r w:rsidRPr="008C083B">
              <w:t> Закон України «Про місцеве самоврядування в Україні»</w:t>
            </w:r>
          </w:p>
        </w:tc>
      </w:tr>
      <w:tr w:rsidR="003A108B" w:rsidRPr="008C083B" w14:paraId="4FE80BC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B7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D4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8BC" w14:textId="77777777" w:rsidR="003A108B" w:rsidRPr="008C083B" w:rsidRDefault="003A108B" w:rsidP="00B35EDE">
            <w:pPr>
              <w:jc w:val="both"/>
            </w:pPr>
            <w:r w:rsidRPr="008C083B"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9A1F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44DF91C5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3A108B" w:rsidRPr="008C083B" w14:paraId="53C9BA0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47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36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803" w14:textId="77777777" w:rsidR="003A108B" w:rsidRPr="008C083B" w:rsidRDefault="003A108B" w:rsidP="00B35EDE">
            <w:pPr>
              <w:jc w:val="both"/>
            </w:pPr>
            <w:r w:rsidRPr="008C083B"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8CA8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3A108B" w:rsidRPr="008C083B" w14:paraId="62BC517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D2A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28E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37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3BFA7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7428F2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BD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79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2ED" w14:textId="77777777" w:rsidR="003A108B" w:rsidRPr="008C083B" w:rsidRDefault="003A108B" w:rsidP="00B35EDE">
            <w:pPr>
              <w:jc w:val="both"/>
            </w:pPr>
            <w:r w:rsidRPr="008C083B">
              <w:t>Зміна цільового призначення земельної ділянки, що перебуває у власності або користуванні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01456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46114C" w14:paraId="70E2DF7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C9D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41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2A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C4E41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7F446A1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4F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779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8D2" w14:textId="77777777" w:rsidR="003A108B" w:rsidRPr="008C083B" w:rsidRDefault="003A108B" w:rsidP="00B35EDE">
            <w:pPr>
              <w:jc w:val="both"/>
            </w:pPr>
            <w:r w:rsidRPr="008C083B">
              <w:t xml:space="preserve">Видача </w:t>
            </w:r>
            <w:r w:rsidRPr="008C083B">
              <w:rPr>
                <w:lang w:val="uk-UA"/>
              </w:rPr>
              <w:t>дозволу</w:t>
            </w:r>
            <w:r w:rsidRPr="008C083B">
              <w:t xml:space="preserve"> на видалення зелених насаджень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766AEE49" w14:textId="77777777" w:rsidR="003A108B" w:rsidRPr="008C083B" w:rsidRDefault="003A108B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благоустрій населених пунктів»</w:t>
            </w:r>
          </w:p>
        </w:tc>
      </w:tr>
      <w:tr w:rsidR="003A108B" w:rsidRPr="008C083B" w14:paraId="28FCB37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F30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64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E4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Погодження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0AFC01A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61696728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23A74ED6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64883165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</w:rPr>
            </w:pPr>
            <w:r w:rsidRPr="008C083B">
              <w:t xml:space="preserve">Закон України «Про державну експертизу </w:t>
            </w:r>
            <w:r w:rsidRPr="008C083B">
              <w:lastRenderedPageBreak/>
              <w:t>землевпорядної документації»</w:t>
            </w:r>
          </w:p>
          <w:p w14:paraId="57DBDEBC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10E53AC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FB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4A3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428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169E6" w14:textId="77777777" w:rsidR="003A108B" w:rsidRPr="008C083B" w:rsidRDefault="003A108B" w:rsidP="00B35EDE">
            <w:pPr>
              <w:jc w:val="both"/>
            </w:pPr>
            <w:r w:rsidRPr="008C083B">
              <w:t>Цивільний кодекс</w:t>
            </w:r>
          </w:p>
          <w:p w14:paraId="79586E73" w14:textId="77777777" w:rsidR="003A108B" w:rsidRPr="008C083B" w:rsidRDefault="003A108B" w:rsidP="00B35EDE">
            <w:pPr>
              <w:jc w:val="both"/>
            </w:pPr>
            <w:r w:rsidRPr="008C083B">
              <w:t>Земельний кодекс</w:t>
            </w:r>
          </w:p>
          <w:p w14:paraId="50922012" w14:textId="77777777" w:rsidR="003A108B" w:rsidRPr="008C083B" w:rsidRDefault="003A108B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місцеве самоврядування в Україні»</w:t>
            </w:r>
          </w:p>
        </w:tc>
      </w:tr>
      <w:tr w:rsidR="003A108B" w:rsidRPr="008C083B" w14:paraId="65BD8BD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E1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D0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86D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Надання права користування чужою земельною ділянкою для забудови (суперфіцію)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17BC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6BEEB89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3B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DE7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6C0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255189CE" w14:textId="77777777" w:rsidR="003A108B" w:rsidRPr="008C083B" w:rsidRDefault="003A108B" w:rsidP="00B35EDE">
            <w:pPr>
              <w:jc w:val="both"/>
            </w:pPr>
            <w:r w:rsidRPr="008C083B">
              <w:t>Земельний кодекс України</w:t>
            </w:r>
          </w:p>
          <w:p w14:paraId="44206672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2A070F9D" w14:textId="77777777" w:rsidR="003A108B" w:rsidRPr="008C083B" w:rsidRDefault="003A108B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Державний земельний кадастр»</w:t>
            </w:r>
          </w:p>
        </w:tc>
      </w:tr>
      <w:tr w:rsidR="003A108B" w:rsidRPr="008C083B" w14:paraId="248019E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91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7B3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4E8" w14:textId="77777777" w:rsidR="003A108B" w:rsidRPr="008C083B" w:rsidRDefault="003A108B" w:rsidP="00B35EDE">
            <w:pPr>
              <w:jc w:val="both"/>
            </w:pPr>
            <w:r w:rsidRPr="008C083B">
              <w:t>Присвоєння поштової адреси об’єкту нерухомого майна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169020A" w14:textId="77777777" w:rsidR="003A108B" w:rsidRPr="008C083B" w:rsidRDefault="003A108B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регулювання містобудівної діяльності»</w:t>
            </w:r>
          </w:p>
        </w:tc>
      </w:tr>
      <w:tr w:rsidR="003A108B" w:rsidRPr="008C083B" w14:paraId="7DD911C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F81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E79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666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 xml:space="preserve">Прийняття рішення про переведення </w:t>
            </w:r>
            <w:r w:rsidRPr="008C083B">
              <w:rPr>
                <w:lang w:val="uk-UA"/>
              </w:rPr>
              <w:t xml:space="preserve">у </w:t>
            </w:r>
            <w:r w:rsidRPr="008C083B">
              <w:t>житлов</w:t>
            </w:r>
            <w:r w:rsidRPr="008C083B">
              <w:rPr>
                <w:lang w:val="uk-UA"/>
              </w:rPr>
              <w:t>ий</w:t>
            </w:r>
            <w:r w:rsidRPr="008C083B">
              <w:t xml:space="preserve"> будин</w:t>
            </w:r>
            <w:r w:rsidRPr="008C083B">
              <w:rPr>
                <w:lang w:val="uk-UA"/>
              </w:rPr>
              <w:t>о</w:t>
            </w:r>
            <w:r w:rsidRPr="008C083B">
              <w:t>к або житлового приміщення у нежитлові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2623D5E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Житловий кодекс Української РСР</w:t>
            </w:r>
          </w:p>
        </w:tc>
      </w:tr>
      <w:tr w:rsidR="003A108B" w:rsidRPr="008C083B" w14:paraId="573EA8DD" w14:textId="77777777" w:rsidTr="00B35EDE">
        <w:trPr>
          <w:trHeight w:val="4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800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3F2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14:paraId="1EDF0CD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909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 xml:space="preserve">Видача (продовження дії) дозволу на розміщення реклами 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C9D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рекламу»</w:t>
            </w:r>
          </w:p>
        </w:tc>
      </w:tr>
      <w:tr w:rsidR="003A108B" w:rsidRPr="008C083B" w14:paraId="7DBE72D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A5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74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C6B" w14:textId="77777777" w:rsidR="003A108B" w:rsidRPr="008C083B" w:rsidRDefault="003A108B" w:rsidP="00B35EDE">
            <w:pPr>
              <w:jc w:val="both"/>
            </w:pPr>
            <w:r w:rsidRPr="008C083B">
              <w:t>Встановлення (погодження) режиму роботи підприємств, установи та організацій сфери обслуговування</w:t>
            </w:r>
          </w:p>
          <w:p w14:paraId="3C171C9D" w14:textId="77777777" w:rsidR="003A108B" w:rsidRPr="008C083B" w:rsidRDefault="003A108B" w:rsidP="00B35EDE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169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</w:tc>
      </w:tr>
      <w:tr w:rsidR="003A108B" w:rsidRPr="008C083B" w14:paraId="00B7E95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7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CF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A1E" w14:textId="77777777" w:rsidR="003A108B" w:rsidRPr="008C083B" w:rsidRDefault="003A108B" w:rsidP="00B35EDE">
            <w:pPr>
              <w:jc w:val="both"/>
            </w:pPr>
            <w:r w:rsidRPr="008C083B">
              <w:t>Видача довідки про членство в особистому селянському господарстві (ОСГ)</w:t>
            </w:r>
          </w:p>
          <w:p w14:paraId="5951E3B1" w14:textId="77777777" w:rsidR="003A108B" w:rsidRPr="008C083B" w:rsidRDefault="003A108B" w:rsidP="00B35EDE">
            <w:pPr>
              <w:jc w:val="both"/>
            </w:pPr>
            <w:r w:rsidRPr="008C083B"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27D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особисте селянське господарство»,</w:t>
            </w:r>
          </w:p>
          <w:p w14:paraId="479B828C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зайнятість населення»</w:t>
            </w:r>
          </w:p>
          <w:p w14:paraId="33EC063C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«Про затвердження Порядку реєстрації, перереєстрації безробітних та ведення обліку осіб, які шукають роботу»</w:t>
            </w:r>
          </w:p>
        </w:tc>
      </w:tr>
      <w:tr w:rsidR="003A108B" w:rsidRPr="0046114C" w14:paraId="44C507D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0C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62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EA5" w14:textId="77777777" w:rsidR="003A108B" w:rsidRPr="008C083B" w:rsidRDefault="003A108B" w:rsidP="00B35EDE">
            <w:pPr>
              <w:jc w:val="both"/>
            </w:pPr>
            <w:r w:rsidRPr="008C083B">
              <w:t>Видача довідки про наявність у фізичної особи земельних ділянок</w:t>
            </w:r>
          </w:p>
          <w:p w14:paraId="46F0B867" w14:textId="77777777" w:rsidR="003A108B" w:rsidRPr="008C083B" w:rsidRDefault="003A108B" w:rsidP="00B35EDE">
            <w:pPr>
              <w:jc w:val="both"/>
            </w:pPr>
          </w:p>
          <w:p w14:paraId="1BDF248E" w14:textId="77777777" w:rsidR="003A108B" w:rsidRPr="008C083B" w:rsidRDefault="003A108B" w:rsidP="00B35EDE">
            <w:pPr>
              <w:jc w:val="both"/>
            </w:pPr>
          </w:p>
          <w:p w14:paraId="5A8A2CF5" w14:textId="77777777" w:rsidR="003A108B" w:rsidRPr="008C083B" w:rsidRDefault="003A108B" w:rsidP="00B35EDE">
            <w:pPr>
              <w:jc w:val="both"/>
            </w:pPr>
          </w:p>
          <w:p w14:paraId="01EB96E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AD0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Наказ Міндоходів від 17.01.2014</w:t>
            </w:r>
            <w:r w:rsidRPr="008C083B">
              <w:t> </w:t>
            </w:r>
            <w:r w:rsidRPr="008C083B">
              <w:rPr>
                <w:lang w:val="uk-UA"/>
              </w:rPr>
              <w:t xml:space="preserve"> № 32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3A108B" w:rsidRPr="008C083B" w14:paraId="73D02D1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DF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6C9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ADE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C49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t>Закон України «Про регулюван</w:t>
            </w:r>
            <w:r w:rsidRPr="008C083B">
              <w:softHyphen/>
              <w:t xml:space="preserve">ня </w:t>
            </w:r>
            <w:r w:rsidRPr="008C083B">
              <w:lastRenderedPageBreak/>
              <w:t>містобудівної діяльності»</w:t>
            </w:r>
          </w:p>
        </w:tc>
      </w:tr>
      <w:tr w:rsidR="003A108B" w:rsidRPr="008C083B" w14:paraId="3519BB2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D8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137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768" w14:textId="77777777" w:rsidR="003A108B" w:rsidRPr="008C083B" w:rsidRDefault="003A108B" w:rsidP="00B35EDE">
            <w:pPr>
              <w:jc w:val="both"/>
            </w:pPr>
            <w:r w:rsidRPr="008C083B">
              <w:t>Надання одноразової матеріальної допомоги  на лікування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151C" w14:textId="77777777" w:rsidR="003A108B" w:rsidRPr="008C083B" w:rsidRDefault="003A108B" w:rsidP="00B35EDE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14:paraId="5DA3B554" w14:textId="77777777" w:rsidR="003A108B" w:rsidRPr="008C083B" w:rsidRDefault="003A108B" w:rsidP="00B35EDE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 xml:space="preserve">Про місцеве самоврядування в Україні», Бюджетний кодекс України, </w:t>
            </w:r>
          </w:p>
          <w:p w14:paraId="6C702F67" w14:textId="77777777" w:rsidR="003A108B" w:rsidRPr="008C083B" w:rsidRDefault="003A108B" w:rsidP="00B35EDE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14:paraId="26D78518" w14:textId="77777777" w:rsidR="003A108B" w:rsidRPr="008C083B" w:rsidRDefault="003A108B" w:rsidP="00B35EDE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>Про державну соціальну допомогу малозабезпеченим сім"ям»</w:t>
            </w:r>
          </w:p>
        </w:tc>
      </w:tr>
      <w:tr w:rsidR="003A108B" w:rsidRPr="008C083B" w14:paraId="7F47CD5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51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767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EAE" w14:textId="77777777" w:rsidR="003A108B" w:rsidRPr="008C083B" w:rsidRDefault="003A108B" w:rsidP="00B35EDE">
            <w:pPr>
              <w:jc w:val="both"/>
            </w:pPr>
            <w:r w:rsidRPr="008C083B"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461F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65B09A4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6F5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6C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6E1" w14:textId="77777777" w:rsidR="003A108B" w:rsidRPr="008C083B" w:rsidRDefault="003A108B" w:rsidP="00B35EDE">
            <w:pPr>
              <w:jc w:val="both"/>
            </w:pPr>
            <w:r w:rsidRPr="008C083B">
              <w:t xml:space="preserve">Надання одноразової матеріальної допомоги учасникам ВВВ , учасникам АТО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81C0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48933CE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B4A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C04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E5" w14:textId="77777777" w:rsidR="003A108B" w:rsidRPr="008C083B" w:rsidRDefault="003A108B" w:rsidP="00B35EDE">
            <w:pPr>
              <w:jc w:val="both"/>
            </w:pPr>
            <w:r w:rsidRPr="008C083B"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80E2" w14:textId="77777777" w:rsidR="003A108B" w:rsidRPr="008C083B" w:rsidRDefault="003A108B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3A108B" w:rsidRPr="008C083B" w14:paraId="3735D8F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1B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2E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8B2" w14:textId="77777777" w:rsidR="003A108B" w:rsidRPr="008C083B" w:rsidRDefault="003A108B" w:rsidP="00B35EDE">
            <w:pPr>
              <w:jc w:val="both"/>
            </w:pPr>
            <w:r w:rsidRPr="008C083B">
              <w:t>Надання матеріальної допомоги на поховання деяких категорій громадян</w:t>
            </w:r>
          </w:p>
          <w:p w14:paraId="601E77CE" w14:textId="77777777" w:rsidR="003A108B" w:rsidRPr="008C083B" w:rsidRDefault="003A108B" w:rsidP="00B35EDE">
            <w:pPr>
              <w:jc w:val="both"/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AF2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1585134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1A" w14:textId="77777777" w:rsidR="003A108B" w:rsidRPr="008C083B" w:rsidRDefault="003A108B" w:rsidP="00B35EDE">
            <w:pPr>
              <w:pStyle w:val="a4"/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9A6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4BA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Державна реєстрація речових прав</w:t>
            </w:r>
          </w:p>
          <w:p w14:paraId="7873F216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на нерухоме майно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320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C8BDBF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E5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60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DCC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права власності на нерухоме майно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6D0DF" w14:textId="77777777" w:rsidR="003A108B" w:rsidRPr="008C083B" w:rsidRDefault="003A108B" w:rsidP="00B35EDE">
            <w:pPr>
              <w:jc w:val="both"/>
            </w:pPr>
            <w:r w:rsidRPr="008C083B">
              <w:t>Закон України «Про державну реєстрацію речових прав на нерухоме майно та їх обтяжень»</w:t>
            </w:r>
          </w:p>
          <w:p w14:paraId="7FF7B29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23CFC25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61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71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CEF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6FAC9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0BF8F16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A5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81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ADB" w14:textId="77777777" w:rsidR="003A108B" w:rsidRPr="008C083B" w:rsidRDefault="003A108B" w:rsidP="00B35EDE">
            <w:pPr>
              <w:jc w:val="both"/>
            </w:pPr>
            <w:r w:rsidRPr="008C083B">
              <w:t>Скасування запису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681C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6EABBA7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62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F3E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108" w14:textId="77777777" w:rsidR="003A108B" w:rsidRPr="008C083B" w:rsidRDefault="003A108B" w:rsidP="00B35EDE">
            <w:pPr>
              <w:jc w:val="both"/>
            </w:pPr>
            <w:r w:rsidRPr="008C083B">
              <w:t>В</w:t>
            </w:r>
            <w:r w:rsidRPr="008C083B">
              <w:rPr>
                <w:lang w:val="uk-UA"/>
              </w:rPr>
              <w:t>иправлення</w:t>
            </w:r>
            <w:r w:rsidRPr="008C083B">
              <w:t xml:space="preserve"> </w:t>
            </w:r>
            <w:r w:rsidRPr="008C083B">
              <w:rPr>
                <w:lang w:val="uk-UA"/>
              </w:rPr>
              <w:t>з</w:t>
            </w:r>
            <w:r w:rsidRPr="008C083B">
              <w:t>апис</w:t>
            </w:r>
            <w:r w:rsidRPr="008C083B">
              <w:rPr>
                <w:lang w:val="uk-UA"/>
              </w:rPr>
              <w:t>у</w:t>
            </w:r>
            <w:r w:rsidRPr="008C083B">
              <w:t xml:space="preserve"> Державного реєстру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CB2FE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3222578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C11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89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9C0" w14:textId="77777777" w:rsidR="003A108B" w:rsidRPr="008C083B" w:rsidRDefault="003A108B" w:rsidP="00B35EDE">
            <w:pPr>
              <w:jc w:val="both"/>
            </w:pPr>
            <w:r w:rsidRPr="008C083B">
              <w:t>Надання інформації з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5C66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7C52097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F6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42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2F2" w14:textId="77777777" w:rsidR="003A108B" w:rsidRPr="008C083B" w:rsidRDefault="003A108B" w:rsidP="00B35EDE">
            <w:pPr>
              <w:jc w:val="both"/>
            </w:pPr>
            <w:r w:rsidRPr="008C083B">
              <w:t>Взяття на облік безхазяйного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0900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28E4A3C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4A2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BE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F5" w14:textId="77777777" w:rsidR="003A108B" w:rsidRPr="008C083B" w:rsidRDefault="003A108B" w:rsidP="00B35EDE">
            <w:pPr>
              <w:jc w:val="both"/>
            </w:pPr>
            <w:r w:rsidRPr="008C083B">
              <w:rPr>
                <w:shd w:val="clear" w:color="auto" w:fill="FFFFFF"/>
              </w:rPr>
              <w:t>Державна реєстрація обтяження речового права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182D3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0D8281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6CB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53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051" w14:textId="77777777" w:rsidR="003A108B" w:rsidRPr="008C083B" w:rsidRDefault="003A108B" w:rsidP="00B35EDE">
            <w:pPr>
              <w:jc w:val="both"/>
            </w:pPr>
            <w:r w:rsidRPr="008C083B"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D53E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415DF55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84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ED0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54B" w14:textId="77777777" w:rsidR="003A108B" w:rsidRPr="008C083B" w:rsidRDefault="003A108B" w:rsidP="00B35EDE">
            <w:pPr>
              <w:jc w:val="both"/>
            </w:pPr>
            <w:r w:rsidRPr="008C083B">
              <w:t>Скасування рішення державного реєстратора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BF06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11F49FB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76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B7F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702" w14:textId="77777777" w:rsidR="003A108B" w:rsidRPr="008C083B" w:rsidRDefault="003A108B" w:rsidP="00B35EDE">
            <w:pPr>
              <w:jc w:val="both"/>
            </w:pPr>
            <w:r w:rsidRPr="008C083B">
              <w:t>Заборона вчинення реєстраційних дій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4B9B1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8C083B" w14:paraId="59A824E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583" w14:textId="77777777" w:rsidR="003A108B" w:rsidRPr="008C083B" w:rsidRDefault="003A108B" w:rsidP="00B35EDE">
            <w:pPr>
              <w:pStyle w:val="a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CB9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20B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Державна реєстрація юридичних осіб, фізичних осіб - підприємців 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BD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46114C" w14:paraId="48429B4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F0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22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14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Державна реєстрація припинення підприємницької діяльності фізичної особи – підприємця у разі її смерті.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6CD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14:paraId="60EDD9AF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14:paraId="1FC4E5C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5FB060B4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0C7ACFEE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5E879E9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13DB4153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5D65D16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261F953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24AB4FC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  <w:p w14:paraId="5B20F42A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lastRenderedPageBreak/>
              <w:t xml:space="preserve">Закон України </w:t>
            </w:r>
          </w:p>
          <w:p w14:paraId="1A43CBCC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14:paraId="35EE1119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912CA92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0F1F864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DD2D464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C2AE5C8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4BE014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842B4B1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21AA5D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35A1EF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364055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F2CB563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137835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9B560B6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E4C1F59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95B957C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982B58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679C84A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905A216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82812B6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462BF89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B5AC86E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4C7FFC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7AB2FC9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D54ECFC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E147DE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32DDDC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1A3032D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5BD98E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5A0DC84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738B008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4C61B52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F12C84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E9AC53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28D3610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E5FBE2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A0FD7A8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CD125E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EA872B3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F451E0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99F07F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14:paraId="5501FC8D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  <w:r w:rsidRPr="008C083B">
              <w:rPr>
                <w:lang w:val="uk-UA"/>
              </w:rPr>
              <w:t xml:space="preserve">«Про державну реєстрацію юридичних осіб, </w:t>
            </w:r>
            <w:r w:rsidRPr="008C083B">
              <w:rPr>
                <w:lang w:val="uk-UA"/>
              </w:rPr>
              <w:lastRenderedPageBreak/>
              <w:t>фізичних осіб - підприємців та громадських формувань»</w:t>
            </w:r>
          </w:p>
        </w:tc>
      </w:tr>
      <w:tr w:rsidR="003A108B" w:rsidRPr="0046114C" w14:paraId="56DD4F8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F91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6EB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5A9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2864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8C083B" w14:paraId="233B385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28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2F6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2E8" w14:textId="77777777" w:rsidR="003A108B" w:rsidRPr="008C083B" w:rsidRDefault="003A108B" w:rsidP="00B35EDE">
            <w:pPr>
              <w:jc w:val="both"/>
            </w:pPr>
            <w:hyperlink r:id="rId5" w:history="1">
              <w:r w:rsidRPr="008C083B">
                <w:rPr>
                  <w:rStyle w:val="a7"/>
                  <w:color w:val="auto"/>
                </w:rPr>
                <w:t>Державна реєстрація рішення про відміну рішення про припинення юридичної особи (крім громадського формування)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86D9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0F610D6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8E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1E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4F5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рішення про припинення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F3A6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64AA0CE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4E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9FE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A94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переходу юридичної особи на діяльність на підставі модельного статуту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6196C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7D5FE72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E3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7D5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B89" w14:textId="77777777" w:rsidR="003A108B" w:rsidRPr="008C083B" w:rsidRDefault="003A108B" w:rsidP="00B35EDE">
            <w:pPr>
              <w:jc w:val="both"/>
            </w:pPr>
            <w:r w:rsidRPr="008C083B">
              <w:t xml:space="preserve">Державна реєстрація переходу юридичної особи з модельного статуту на діяльність на підставі власного </w:t>
            </w:r>
            <w:r w:rsidRPr="008C083B">
              <w:lastRenderedPageBreak/>
              <w:t>установчого документа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D9B5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46114C" w14:paraId="17B4317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47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68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6D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BE59B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46114C" w14:paraId="5359F89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67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C78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02B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фізичну особу-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8A6A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46114C" w14:paraId="73F00CF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0D1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B5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621"/>
            </w:tblGrid>
            <w:tr w:rsidR="003A108B" w:rsidRPr="0046114C" w14:paraId="37FB67B6" w14:textId="77777777" w:rsidTr="00B35EDE">
              <w:trPr>
                <w:trHeight w:val="12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9B2C33" w14:textId="77777777" w:rsidR="003A108B" w:rsidRPr="008C083B" w:rsidRDefault="003A108B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>Надання відомостей з Єдиного державного реєстру юридичних осіб, фізичних осіб - підприємців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 формі для проставляння апостиля, 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      </w:r>
                </w:p>
              </w:tc>
            </w:tr>
          </w:tbl>
          <w:p w14:paraId="42C67A06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07E7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46114C" w14:paraId="1362E60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C8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279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4B5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1DB33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8C083B" w14:paraId="080D272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4B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914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3FC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 створення юридичної особи (крім громадського формування)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95DB7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46114C" w14:paraId="01BCE21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555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77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8C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35DA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46114C" w14:paraId="08237A2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8A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1ED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E81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078C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46114C" w14:paraId="340F43B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A0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AD2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9AC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6E17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3A108B" w:rsidRPr="008C083B" w14:paraId="1C122F8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74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5F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AA1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припинення  юридичної особи в результаті її ліквідації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C4AE6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188BEA9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218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5D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A09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припинення  юридичної особи в результаті її реорганізації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336F" w14:textId="77777777" w:rsidR="003A108B" w:rsidRPr="008C083B" w:rsidRDefault="003A108B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3A108B" w:rsidRPr="008C083B" w14:paraId="76D4019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E5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EB6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8EB" w14:textId="77777777" w:rsidR="003A108B" w:rsidRPr="008C083B" w:rsidRDefault="003A108B" w:rsidP="00B35EDE">
            <w:pPr>
              <w:jc w:val="both"/>
            </w:pPr>
            <w:r w:rsidRPr="008C083B">
              <w:t>Державна реєстрація створення відокремленого підрозділу юридичної 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4D8F4" w14:textId="77777777" w:rsidR="003A108B" w:rsidRPr="008C083B" w:rsidRDefault="003A108B" w:rsidP="00B35EDE">
            <w:pPr>
              <w:jc w:val="both"/>
              <w:rPr>
                <w:lang w:eastAsia="uk-UA"/>
              </w:rPr>
            </w:pPr>
          </w:p>
        </w:tc>
      </w:tr>
      <w:tr w:rsidR="003A108B" w:rsidRPr="0046114C" w14:paraId="12C569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4D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6E4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7CD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відокремленого підрозділу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DE8C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46114C" w14:paraId="0BDFB89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38A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CCC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BE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громадських формувань).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E48D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2CA7FEF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149" w14:textId="77777777" w:rsidR="003A108B" w:rsidRPr="008C083B" w:rsidRDefault="003A108B" w:rsidP="00B35ED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93C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>0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A14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Соціальний захист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6811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55B87E7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25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EAD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258" w14:textId="77777777" w:rsidR="003A108B" w:rsidRPr="008C083B" w:rsidRDefault="003A108B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дозволу на укладання договору продажу, купівлі, обміну, дарування житла, право власності (користування) яким має малолітня (неповнолітня) дитина та прийняття в дар житла на ім’я малолітньої (неповнолітньої)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283D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України;</w:t>
            </w:r>
          </w:p>
          <w:p w14:paraId="66B55D76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14:paraId="56CF65A3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14:paraId="6D7AFC06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охорону дитинства»;</w:t>
            </w:r>
          </w:p>
          <w:p w14:paraId="22235BE8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14:paraId="41899225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основи захисту бездомних осіб і безпритульних дітей»</w:t>
            </w:r>
          </w:p>
        </w:tc>
      </w:tr>
      <w:tr w:rsidR="003A108B" w:rsidRPr="008C083B" w14:paraId="7EDAE8A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494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C36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12B" w14:textId="77777777" w:rsidR="003A108B" w:rsidRPr="008C083B" w:rsidRDefault="003A108B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висновку служби у справах дітей про підтвердження місця проживання дитини, для її тимчасового виїзду за кордон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7E862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t xml:space="preserve">Порядок провадження органами опіки та піклування діяльності пов’язаної із захистом прав дитини, затвердженою постановою Кабінету Міністрів України від 24.09.2008 р. №866 </w:t>
            </w:r>
          </w:p>
        </w:tc>
      </w:tr>
      <w:tr w:rsidR="003A108B" w:rsidRPr="008C083B" w14:paraId="1CBFCFF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5A2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5B3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9AB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8F7E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кодексу України,</w:t>
            </w:r>
          </w:p>
          <w:p w14:paraId="37679B5B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lang w:val="uk-UA" w:eastAsia="uk-UA"/>
              </w:rPr>
            </w:pPr>
            <w:r w:rsidRPr="008C083B">
              <w:rPr>
                <w:rFonts w:eastAsia="SimSun"/>
                <w:lang w:val="uk-UA"/>
              </w:rPr>
              <w:t>Порядок провадження органами опіки та піклування діяльності, пов’язаної із захистом прав дитини, затверджений постановою Кабінету Міністрів України від 24.09.2008 №86</w:t>
            </w:r>
          </w:p>
        </w:tc>
      </w:tr>
      <w:tr w:rsidR="003A108B" w:rsidRPr="0046114C" w14:paraId="7D175A0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13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88E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20B" w14:textId="77777777" w:rsidR="003A108B" w:rsidRPr="008C083B" w:rsidRDefault="003A108B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Вирішення спору між батьками щодо визначення місця  проживання 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BD66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Сімейний кодекс України;</w:t>
            </w:r>
          </w:p>
          <w:p w14:paraId="168EBDE3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від 24.09.2008 року </w:t>
            </w:r>
            <w:r w:rsidRPr="008C083B">
              <w:rPr>
                <w:lang w:val="uk-UA"/>
              </w:rPr>
              <w:lastRenderedPageBreak/>
              <w:t>№ 866 «Питання діяльності органів опіки та піклування, пов’язаної із захистом прав дитини»</w:t>
            </w:r>
          </w:p>
        </w:tc>
      </w:tr>
      <w:tr w:rsidR="003A108B" w:rsidRPr="008C083B" w14:paraId="1CE0F05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B2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94E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566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D849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14:paraId="6DD84521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 «Порядок провадження органами опіки та піклування діяльності, пов’язаної із захистом прав дитини» затверджений постановою Кабінету Міністрів України від 24.09.2008 №866</w:t>
            </w:r>
          </w:p>
        </w:tc>
      </w:tr>
      <w:tr w:rsidR="003A108B" w:rsidRPr="008C083B" w14:paraId="12D893F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22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EC5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A80" w14:textId="77777777" w:rsidR="003A108B" w:rsidRPr="008C083B" w:rsidRDefault="003A108B" w:rsidP="00B35EDE">
            <w:pPr>
              <w:ind w:left="-51"/>
              <w:jc w:val="both"/>
            </w:pPr>
            <w:r w:rsidRPr="008C083B">
              <w:t>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EAFBC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Закону України «Про звернення громадян»; Сімейний  кодекс України.</w:t>
            </w:r>
          </w:p>
        </w:tc>
      </w:tr>
      <w:tr w:rsidR="003A108B" w:rsidRPr="008C083B" w14:paraId="7299AB6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E50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5E6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34A" w14:textId="77777777" w:rsidR="003A108B" w:rsidRPr="008C083B" w:rsidRDefault="003A108B" w:rsidP="00B35EDE">
            <w:pPr>
              <w:jc w:val="both"/>
            </w:pPr>
            <w:r w:rsidRPr="008C083B">
              <w:t>Встановлення опіки/піклування над дитиною-сиротою, дитиною, позбавленою батьківського піклування.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5CCF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14:paraId="559165DD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14:paraId="45FDA202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України,</w:t>
            </w:r>
          </w:p>
          <w:p w14:paraId="2E3CEE96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дитини, затвердженого постановою  КМУ від 24.09.2008 року №866 </w:t>
            </w:r>
          </w:p>
        </w:tc>
      </w:tr>
      <w:tr w:rsidR="003A108B" w:rsidRPr="008C083B" w14:paraId="133DC18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5F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5D9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364" w14:textId="77777777" w:rsidR="003A108B" w:rsidRPr="008C083B" w:rsidRDefault="003A108B" w:rsidP="00B35EDE">
            <w:pPr>
              <w:jc w:val="both"/>
            </w:pPr>
            <w:r w:rsidRPr="008C083B">
              <w:t>Надання висновку про доцільність (недоцільність) позбавлення батьківських прав.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A797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 “Про органи і служби у справах дітей та спеціальні установи для дітей”, </w:t>
            </w:r>
          </w:p>
          <w:p w14:paraId="376B118A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lastRenderedPageBreak/>
              <w:t>Закон України “Про охорону дитинства”,</w:t>
            </w:r>
          </w:p>
          <w:p w14:paraId="218CB220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України,</w:t>
            </w:r>
          </w:p>
          <w:p w14:paraId="2D9A4B0B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</w:t>
            </w:r>
          </w:p>
        </w:tc>
      </w:tr>
      <w:tr w:rsidR="003A108B" w:rsidRPr="008C083B" w14:paraId="340190D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4C2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4F7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D14" w14:textId="77777777" w:rsidR="003A108B" w:rsidRPr="008C083B" w:rsidRDefault="003A108B" w:rsidP="00B35EDE">
            <w:pPr>
              <w:jc w:val="both"/>
            </w:pPr>
            <w:r w:rsidRPr="008C083B">
              <w:t>Надання  висновку про доцільність</w:t>
            </w:r>
            <w:r w:rsidRPr="008C083B">
              <w:rPr>
                <w:lang w:val="uk-UA"/>
              </w:rPr>
              <w:t xml:space="preserve"> </w:t>
            </w:r>
            <w:r w:rsidRPr="008C083B">
              <w:t>(недоцільність) повернення в сім’ю.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7EB1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14:paraId="3F8031C1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провадження органами опіки та піклування діяльності, пов’язаної із захистом прав дитини», затверджений постановою Кабінету Міністрів України від 24.09.2008 №866.</w:t>
            </w:r>
          </w:p>
        </w:tc>
      </w:tr>
      <w:tr w:rsidR="003A108B" w:rsidRPr="008C083B" w14:paraId="72B39D9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FE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D84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4B0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t>Обстеження житлово-побутових умов проживання та виховання малолітніх (неповнолітніх)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5E592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14:paraId="1564DF85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забезпечення організаційно-правових умов соціального захисту дітей-сиріт та дітей, позбавлених батьківського піклування”,</w:t>
            </w:r>
          </w:p>
          <w:p w14:paraId="59DF9DBF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провадження органами опіки та піклування діяльності, пов’язаної із захистом прав дитини», затвердженого постановою  КМУ від 24.09.2008 року №866.</w:t>
            </w:r>
          </w:p>
        </w:tc>
      </w:tr>
      <w:tr w:rsidR="003A108B" w:rsidRPr="008C083B" w14:paraId="49FD1B8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D8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894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0B1" w14:textId="77777777" w:rsidR="003A108B" w:rsidRPr="008C083B" w:rsidRDefault="003A108B" w:rsidP="00B35EDE">
            <w:pPr>
              <w:jc w:val="both"/>
            </w:pPr>
            <w:r w:rsidRPr="008C083B"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5192" w14:textId="77777777" w:rsidR="003A108B" w:rsidRPr="008C083B" w:rsidRDefault="003A108B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надання статусу дитини, яка постраждала внаслідок воєнних дій та збройних </w:t>
            </w:r>
            <w:r w:rsidRPr="008C083B">
              <w:rPr>
                <w:rFonts w:eastAsia="SimSun"/>
                <w:lang w:val="uk-UA"/>
              </w:rPr>
              <w:lastRenderedPageBreak/>
              <w:t>конфліктів, затверджений постановою Кабінету Міністрів України від 05.04. 2017 № 268.</w:t>
            </w:r>
          </w:p>
        </w:tc>
      </w:tr>
      <w:tr w:rsidR="003A108B" w:rsidRPr="008C083B" w14:paraId="5807FCB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9C1" w14:textId="77777777" w:rsidR="003A108B" w:rsidRPr="008C083B" w:rsidRDefault="003A108B" w:rsidP="00B35ED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993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989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Військовий облік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9482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42D2DB2F" w14:textId="77777777" w:rsidTr="00B35EDE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3B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D8E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449" w14:textId="77777777" w:rsidR="003A108B" w:rsidRPr="008C083B" w:rsidRDefault="003A108B" w:rsidP="00B35EDE">
            <w:pPr>
              <w:shd w:val="clear" w:color="auto" w:fill="FFFFFF"/>
              <w:ind w:right="225"/>
              <w:jc w:val="both"/>
            </w:pPr>
            <w:r w:rsidRPr="008C083B">
              <w:rPr>
                <w:bCs/>
                <w:bdr w:val="none" w:sz="0" w:space="0" w:color="auto" w:frame="1"/>
              </w:rPr>
              <w:t>Постановка</w:t>
            </w:r>
            <w:r w:rsidRPr="008C083B">
              <w:rPr>
                <w:bCs/>
                <w:bdr w:val="none" w:sz="0" w:space="0" w:color="auto" w:frame="1"/>
                <w:lang w:val="uk-UA"/>
              </w:rPr>
              <w:t xml:space="preserve"> та зняття</w:t>
            </w:r>
            <w:r w:rsidRPr="008C083B">
              <w:rPr>
                <w:bCs/>
                <w:bdr w:val="none" w:sz="0" w:space="0" w:color="auto" w:frame="1"/>
              </w:rPr>
              <w:t xml:space="preserve"> 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з</w:t>
            </w:r>
            <w:r w:rsidRPr="008C083B">
              <w:rPr>
                <w:bCs/>
                <w:bdr w:val="none" w:sz="0" w:space="0" w:color="auto" w:frame="1"/>
              </w:rPr>
              <w:t xml:space="preserve"> військов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ого</w:t>
            </w:r>
            <w:r w:rsidRPr="008C083B">
              <w:rPr>
                <w:bCs/>
                <w:bdr w:val="none" w:sz="0" w:space="0" w:color="auto" w:frame="1"/>
              </w:rPr>
              <w:t xml:space="preserve"> облік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9B19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3A108B" w:rsidRPr="008C083B" w14:paraId="17734C3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065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FC1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0BD" w14:textId="77777777" w:rsidR="003A108B" w:rsidRPr="008C083B" w:rsidRDefault="003A108B" w:rsidP="00B35EDE">
            <w:pPr>
              <w:jc w:val="both"/>
              <w:rPr>
                <w:bCs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Оформлення юнаків, які підлягають приписці до призовної дільниці.</w:t>
            </w:r>
            <w:r w:rsidRPr="008C083B">
              <w:rPr>
                <w:bdr w:val="none" w:sz="0" w:space="0" w:color="auto" w:frame="1"/>
              </w:rPr>
              <w:t> 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495CB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3A108B" w:rsidRPr="008C083B" w14:paraId="15E016C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7B0" w14:textId="77777777" w:rsidR="003A108B" w:rsidRPr="008C083B" w:rsidRDefault="003A108B" w:rsidP="00B35ED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D22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529" w14:textId="77777777" w:rsidR="003A108B" w:rsidRPr="008C083B" w:rsidRDefault="003A108B" w:rsidP="00B35EDE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4746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22C5C68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4E9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3F4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AEF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народження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7B82" w14:textId="77777777" w:rsidR="003A108B" w:rsidRDefault="003A108B" w:rsidP="00B35EDE">
            <w:pPr>
              <w:jc w:val="both"/>
            </w:pPr>
            <w:r w:rsidRPr="008C083B">
              <w:t>Закон України «Про державну реєстрацію актів цивільного стану»; Правила державної реєстрації актів цивільного стану</w:t>
            </w:r>
            <w:r>
              <w:t xml:space="preserve"> в України</w:t>
            </w:r>
          </w:p>
          <w:p w14:paraId="3A6FF08C" w14:textId="77777777" w:rsidR="003A108B" w:rsidRDefault="003A108B" w:rsidP="00B35EDE">
            <w:pPr>
              <w:jc w:val="both"/>
            </w:pPr>
          </w:p>
          <w:p w14:paraId="736C0389" w14:textId="77777777" w:rsidR="003A108B" w:rsidRDefault="003A108B" w:rsidP="00B35EDE">
            <w:pPr>
              <w:jc w:val="both"/>
            </w:pPr>
          </w:p>
          <w:p w14:paraId="11D08AAB" w14:textId="77777777" w:rsidR="003A108B" w:rsidRDefault="003A108B" w:rsidP="00B35EDE">
            <w:pPr>
              <w:jc w:val="both"/>
            </w:pPr>
          </w:p>
          <w:p w14:paraId="08648B2E" w14:textId="77777777" w:rsidR="003A108B" w:rsidRDefault="003A108B" w:rsidP="00B35EDE">
            <w:pPr>
              <w:jc w:val="both"/>
            </w:pPr>
          </w:p>
          <w:p w14:paraId="143C1B03" w14:textId="77777777" w:rsidR="003A108B" w:rsidRDefault="003A108B" w:rsidP="00B35EDE">
            <w:pPr>
              <w:jc w:val="both"/>
            </w:pPr>
          </w:p>
          <w:p w14:paraId="60E4F783" w14:textId="77777777" w:rsidR="003A108B" w:rsidRDefault="003A108B" w:rsidP="00B35EDE">
            <w:pPr>
              <w:jc w:val="both"/>
            </w:pPr>
          </w:p>
          <w:p w14:paraId="4AF849FC" w14:textId="77777777" w:rsidR="003A108B" w:rsidRDefault="003A108B" w:rsidP="00B35EDE">
            <w:pPr>
              <w:jc w:val="both"/>
            </w:pPr>
          </w:p>
          <w:p w14:paraId="323B29E1" w14:textId="77777777" w:rsidR="003A108B" w:rsidRDefault="003A108B" w:rsidP="00B35EDE">
            <w:pPr>
              <w:jc w:val="both"/>
            </w:pPr>
          </w:p>
          <w:p w14:paraId="22C274B5" w14:textId="77777777" w:rsidR="003A108B" w:rsidRDefault="003A108B" w:rsidP="00B35EDE">
            <w:pPr>
              <w:jc w:val="both"/>
            </w:pPr>
          </w:p>
          <w:p w14:paraId="190400AC" w14:textId="77777777" w:rsidR="003A108B" w:rsidRDefault="003A108B" w:rsidP="00B35EDE">
            <w:pPr>
              <w:jc w:val="both"/>
            </w:pPr>
          </w:p>
          <w:p w14:paraId="499A93CF" w14:textId="77777777" w:rsidR="003A108B" w:rsidRDefault="003A108B" w:rsidP="00B35EDE">
            <w:pPr>
              <w:jc w:val="both"/>
            </w:pPr>
          </w:p>
          <w:p w14:paraId="4A25576C" w14:textId="77777777" w:rsidR="003A108B" w:rsidRDefault="003A108B" w:rsidP="00B35EDE">
            <w:pPr>
              <w:jc w:val="both"/>
            </w:pPr>
          </w:p>
          <w:p w14:paraId="1597A14E" w14:textId="77777777" w:rsidR="003A108B" w:rsidRDefault="003A108B" w:rsidP="00B35EDE">
            <w:pPr>
              <w:jc w:val="both"/>
            </w:pPr>
          </w:p>
          <w:p w14:paraId="7513E35B" w14:textId="77777777" w:rsidR="003A108B" w:rsidRDefault="003A108B" w:rsidP="00B35EDE">
            <w:pPr>
              <w:jc w:val="both"/>
            </w:pPr>
          </w:p>
          <w:p w14:paraId="170618D7" w14:textId="77777777" w:rsidR="003A108B" w:rsidRDefault="003A108B" w:rsidP="00B35EDE">
            <w:pPr>
              <w:jc w:val="both"/>
            </w:pPr>
          </w:p>
          <w:p w14:paraId="5FF3B078" w14:textId="77777777" w:rsidR="003A108B" w:rsidRPr="008C083B" w:rsidRDefault="003A108B" w:rsidP="00B35EDE">
            <w:pPr>
              <w:jc w:val="both"/>
              <w:rPr>
                <w:lang w:val="uk-UA" w:eastAsia="uk-UA"/>
              </w:rPr>
            </w:pPr>
          </w:p>
        </w:tc>
      </w:tr>
      <w:tr w:rsidR="003A108B" w:rsidRPr="008C083B" w14:paraId="69E12C5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30F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864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1D0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смерті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C5DB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275A435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266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25C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E47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шлюбу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7EE0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69ADFFA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D6E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578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4A2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 xml:space="preserve">Державна реєстрація розірвання шлюбу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851A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59669F5B" w14:textId="77777777" w:rsidTr="00B35EDE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6EE7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C6777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0803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зміни імені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3561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4A50F44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D16" w14:textId="77777777" w:rsidR="003A108B" w:rsidRPr="008C083B" w:rsidRDefault="003A108B" w:rsidP="00B35ED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576" w14:textId="77777777" w:rsidR="003A108B" w:rsidRPr="008C083B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338" w14:textId="77777777" w:rsidR="003A108B" w:rsidRPr="008C083B" w:rsidRDefault="003A108B" w:rsidP="00B35EDE">
            <w:pPr>
              <w:jc w:val="both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EDB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1A241FBB" w14:textId="77777777" w:rsidTr="00B35EDE">
        <w:trPr>
          <w:trHeight w:val="99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6E5C" w14:textId="77777777" w:rsidR="003A108B" w:rsidRPr="008C083B" w:rsidRDefault="003A108B" w:rsidP="00B35EDE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9119" w14:textId="77777777" w:rsidR="003A108B" w:rsidRPr="008C083B" w:rsidRDefault="003A108B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10-01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1F1C" w14:textId="77777777" w:rsidR="003A108B" w:rsidRPr="008C083B" w:rsidRDefault="003A108B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4366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6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державну реєстрацію актів цивільного стану”</w:t>
            </w:r>
            <w:r w:rsidRPr="008C083B">
              <w:rPr>
                <w:lang w:val="uk-UA"/>
              </w:rPr>
              <w:t>,</w:t>
            </w:r>
          </w:p>
          <w:p w14:paraId="02CD6BD0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7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свободу пересування та вільний вибір місця проживання в Україні”</w:t>
            </w:r>
            <w:r w:rsidRPr="008C083B">
              <w:rPr>
                <w:lang w:val="uk-UA"/>
              </w:rPr>
              <w:t>,</w:t>
            </w:r>
          </w:p>
          <w:p w14:paraId="1DADB02E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8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державну допомогу сім’ям з дітьми”</w:t>
            </w:r>
            <w:r w:rsidRPr="008C083B">
              <w:rPr>
                <w:lang w:val="uk-UA"/>
              </w:rPr>
              <w:t>,</w:t>
            </w:r>
          </w:p>
          <w:p w14:paraId="2B4C8F3C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9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охорону дитинства”</w:t>
            </w:r>
            <w:r w:rsidRPr="008C083B">
              <w:rPr>
                <w:lang w:val="uk-UA"/>
              </w:rPr>
              <w:t>,</w:t>
            </w:r>
          </w:p>
          <w:p w14:paraId="331FB5F5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10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державні фінансові гарантії медичного обслуговування населення”</w:t>
            </w:r>
            <w:r w:rsidRPr="008C083B">
              <w:rPr>
                <w:lang w:val="uk-UA"/>
              </w:rPr>
              <w:t>,</w:t>
            </w:r>
          </w:p>
          <w:p w14:paraId="62944494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11" w:tgtFrame="_blank" w:history="1">
              <w:r w:rsidRPr="008C083B">
                <w:rPr>
                  <w:rStyle w:val="a7"/>
                  <w:color w:val="auto"/>
                  <w:u w:val="none"/>
                </w:rPr>
                <w:t>Податковий кодекс України</w:t>
              </w:r>
            </w:hyperlink>
            <w:r w:rsidRPr="008C083B">
              <w:rPr>
                <w:rStyle w:val="a7"/>
                <w:color w:val="auto"/>
                <w:u w:val="none"/>
                <w:lang w:val="uk-UA"/>
              </w:rPr>
              <w:t>,</w:t>
            </w:r>
          </w:p>
          <w:p w14:paraId="6D17D407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12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охорону дитинства”</w:t>
            </w:r>
            <w:r w:rsidRPr="008C083B">
              <w:rPr>
                <w:lang w:val="uk-UA"/>
              </w:rPr>
              <w:t>,</w:t>
            </w:r>
          </w:p>
          <w:p w14:paraId="462E10D2" w14:textId="77777777" w:rsidR="003A108B" w:rsidRPr="008C083B" w:rsidRDefault="003A108B" w:rsidP="00B35EDE">
            <w:pPr>
              <w:jc w:val="both"/>
              <w:rPr>
                <w:lang w:val="uk-UA"/>
              </w:rPr>
            </w:pPr>
            <w:hyperlink r:id="rId13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громадянство України”</w:t>
            </w:r>
            <w:r w:rsidRPr="008C083B">
              <w:rPr>
                <w:lang w:val="uk-UA"/>
              </w:rPr>
              <w:t>,</w:t>
            </w:r>
          </w:p>
          <w:p w14:paraId="704820ED" w14:textId="77777777" w:rsidR="003A108B" w:rsidRPr="008C083B" w:rsidRDefault="003A108B" w:rsidP="00B35EDE">
            <w:pPr>
              <w:jc w:val="both"/>
            </w:pPr>
            <w:hyperlink r:id="rId14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</w:tc>
      </w:tr>
      <w:tr w:rsidR="003A108B" w:rsidRPr="008C083B" w14:paraId="7E40AD8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7AE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ABE" w14:textId="77777777" w:rsidR="003A108B" w:rsidRPr="008C083B" w:rsidRDefault="003A108B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0AB" w14:textId="77777777" w:rsidR="003A108B" w:rsidRPr="00984FCE" w:rsidRDefault="003A108B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Послуги </w:t>
            </w:r>
            <w:r>
              <w:rPr>
                <w:b/>
                <w:bCs/>
                <w:sz w:val="28"/>
                <w:szCs w:val="28"/>
                <w:lang w:val="uk-UA"/>
              </w:rPr>
              <w:t>у сфері містобудування та архітектури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33" w14:textId="77777777" w:rsidR="003A108B" w:rsidRPr="008C083B" w:rsidRDefault="003A108B" w:rsidP="00B35EDE">
            <w:pPr>
              <w:jc w:val="both"/>
            </w:pPr>
          </w:p>
        </w:tc>
      </w:tr>
      <w:tr w:rsidR="003A108B" w:rsidRPr="008C083B" w14:paraId="033E02D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091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576" w14:textId="77777777" w:rsidR="003A108B" w:rsidRPr="008C083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ED8" w14:textId="77777777" w:rsidR="003A108B" w:rsidRPr="00FA36AD" w:rsidRDefault="003A108B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будівельного паспорта забудови земельної ділянки (внесення змін до будівельного паспорту)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4592D" w14:textId="77777777" w:rsidR="003A108B" w:rsidRPr="008C083B" w:rsidRDefault="003A108B" w:rsidP="00B35EDE">
            <w:pPr>
              <w:jc w:val="both"/>
            </w:pPr>
            <w:r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3A108B" w:rsidRPr="008C083B" w14:paraId="26AB989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6B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1F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F37" w14:textId="77777777" w:rsidR="003A108B" w:rsidRPr="00FA36AD" w:rsidRDefault="003A108B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Надання містобудівних умов та обмежень забудови земельної ділянки для проектування об</w:t>
            </w:r>
            <w:r w:rsidRPr="00FA36AD">
              <w:t>’</w:t>
            </w:r>
            <w:r w:rsidRPr="00FA36AD">
              <w:rPr>
                <w:lang w:val="uk-UA"/>
              </w:rPr>
              <w:t>єкта</w:t>
            </w:r>
            <w:r w:rsidRPr="00FA36AD">
              <w:t xml:space="preserve"> </w:t>
            </w:r>
            <w:r w:rsidRPr="00FA36AD">
              <w:rPr>
                <w:lang w:val="uk-UA"/>
              </w:rPr>
              <w:t>будівництва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9BCC4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28966AC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6E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16F9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1BD" w14:textId="77777777" w:rsidR="003A108B" w:rsidRPr="00FA36AD" w:rsidRDefault="003A108B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тимчасових споруд для провадження підприємницької діяльності (внесення змін до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тимчасової споруди для провадження підприємницької діяльності; продовження терміну дії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тимчасової споруди для провадження підприємницької діяльності)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EECFD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5B280BF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EA2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93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193" w14:textId="77777777" w:rsidR="003A108B" w:rsidRPr="00FA36AD" w:rsidRDefault="003A108B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Присвоєння та зміна адреси об</w:t>
            </w:r>
            <w:r w:rsidRPr="00FA36AD">
              <w:t>’</w:t>
            </w:r>
            <w:r w:rsidRPr="00FA36AD">
              <w:rPr>
                <w:lang w:val="uk-UA"/>
              </w:rPr>
              <w:t>єкта будівництва та об</w:t>
            </w:r>
            <w:r w:rsidRPr="00FA36AD">
              <w:t>’</w:t>
            </w:r>
            <w:r w:rsidRPr="00FA36AD">
              <w:rPr>
                <w:lang w:val="uk-UA"/>
              </w:rPr>
              <w:t>єкта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D4B20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1777970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6C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5B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4C8" w14:textId="77777777" w:rsidR="003A108B" w:rsidRPr="00FA36AD" w:rsidRDefault="003A108B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Погодження документації із землеустрою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050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1905B4C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901" w14:textId="77777777" w:rsidR="003A108B" w:rsidRPr="002409C9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26C" w14:textId="77777777" w:rsidR="003A108B" w:rsidRPr="00156319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631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B1F" w14:textId="77777777" w:rsidR="003A108B" w:rsidRPr="00156319" w:rsidRDefault="003A108B" w:rsidP="00B35EDE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>Послуги з н</w:t>
            </w:r>
            <w:r w:rsidRPr="00156319">
              <w:rPr>
                <w:rStyle w:val="a3"/>
                <w:sz w:val="28"/>
                <w:szCs w:val="28"/>
              </w:rPr>
              <w:t>адання відомостей з Державного земельного кадастру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80F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C083B" w14:paraId="04AA52B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3EF" w14:textId="77777777" w:rsidR="003A108B" w:rsidRPr="002409C9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D8C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6C3" w14:textId="77777777" w:rsidR="003A108B" w:rsidRPr="00156319" w:rsidRDefault="003A108B" w:rsidP="00B35EDE">
            <w:pPr>
              <w:spacing w:before="60" w:after="60"/>
              <w:jc w:val="both"/>
            </w:pPr>
            <w:r>
              <w:rPr>
                <w:lang w:val="uk-UA"/>
              </w:rPr>
              <w:t>Видача витягу з технічної документації про нормативно-грошову оцінку земельної ділянки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C7E0D" w14:textId="77777777" w:rsidR="003A108B" w:rsidRDefault="003A108B" w:rsidP="00B35EDE">
            <w:pPr>
              <w:jc w:val="both"/>
            </w:pPr>
            <w:r w:rsidRPr="00156319">
              <w:t>Закон України «Про Державний земельний кадастр»</w:t>
            </w:r>
          </w:p>
          <w:p w14:paraId="1C2C9244" w14:textId="77777777" w:rsidR="003A108B" w:rsidRDefault="003A108B" w:rsidP="00B35EDE">
            <w:pPr>
              <w:jc w:val="both"/>
            </w:pPr>
          </w:p>
          <w:p w14:paraId="74F3F080" w14:textId="77777777" w:rsidR="003A108B" w:rsidRDefault="003A108B" w:rsidP="00B35EDE">
            <w:pPr>
              <w:jc w:val="both"/>
            </w:pPr>
          </w:p>
          <w:p w14:paraId="4D5E4860" w14:textId="77777777" w:rsidR="003A108B" w:rsidRDefault="003A108B" w:rsidP="00B35EDE">
            <w:pPr>
              <w:jc w:val="both"/>
            </w:pPr>
          </w:p>
          <w:p w14:paraId="350B57AD" w14:textId="77777777" w:rsidR="003A108B" w:rsidRDefault="003A108B" w:rsidP="00B35EDE">
            <w:pPr>
              <w:jc w:val="both"/>
            </w:pPr>
          </w:p>
          <w:p w14:paraId="0F2F68A9" w14:textId="77777777" w:rsidR="003A108B" w:rsidRDefault="003A108B" w:rsidP="00B35EDE">
            <w:pPr>
              <w:jc w:val="both"/>
            </w:pPr>
          </w:p>
          <w:p w14:paraId="28CEC295" w14:textId="77777777" w:rsidR="003A108B" w:rsidRDefault="003A108B" w:rsidP="00B35EDE">
            <w:pPr>
              <w:jc w:val="both"/>
            </w:pPr>
          </w:p>
          <w:p w14:paraId="1F0BA7E5" w14:textId="77777777" w:rsidR="003A108B" w:rsidRDefault="003A108B" w:rsidP="00B35EDE">
            <w:pPr>
              <w:jc w:val="both"/>
            </w:pPr>
          </w:p>
          <w:p w14:paraId="1D34C6E6" w14:textId="77777777" w:rsidR="003A108B" w:rsidRDefault="003A108B" w:rsidP="00B35EDE">
            <w:pPr>
              <w:jc w:val="both"/>
            </w:pPr>
          </w:p>
          <w:p w14:paraId="0CBF1CB5" w14:textId="77777777" w:rsidR="003A108B" w:rsidRDefault="003A108B" w:rsidP="00B35EDE">
            <w:pPr>
              <w:jc w:val="both"/>
            </w:pPr>
          </w:p>
          <w:p w14:paraId="1ABCF33E" w14:textId="77777777" w:rsidR="003A108B" w:rsidRDefault="003A108B" w:rsidP="00B35EDE">
            <w:pPr>
              <w:jc w:val="both"/>
            </w:pPr>
          </w:p>
          <w:p w14:paraId="5DCC60CC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  <w:r w:rsidRPr="00156319">
              <w:t>Закон України «Про Державний земельний кадастр»</w:t>
            </w:r>
          </w:p>
        </w:tc>
      </w:tr>
      <w:tr w:rsidR="003A108B" w:rsidRPr="00156319" w14:paraId="04E83E8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F5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FD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199" w14:textId="77777777" w:rsidR="003A108B" w:rsidRPr="00A45D6A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CC4C" w14:textId="77777777" w:rsidR="003A108B" w:rsidRPr="00734B58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156319" w14:paraId="01E9651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0E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06C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A0D" w14:textId="77777777" w:rsidR="003A108B" w:rsidRPr="00A45D6A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проведення обов</w:t>
            </w:r>
            <w:r w:rsidRPr="00A45D6A">
              <w:t>’</w:t>
            </w:r>
            <w:r>
              <w:rPr>
                <w:lang w:val="uk-UA"/>
              </w:rPr>
              <w:t>язкової державної експертизи землевпорядної документації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4951F" w14:textId="77777777" w:rsidR="003A108B" w:rsidRPr="00156319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156319" w14:paraId="194D5C1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D07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87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6C4" w14:textId="77777777" w:rsidR="003A108B" w:rsidRPr="00A45D6A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556BE" w14:textId="77777777" w:rsidR="003A108B" w:rsidRPr="00156319" w:rsidRDefault="003A108B" w:rsidP="00B35EDE">
            <w:pPr>
              <w:jc w:val="both"/>
            </w:pPr>
          </w:p>
        </w:tc>
      </w:tr>
      <w:tr w:rsidR="003A108B" w:rsidRPr="008F5D9A" w14:paraId="2E860CD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B0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EB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864" w14:textId="77777777" w:rsidR="003A108B" w:rsidRPr="00697097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C2DB" w14:textId="77777777" w:rsidR="003A108B" w:rsidRPr="00156319" w:rsidRDefault="003A108B" w:rsidP="00B35EDE">
            <w:pPr>
              <w:jc w:val="both"/>
            </w:pPr>
          </w:p>
        </w:tc>
      </w:tr>
      <w:tr w:rsidR="003A108B" w:rsidRPr="008F5D9A" w14:paraId="0151CEB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62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BD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415" w14:textId="77777777" w:rsidR="003A108B" w:rsidRPr="00697097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EFF2" w14:textId="77777777" w:rsidR="003A108B" w:rsidRPr="00156319" w:rsidRDefault="003A108B" w:rsidP="00B35EDE">
            <w:pPr>
              <w:jc w:val="both"/>
            </w:pPr>
          </w:p>
        </w:tc>
      </w:tr>
      <w:tr w:rsidR="003A108B" w:rsidRPr="008F5D9A" w14:paraId="69EE356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88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70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6C8" w14:textId="77777777" w:rsidR="003A108B" w:rsidRPr="00697097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5DF3" w14:textId="77777777" w:rsidR="003A108B" w:rsidRPr="00156319" w:rsidRDefault="003A108B" w:rsidP="00B35EDE">
            <w:pPr>
              <w:jc w:val="both"/>
            </w:pPr>
          </w:p>
        </w:tc>
      </w:tr>
      <w:tr w:rsidR="003A108B" w:rsidRPr="008F5D9A" w14:paraId="3F1BD78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AFE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0E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6DC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2A0B3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7A28C33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FF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A7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8BA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585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3A18BAF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FD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8C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334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0279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2BF61B6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BD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08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694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карти, (плану)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DAB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7B4D7CE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D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6D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9C5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561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177759C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8E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4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E57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6180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1AE2640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8F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55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5A8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F977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4C10A51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7E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E8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705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державної реєстрації земельної ділянки з видачею витягу з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BC5D1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4678100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5BE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150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B5B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6E1D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3FACE54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69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1C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394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7A2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2714BAF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76C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4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C81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рішення про передачу у власність, надання у користування земельних ділянок сільськогосподарського  призначення, що перебувають у державній власності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7531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3284C97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0E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D8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F50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848C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BC20AB" w14:paraId="5655D3C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B6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B5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121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786" w14:textId="77777777" w:rsidR="003A108B" w:rsidRPr="00BC20A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8F5D9A" w14:paraId="7D40FC5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0E9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AC8" w14:textId="77777777" w:rsidR="003A108B" w:rsidRPr="0022177D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17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715" w14:textId="77777777" w:rsidR="003A108B" w:rsidRPr="0022177D" w:rsidRDefault="003A108B" w:rsidP="00B35EDE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2177D">
              <w:rPr>
                <w:b/>
                <w:sz w:val="28"/>
                <w:szCs w:val="28"/>
                <w:lang w:val="uk-UA"/>
              </w:rPr>
              <w:t>Послуги з Держпродспоживслужби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DCF" w14:textId="77777777" w:rsidR="003A108B" w:rsidRPr="00156319" w:rsidRDefault="003A108B" w:rsidP="00B35EDE">
            <w:pPr>
              <w:jc w:val="both"/>
            </w:pPr>
          </w:p>
        </w:tc>
      </w:tr>
      <w:tr w:rsidR="003A108B" w:rsidRPr="00FB5E24" w14:paraId="7B061DA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66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6EA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E66" w14:textId="77777777" w:rsidR="003A108B" w:rsidRPr="0022177D" w:rsidRDefault="003A108B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оператором ринку, що провадить діяльність, пов</w:t>
            </w:r>
            <w:r w:rsidRPr="0022177D">
              <w:t>’</w:t>
            </w:r>
            <w:r>
              <w:rPr>
                <w:lang w:val="uk-UA"/>
              </w:rPr>
              <w:t>язану з виробництвом та/або зберіганням харчових продуктів тваринного походження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C27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основні принципи та вимоги безпечності та якості харчових продуктів»</w:t>
            </w:r>
          </w:p>
          <w:p w14:paraId="7274F0D9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14:paraId="0B489844" w14:textId="77777777" w:rsidR="003A108B" w:rsidRPr="0022177D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3A108B" w:rsidRPr="00FB5E24" w14:paraId="6B67404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FCC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8F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C4C" w14:textId="77777777" w:rsidR="003A108B" w:rsidRDefault="003A108B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для провадження діяльності:</w:t>
            </w:r>
          </w:p>
          <w:p w14:paraId="53857990" w14:textId="77777777" w:rsidR="003A108B" w:rsidRDefault="003A108B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потужностях (об</w:t>
            </w:r>
            <w:r w:rsidRPr="00FB5E24">
              <w:t>’</w:t>
            </w:r>
            <w:r>
              <w:rPr>
                <w:lang w:val="uk-UA"/>
              </w:rPr>
              <w:t>єктах) з переробки неїстівних продуктів тваринного походження;</w:t>
            </w:r>
          </w:p>
          <w:p w14:paraId="42956DDE" w14:textId="77777777" w:rsidR="003A108B" w:rsidRPr="00FB5E24" w:rsidRDefault="003A108B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потужностях (об</w:t>
            </w:r>
            <w:r w:rsidRPr="00FB5E24">
              <w:t>’</w:t>
            </w:r>
            <w:r>
              <w:rPr>
                <w:lang w:val="uk-UA"/>
              </w:rPr>
              <w:t>єктах) з виробництва, змішування та приготування кормових добавок, преміксів і кормів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E58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14:paraId="3DC157DC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14:paraId="3D54705C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3A108B" w:rsidRPr="00625BAD" w14:paraId="2C35D8C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3BA" w14:textId="77777777" w:rsidR="003A108B" w:rsidRPr="00625BAD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D37" w14:textId="77777777" w:rsidR="003A108B" w:rsidRPr="00625BAD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25BA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08E" w14:textId="77777777" w:rsidR="003A108B" w:rsidRPr="00625BAD" w:rsidRDefault="003A108B" w:rsidP="00B35EDE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 xml:space="preserve">Послуги </w:t>
            </w:r>
            <w:r w:rsidRPr="00625BAD">
              <w:rPr>
                <w:rStyle w:val="xfm57974308"/>
                <w:b/>
                <w:sz w:val="28"/>
                <w:szCs w:val="28"/>
              </w:rPr>
              <w:t>Черкаськ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районн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державн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лікарні ветеринарної медицини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ECE" w14:textId="77777777" w:rsidR="003A108B" w:rsidRPr="00625BAD" w:rsidRDefault="003A108B" w:rsidP="00B35E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108B" w:rsidRPr="00FB5E24" w14:paraId="0CA2E72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A49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3A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1C5" w14:textId="77777777" w:rsidR="003A108B" w:rsidRPr="00625BAD" w:rsidRDefault="003A108B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25BAD">
              <w:t>Видача ветеринарно-санітарного паспорта на тварину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1D31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14:paraId="7882A67B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Закон України «Про дозвільну систему у сфері господарської діяльності»</w:t>
            </w:r>
          </w:p>
          <w:p w14:paraId="4739BA0A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3A108B" w:rsidRPr="00FB5E24" w14:paraId="132FA77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A2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639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134" w14:textId="77777777" w:rsidR="003A108B" w:rsidRPr="00625BAD" w:rsidRDefault="003A108B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>Видача ветеринарної довідки-при переміщенні в межах району (крім харчових продуктів тваринного та рослинного походження для споживання людиною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7016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873172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E1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34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F65" w14:textId="77777777" w:rsidR="003A108B" w:rsidRPr="00625BAD" w:rsidRDefault="003A108B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 xml:space="preserve">Видача міжнародних ветеринарних сертифікатів (для країн СНД-ветеринарних свідоцтв форми </w:t>
            </w:r>
            <w:r>
              <w:rPr>
                <w:lang w:val="uk-UA"/>
              </w:rPr>
              <w:t>№</w:t>
            </w:r>
            <w:r w:rsidRPr="00625BAD">
              <w:t xml:space="preserve">1, </w:t>
            </w:r>
            <w:r>
              <w:rPr>
                <w:lang w:val="uk-UA"/>
              </w:rPr>
              <w:t>№</w:t>
            </w:r>
            <w:r w:rsidRPr="00625BAD">
              <w:t xml:space="preserve">2 та </w:t>
            </w:r>
            <w:r>
              <w:rPr>
                <w:lang w:val="uk-UA"/>
              </w:rPr>
              <w:t>№</w:t>
            </w:r>
            <w:r w:rsidRPr="00625BAD">
              <w:t>3) –при переміщенні за межі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5170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6CC9217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28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9B7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5EB" w14:textId="77777777" w:rsidR="003A108B" w:rsidRPr="00625BAD" w:rsidRDefault="003A108B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 xml:space="preserve">Видача ветеринарних свідоцтв (для України-форми </w:t>
            </w:r>
            <w:r>
              <w:rPr>
                <w:lang w:val="uk-UA"/>
              </w:rPr>
              <w:t>№</w:t>
            </w:r>
            <w:r w:rsidRPr="00625BAD">
              <w:t xml:space="preserve">1 та </w:t>
            </w:r>
            <w:r>
              <w:rPr>
                <w:lang w:val="uk-UA"/>
              </w:rPr>
              <w:t>№</w:t>
            </w:r>
            <w:r w:rsidRPr="00625BAD">
              <w:t>2)</w:t>
            </w:r>
            <w:r>
              <w:rPr>
                <w:lang w:val="uk-UA"/>
              </w:rPr>
              <w:t xml:space="preserve"> </w:t>
            </w:r>
            <w:r w:rsidRPr="00625BAD">
              <w:t>-</w:t>
            </w:r>
            <w:r>
              <w:rPr>
                <w:lang w:val="uk-UA"/>
              </w:rPr>
              <w:t xml:space="preserve"> </w:t>
            </w:r>
            <w:r w:rsidRPr="00625BAD">
              <w:t>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1C8D" w14:textId="77777777" w:rsidR="003A108B" w:rsidRPr="00EA65BD" w:rsidRDefault="003A108B" w:rsidP="00B35EDE">
            <w:pPr>
              <w:jc w:val="both"/>
            </w:pPr>
          </w:p>
        </w:tc>
      </w:tr>
      <w:tr w:rsidR="003A108B" w:rsidRPr="00EA65BD" w14:paraId="24C1FEE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C2E" w14:textId="77777777" w:rsidR="003A108B" w:rsidRPr="00EA65BD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B6" w14:textId="77777777" w:rsidR="003A108B" w:rsidRPr="00EA65BD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A65B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FA7" w14:textId="77777777" w:rsidR="003A108B" w:rsidRPr="000D68C9" w:rsidRDefault="003A108B" w:rsidP="00B35EDE">
            <w:pPr>
              <w:spacing w:before="100" w:beforeAutospacing="1" w:after="100" w:afterAutospacing="1"/>
              <w:jc w:val="center"/>
            </w:pPr>
            <w:r w:rsidRPr="000D68C9">
              <w:rPr>
                <w:b/>
                <w:sz w:val="28"/>
                <w:szCs w:val="28"/>
                <w:lang w:val="uk-UA"/>
              </w:rPr>
              <w:t xml:space="preserve">Послуги у </w:t>
            </w:r>
            <w:r w:rsidRPr="000D68C9">
              <w:rPr>
                <w:b/>
                <w:sz w:val="28"/>
                <w:szCs w:val="28"/>
              </w:rPr>
              <w:t>сфері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державної реєстрації статутів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територіальних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громад,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юридичних осіб, громадських</w:t>
            </w:r>
            <w:r>
              <w:rPr>
                <w:b/>
                <w:sz w:val="28"/>
                <w:szCs w:val="28"/>
                <w:lang w:val="uk-UA"/>
              </w:rPr>
              <w:t xml:space="preserve"> ф</w:t>
            </w:r>
            <w:r w:rsidRPr="000D68C9">
              <w:rPr>
                <w:b/>
                <w:sz w:val="28"/>
                <w:szCs w:val="28"/>
              </w:rPr>
              <w:t>ормувань,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що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мають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статусу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юридичної особи,  фізичних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68C9">
              <w:rPr>
                <w:b/>
                <w:sz w:val="28"/>
                <w:szCs w:val="28"/>
              </w:rPr>
              <w:t>осіб – підприємців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0D68C9">
              <w:rPr>
                <w:b/>
                <w:bCs/>
                <w:sz w:val="28"/>
                <w:szCs w:val="28"/>
              </w:rPr>
              <w:t>друкованих засобів масової інформації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466ED3D9" w14:textId="77777777" w:rsidR="003A108B" w:rsidRPr="00EA65BD" w:rsidRDefault="003A108B" w:rsidP="00B35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108B" w:rsidRPr="00FB5E24" w14:paraId="7419FFA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C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20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2C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5B6" w14:textId="77777777" w:rsidR="003A108B" w:rsidRPr="0002065E" w:rsidRDefault="003A108B" w:rsidP="00B35EDE">
            <w:pPr>
              <w:pStyle w:val="a8"/>
              <w:spacing w:before="0" w:beforeAutospacing="0" w:after="0" w:afterAutospacing="0"/>
              <w:jc w:val="both"/>
            </w:pPr>
            <w:r w:rsidRPr="0002065E">
              <w:t>Державн</w:t>
            </w:r>
            <w:r w:rsidRPr="0002065E">
              <w:rPr>
                <w:lang w:val="uk-UA"/>
              </w:rPr>
              <w:t xml:space="preserve">а </w:t>
            </w:r>
            <w:r w:rsidRPr="0002065E">
              <w:t>реєстрація статуту</w:t>
            </w:r>
            <w:r w:rsidRPr="0002065E">
              <w:rPr>
                <w:lang w:val="uk-UA"/>
              </w:rPr>
              <w:t xml:space="preserve"> </w:t>
            </w:r>
            <w:r w:rsidRPr="0002065E">
              <w:t>територіальної</w:t>
            </w:r>
            <w:r w:rsidRPr="0002065E">
              <w:rPr>
                <w:lang w:val="uk-UA"/>
              </w:rPr>
              <w:t xml:space="preserve"> </w:t>
            </w:r>
            <w:r w:rsidRPr="0002065E">
              <w:t>громади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F76CEA" w14:textId="77777777" w:rsidR="003A108B" w:rsidRPr="00434A97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самоврядування»</w:t>
            </w:r>
          </w:p>
        </w:tc>
      </w:tr>
      <w:tr w:rsidR="003A108B" w:rsidRPr="00FB5E24" w14:paraId="28F8E81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82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D8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BA9" w14:textId="77777777" w:rsidR="003A108B" w:rsidRPr="0002065E" w:rsidRDefault="003A108B" w:rsidP="00B35EDE">
            <w:pPr>
              <w:pStyle w:val="a8"/>
              <w:spacing w:before="0" w:beforeAutospacing="0" w:after="0" w:afterAutospacing="0"/>
              <w:jc w:val="both"/>
            </w:pPr>
            <w:hyperlink r:id="rId15" w:tgtFrame="_blank" w:history="1">
              <w:r w:rsidRPr="0002065E">
                <w:rPr>
                  <w:rStyle w:val="a7"/>
                  <w:color w:val="auto"/>
                  <w:u w:val="none"/>
                </w:rPr>
                <w:t>Державн</w:t>
              </w:r>
              <w:r w:rsidRPr="0002065E">
                <w:rPr>
                  <w:rStyle w:val="a7"/>
                  <w:color w:val="auto"/>
                  <w:u w:val="none"/>
                  <w:lang w:val="uk-UA"/>
                </w:rPr>
                <w:t>а</w:t>
              </w:r>
              <w:r w:rsidRPr="0002065E">
                <w:rPr>
                  <w:rStyle w:val="a7"/>
                  <w:color w:val="auto"/>
                  <w:u w:val="none"/>
                </w:rPr>
                <w:t xml:space="preserve"> реєстраці</w:t>
              </w:r>
              <w:r w:rsidRPr="0002065E">
                <w:rPr>
                  <w:rStyle w:val="a7"/>
                  <w:color w:val="auto"/>
                  <w:u w:val="none"/>
                  <w:lang w:val="uk-UA"/>
                </w:rPr>
                <w:t>я</w:t>
              </w:r>
              <w:r w:rsidRPr="0002065E">
                <w:rPr>
                  <w:rStyle w:val="a7"/>
                  <w:color w:val="auto"/>
                  <w:u w:val="none"/>
                </w:rPr>
                <w:t xml:space="preserve"> змін до статуту територіальної громади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C0C3" w14:textId="77777777" w:rsidR="003A108B" w:rsidRPr="00EA65BD" w:rsidRDefault="003A108B" w:rsidP="00B35EDE">
            <w:pPr>
              <w:jc w:val="both"/>
            </w:pPr>
          </w:p>
        </w:tc>
      </w:tr>
      <w:tr w:rsidR="003A108B" w:rsidRPr="00FB5E24" w14:paraId="4F953EA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9F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A1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CE1" w14:textId="77777777" w:rsidR="003A108B" w:rsidRPr="0002065E" w:rsidRDefault="003A108B" w:rsidP="00B35EDE">
            <w:pPr>
              <w:pStyle w:val="a8"/>
              <w:spacing w:before="0" w:beforeAutospacing="0" w:after="0" w:afterAutospacing="0"/>
              <w:jc w:val="both"/>
            </w:pPr>
            <w:hyperlink r:id="rId16" w:tgtFrame="_blank" w:history="1">
              <w:r w:rsidRPr="0002065E">
                <w:rPr>
                  <w:rStyle w:val="a7"/>
                  <w:color w:val="auto"/>
                  <w:u w:val="none"/>
                </w:rPr>
                <w:t>Скасування державної реєстрації статуту територіальної громади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3C91" w14:textId="77777777" w:rsidR="003A108B" w:rsidRPr="00EA65BD" w:rsidRDefault="003A108B" w:rsidP="00B35EDE">
            <w:pPr>
              <w:jc w:val="both"/>
            </w:pPr>
          </w:p>
        </w:tc>
      </w:tr>
      <w:tr w:rsidR="003A108B" w:rsidRPr="00FB5E24" w14:paraId="06B11D8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41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1E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288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hyperlink r:id="rId17" w:tgtFrame="_blank" w:history="1">
              <w:r w:rsidRPr="0002065E">
                <w:rPr>
                  <w:lang w:val="uk-UA"/>
                </w:rPr>
                <w:t>Видача дубліката свідоцтва про</w:t>
              </w:r>
              <w:r w:rsidRPr="0002065E">
                <w:t> </w:t>
              </w:r>
              <w:r w:rsidRPr="0002065E">
                <w:rPr>
                  <w:lang w:val="uk-UA"/>
                </w:rPr>
                <w:t>державну реєстрацію статуту територіальної громади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F3AE" w14:textId="77777777" w:rsidR="003A108B" w:rsidRPr="00270ADF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41711B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AD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F2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901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</w:pPr>
            <w:r w:rsidRPr="0002065E">
              <w:rPr>
                <w:lang w:val="uk-UA"/>
              </w:rPr>
              <w:t>Д</w:t>
            </w:r>
            <w:r w:rsidRPr="0002065E">
              <w:t>ержавн</w:t>
            </w:r>
            <w:r w:rsidRPr="0002065E">
              <w:rPr>
                <w:lang w:val="uk-UA"/>
              </w:rPr>
              <w:t>а</w:t>
            </w:r>
            <w:r w:rsidRPr="0002065E">
              <w:t xml:space="preserve"> реєстраці</w:t>
            </w:r>
            <w:r w:rsidRPr="0002065E">
              <w:rPr>
                <w:lang w:val="uk-UA"/>
              </w:rPr>
              <w:t>я</w:t>
            </w:r>
            <w:r w:rsidRPr="0002065E">
              <w:t xml:space="preserve"> створення творчої спілки, територіального осередку творчої спілки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47570" w14:textId="77777777" w:rsidR="003A108B" w:rsidRDefault="003A108B" w:rsidP="00B35EDE">
            <w:pPr>
              <w:jc w:val="both"/>
            </w:pPr>
            <w:r w:rsidRPr="006375FB">
              <w:t>Закон України «Про професійних творчих працівників та</w:t>
            </w:r>
            <w:r>
              <w:rPr>
                <w:lang w:val="uk-UA"/>
              </w:rPr>
              <w:t xml:space="preserve"> </w:t>
            </w:r>
            <w:r w:rsidRPr="006375FB">
              <w:t>творчі</w:t>
            </w:r>
            <w:r>
              <w:rPr>
                <w:lang w:val="uk-UA"/>
              </w:rPr>
              <w:t xml:space="preserve"> </w:t>
            </w:r>
            <w:r w:rsidRPr="006375FB">
              <w:t>спілки»</w:t>
            </w:r>
          </w:p>
          <w:p w14:paraId="0189F467" w14:textId="77777777" w:rsidR="003A108B" w:rsidRPr="006375FB" w:rsidRDefault="003A108B" w:rsidP="00B35EDE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r w:rsidRPr="006375FB">
              <w:t>України</w:t>
            </w:r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r w:rsidRPr="006375FB">
              <w:t>державну</w:t>
            </w:r>
            <w:r>
              <w:rPr>
                <w:lang w:val="uk-UA"/>
              </w:rPr>
              <w:t xml:space="preserve"> р</w:t>
            </w:r>
            <w:r w:rsidRPr="006375FB">
              <w:t>еєстрацію</w:t>
            </w:r>
            <w:r>
              <w:rPr>
                <w:lang w:val="uk-UA"/>
              </w:rPr>
              <w:t xml:space="preserve"> </w:t>
            </w:r>
            <w:r w:rsidRPr="006375FB">
              <w:t>юридичних</w:t>
            </w:r>
            <w:r>
              <w:rPr>
                <w:lang w:val="uk-UA"/>
              </w:rPr>
              <w:t xml:space="preserve"> </w:t>
            </w:r>
            <w:r w:rsidRPr="006375FB">
              <w:t>осіб,</w:t>
            </w:r>
            <w:r>
              <w:rPr>
                <w:lang w:val="uk-UA"/>
              </w:rPr>
              <w:t xml:space="preserve"> </w:t>
            </w:r>
            <w:r w:rsidRPr="006375FB">
              <w:t>фізичних</w:t>
            </w:r>
            <w:r>
              <w:rPr>
                <w:lang w:val="uk-UA"/>
              </w:rPr>
              <w:t xml:space="preserve"> </w:t>
            </w:r>
            <w:r w:rsidRPr="006375FB"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r w:rsidRPr="006375FB">
              <w:t>громадських</w:t>
            </w:r>
            <w:r>
              <w:rPr>
                <w:lang w:val="uk-UA"/>
              </w:rPr>
              <w:t xml:space="preserve"> </w:t>
            </w:r>
            <w:r w:rsidRPr="006375FB">
              <w:t>формувань»</w:t>
            </w:r>
          </w:p>
          <w:p w14:paraId="2471B510" w14:textId="77777777" w:rsidR="003A108B" w:rsidRDefault="003A108B" w:rsidP="00B35EDE">
            <w:pPr>
              <w:jc w:val="both"/>
            </w:pPr>
          </w:p>
          <w:p w14:paraId="393BEFA5" w14:textId="77777777" w:rsidR="003A108B" w:rsidRDefault="003A108B" w:rsidP="00B35EDE">
            <w:pPr>
              <w:jc w:val="both"/>
            </w:pPr>
          </w:p>
          <w:p w14:paraId="4B656133" w14:textId="77777777" w:rsidR="003A108B" w:rsidRDefault="003A108B" w:rsidP="00B35EDE">
            <w:pPr>
              <w:jc w:val="both"/>
            </w:pPr>
          </w:p>
          <w:p w14:paraId="0B4EB201" w14:textId="77777777" w:rsidR="003A108B" w:rsidRDefault="003A108B" w:rsidP="00B35EDE">
            <w:pPr>
              <w:jc w:val="both"/>
            </w:pPr>
          </w:p>
          <w:p w14:paraId="650F86FC" w14:textId="77777777" w:rsidR="003A108B" w:rsidRDefault="003A108B" w:rsidP="00B35EDE">
            <w:pPr>
              <w:jc w:val="both"/>
            </w:pPr>
          </w:p>
          <w:p w14:paraId="1FBA5B59" w14:textId="77777777" w:rsidR="003A108B" w:rsidRDefault="003A108B" w:rsidP="00B35EDE">
            <w:pPr>
              <w:jc w:val="both"/>
            </w:pPr>
          </w:p>
          <w:p w14:paraId="4B4F2B17" w14:textId="77777777" w:rsidR="003A108B" w:rsidRDefault="003A108B" w:rsidP="00B35EDE">
            <w:pPr>
              <w:jc w:val="both"/>
            </w:pPr>
          </w:p>
          <w:p w14:paraId="3734EF51" w14:textId="77777777" w:rsidR="003A108B" w:rsidRDefault="003A108B" w:rsidP="00B35EDE">
            <w:pPr>
              <w:jc w:val="both"/>
            </w:pPr>
          </w:p>
          <w:p w14:paraId="04CDC7BA" w14:textId="77777777" w:rsidR="003A108B" w:rsidRDefault="003A108B" w:rsidP="00B35EDE">
            <w:pPr>
              <w:jc w:val="both"/>
            </w:pPr>
          </w:p>
          <w:p w14:paraId="6573E11E" w14:textId="77777777" w:rsidR="003A108B" w:rsidRDefault="003A108B" w:rsidP="00B35EDE">
            <w:pPr>
              <w:jc w:val="both"/>
            </w:pPr>
          </w:p>
          <w:p w14:paraId="29901EBB" w14:textId="77777777" w:rsidR="003A108B" w:rsidRDefault="003A108B" w:rsidP="00B35EDE">
            <w:pPr>
              <w:jc w:val="both"/>
            </w:pPr>
          </w:p>
          <w:p w14:paraId="18F7B5D1" w14:textId="77777777" w:rsidR="003A108B" w:rsidRDefault="003A108B" w:rsidP="00B35EDE">
            <w:pPr>
              <w:jc w:val="both"/>
            </w:pPr>
          </w:p>
          <w:p w14:paraId="7206CA25" w14:textId="77777777" w:rsidR="003A108B" w:rsidRDefault="003A108B" w:rsidP="00B35EDE">
            <w:pPr>
              <w:jc w:val="both"/>
            </w:pPr>
          </w:p>
          <w:p w14:paraId="0985E8A1" w14:textId="77777777" w:rsidR="003A108B" w:rsidRDefault="003A108B" w:rsidP="00B35EDE">
            <w:pPr>
              <w:jc w:val="both"/>
            </w:pPr>
          </w:p>
          <w:p w14:paraId="713A0D47" w14:textId="77777777" w:rsidR="003A108B" w:rsidRDefault="003A108B" w:rsidP="00B35EDE">
            <w:pPr>
              <w:jc w:val="both"/>
            </w:pPr>
          </w:p>
          <w:p w14:paraId="5B1C3DC0" w14:textId="77777777" w:rsidR="003A108B" w:rsidRDefault="003A108B" w:rsidP="00B35EDE">
            <w:pPr>
              <w:jc w:val="both"/>
            </w:pPr>
          </w:p>
          <w:p w14:paraId="6579CA63" w14:textId="77777777" w:rsidR="003A108B" w:rsidRDefault="003A108B" w:rsidP="00B35EDE">
            <w:pPr>
              <w:jc w:val="both"/>
            </w:pPr>
          </w:p>
          <w:p w14:paraId="0C56176D" w14:textId="77777777" w:rsidR="003A108B" w:rsidRDefault="003A108B" w:rsidP="00B35EDE">
            <w:pPr>
              <w:jc w:val="both"/>
            </w:pPr>
          </w:p>
          <w:p w14:paraId="5DCD73CF" w14:textId="77777777" w:rsidR="003A108B" w:rsidRDefault="003A108B" w:rsidP="00B35EDE">
            <w:pPr>
              <w:jc w:val="both"/>
            </w:pPr>
          </w:p>
          <w:p w14:paraId="2DE0A36B" w14:textId="77777777" w:rsidR="003A108B" w:rsidRDefault="003A108B" w:rsidP="00B35EDE">
            <w:pPr>
              <w:jc w:val="both"/>
            </w:pPr>
          </w:p>
          <w:p w14:paraId="1DEA03D5" w14:textId="77777777" w:rsidR="003A108B" w:rsidRDefault="003A108B" w:rsidP="00B35EDE">
            <w:pPr>
              <w:jc w:val="both"/>
            </w:pPr>
          </w:p>
          <w:p w14:paraId="35A1D28E" w14:textId="77777777" w:rsidR="003A108B" w:rsidRDefault="003A108B" w:rsidP="00B35EDE">
            <w:pPr>
              <w:jc w:val="both"/>
            </w:pPr>
          </w:p>
          <w:p w14:paraId="1C1752B3" w14:textId="77777777" w:rsidR="003A108B" w:rsidRDefault="003A108B" w:rsidP="00B35EDE">
            <w:pPr>
              <w:jc w:val="both"/>
            </w:pPr>
          </w:p>
          <w:p w14:paraId="45CC70F2" w14:textId="77777777" w:rsidR="003A108B" w:rsidRDefault="003A108B" w:rsidP="00B35EDE">
            <w:pPr>
              <w:jc w:val="both"/>
            </w:pPr>
          </w:p>
          <w:p w14:paraId="4F15DE89" w14:textId="77777777" w:rsidR="003A108B" w:rsidRDefault="003A108B" w:rsidP="00B35EDE">
            <w:pPr>
              <w:jc w:val="both"/>
            </w:pPr>
          </w:p>
          <w:p w14:paraId="150719D2" w14:textId="77777777" w:rsidR="003A108B" w:rsidRDefault="003A108B" w:rsidP="00B35EDE">
            <w:pPr>
              <w:jc w:val="both"/>
            </w:pPr>
          </w:p>
          <w:p w14:paraId="4C763DEB" w14:textId="77777777" w:rsidR="003A108B" w:rsidRDefault="003A108B" w:rsidP="00B35EDE">
            <w:pPr>
              <w:jc w:val="both"/>
            </w:pPr>
          </w:p>
          <w:p w14:paraId="6F3235C9" w14:textId="77777777" w:rsidR="003A108B" w:rsidRDefault="003A108B" w:rsidP="00B35EDE">
            <w:pPr>
              <w:jc w:val="both"/>
            </w:pPr>
            <w:r w:rsidRPr="006375FB">
              <w:t>Закон України «Про професійних творчих працівників та</w:t>
            </w:r>
            <w:r>
              <w:rPr>
                <w:lang w:val="uk-UA"/>
              </w:rPr>
              <w:t xml:space="preserve"> </w:t>
            </w:r>
            <w:r w:rsidRPr="006375FB">
              <w:t>творчі</w:t>
            </w:r>
            <w:r>
              <w:rPr>
                <w:lang w:val="uk-UA"/>
              </w:rPr>
              <w:t xml:space="preserve"> </w:t>
            </w:r>
            <w:r w:rsidRPr="006375FB">
              <w:t>спілки»</w:t>
            </w:r>
          </w:p>
          <w:p w14:paraId="744662EB" w14:textId="77777777" w:rsidR="003A108B" w:rsidRPr="006375FB" w:rsidRDefault="003A108B" w:rsidP="00B35EDE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r w:rsidRPr="006375FB">
              <w:t>України</w:t>
            </w:r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r w:rsidRPr="006375FB">
              <w:t>державну</w:t>
            </w:r>
            <w:r>
              <w:rPr>
                <w:lang w:val="uk-UA"/>
              </w:rPr>
              <w:t xml:space="preserve"> р</w:t>
            </w:r>
            <w:r w:rsidRPr="006375FB">
              <w:t>еєстрацію</w:t>
            </w:r>
            <w:r>
              <w:rPr>
                <w:lang w:val="uk-UA"/>
              </w:rPr>
              <w:t xml:space="preserve"> </w:t>
            </w:r>
            <w:r w:rsidRPr="006375FB">
              <w:t>юридичних</w:t>
            </w:r>
            <w:r>
              <w:rPr>
                <w:lang w:val="uk-UA"/>
              </w:rPr>
              <w:t xml:space="preserve"> </w:t>
            </w:r>
            <w:r w:rsidRPr="006375FB">
              <w:t>осіб,</w:t>
            </w:r>
            <w:r>
              <w:rPr>
                <w:lang w:val="uk-UA"/>
              </w:rPr>
              <w:t xml:space="preserve"> </w:t>
            </w:r>
            <w:r w:rsidRPr="006375FB">
              <w:t>фізичних</w:t>
            </w:r>
            <w:r>
              <w:rPr>
                <w:lang w:val="uk-UA"/>
              </w:rPr>
              <w:t xml:space="preserve"> </w:t>
            </w:r>
            <w:r w:rsidRPr="006375FB"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r w:rsidRPr="006375FB">
              <w:t>громадських</w:t>
            </w:r>
            <w:r>
              <w:rPr>
                <w:lang w:val="uk-UA"/>
              </w:rPr>
              <w:t xml:space="preserve"> </w:t>
            </w:r>
            <w:r w:rsidRPr="006375FB">
              <w:t>формувань»</w:t>
            </w:r>
          </w:p>
          <w:p w14:paraId="4B4DB7CC" w14:textId="77777777" w:rsidR="003A108B" w:rsidRDefault="003A108B" w:rsidP="00B35EDE">
            <w:pPr>
              <w:jc w:val="both"/>
            </w:pPr>
          </w:p>
          <w:p w14:paraId="7F90F2A2" w14:textId="77777777" w:rsidR="003A108B" w:rsidRDefault="003A108B" w:rsidP="00B35EDE">
            <w:pPr>
              <w:jc w:val="both"/>
            </w:pPr>
          </w:p>
          <w:p w14:paraId="76B935C5" w14:textId="77777777" w:rsidR="003A108B" w:rsidRDefault="003A108B" w:rsidP="00B35EDE">
            <w:pPr>
              <w:jc w:val="both"/>
            </w:pPr>
          </w:p>
          <w:p w14:paraId="3A50CFC3" w14:textId="77777777" w:rsidR="003A108B" w:rsidRDefault="003A108B" w:rsidP="00B35EDE">
            <w:pPr>
              <w:jc w:val="both"/>
            </w:pPr>
          </w:p>
          <w:p w14:paraId="493F35CB" w14:textId="77777777" w:rsidR="003A108B" w:rsidRDefault="003A108B" w:rsidP="00B35EDE">
            <w:pPr>
              <w:jc w:val="both"/>
            </w:pPr>
          </w:p>
          <w:p w14:paraId="18FF914D" w14:textId="77777777" w:rsidR="003A108B" w:rsidRDefault="003A108B" w:rsidP="00B35EDE">
            <w:pPr>
              <w:jc w:val="both"/>
            </w:pPr>
          </w:p>
          <w:p w14:paraId="1F7607AC" w14:textId="77777777" w:rsidR="003A108B" w:rsidRDefault="003A108B" w:rsidP="00B35EDE">
            <w:pPr>
              <w:jc w:val="both"/>
            </w:pPr>
          </w:p>
          <w:p w14:paraId="0E111D04" w14:textId="77777777" w:rsidR="003A108B" w:rsidRDefault="003A108B" w:rsidP="00B35EDE">
            <w:pPr>
              <w:jc w:val="both"/>
            </w:pPr>
          </w:p>
          <w:p w14:paraId="4192D987" w14:textId="77777777" w:rsidR="003A108B" w:rsidRDefault="003A108B" w:rsidP="00B35EDE">
            <w:pPr>
              <w:jc w:val="both"/>
            </w:pPr>
          </w:p>
          <w:p w14:paraId="39AFD6ED" w14:textId="77777777" w:rsidR="003A108B" w:rsidRDefault="003A108B" w:rsidP="00B35EDE">
            <w:pPr>
              <w:jc w:val="both"/>
            </w:pPr>
          </w:p>
          <w:p w14:paraId="29D5157F" w14:textId="77777777" w:rsidR="003A108B" w:rsidRDefault="003A108B" w:rsidP="00B35EDE">
            <w:pPr>
              <w:jc w:val="both"/>
            </w:pPr>
          </w:p>
          <w:p w14:paraId="6EA662FB" w14:textId="77777777" w:rsidR="003A108B" w:rsidRDefault="003A108B" w:rsidP="00B35EDE">
            <w:pPr>
              <w:jc w:val="both"/>
            </w:pPr>
          </w:p>
          <w:p w14:paraId="003019B8" w14:textId="77777777" w:rsidR="003A108B" w:rsidRDefault="003A108B" w:rsidP="00B35EDE">
            <w:pPr>
              <w:jc w:val="both"/>
            </w:pPr>
          </w:p>
          <w:p w14:paraId="505755ED" w14:textId="77777777" w:rsidR="003A108B" w:rsidRDefault="003A108B" w:rsidP="00B35EDE">
            <w:pPr>
              <w:jc w:val="both"/>
            </w:pPr>
          </w:p>
          <w:p w14:paraId="418833C6" w14:textId="77777777" w:rsidR="003A108B" w:rsidRDefault="003A108B" w:rsidP="00B35EDE">
            <w:pPr>
              <w:jc w:val="both"/>
            </w:pPr>
          </w:p>
          <w:p w14:paraId="21371084" w14:textId="77777777" w:rsidR="003A108B" w:rsidRDefault="003A108B" w:rsidP="00B35EDE">
            <w:pPr>
              <w:jc w:val="both"/>
            </w:pPr>
          </w:p>
          <w:p w14:paraId="58816CC5" w14:textId="77777777" w:rsidR="003A108B" w:rsidRDefault="003A108B" w:rsidP="00B35EDE">
            <w:pPr>
              <w:jc w:val="both"/>
            </w:pPr>
          </w:p>
          <w:p w14:paraId="7836B314" w14:textId="77777777" w:rsidR="003A108B" w:rsidRDefault="003A108B" w:rsidP="00B35EDE">
            <w:pPr>
              <w:jc w:val="both"/>
            </w:pPr>
          </w:p>
          <w:p w14:paraId="65810D96" w14:textId="77777777" w:rsidR="003A108B" w:rsidRDefault="003A108B" w:rsidP="00B35EDE">
            <w:pPr>
              <w:jc w:val="both"/>
            </w:pPr>
          </w:p>
          <w:p w14:paraId="22F30F22" w14:textId="77777777" w:rsidR="003A108B" w:rsidRDefault="003A108B" w:rsidP="00B35EDE">
            <w:pPr>
              <w:jc w:val="both"/>
            </w:pPr>
          </w:p>
          <w:p w14:paraId="61984472" w14:textId="77777777" w:rsidR="003A108B" w:rsidRDefault="003A108B" w:rsidP="00B35EDE">
            <w:pPr>
              <w:jc w:val="both"/>
            </w:pPr>
          </w:p>
          <w:p w14:paraId="2986B2FD" w14:textId="77777777" w:rsidR="003A108B" w:rsidRDefault="003A108B" w:rsidP="00B35EDE">
            <w:pPr>
              <w:jc w:val="both"/>
            </w:pPr>
          </w:p>
          <w:p w14:paraId="2F8D6B21" w14:textId="77777777" w:rsidR="003A108B" w:rsidRDefault="003A108B" w:rsidP="00B35EDE">
            <w:pPr>
              <w:jc w:val="both"/>
            </w:pPr>
          </w:p>
          <w:p w14:paraId="5F5394F2" w14:textId="77777777" w:rsidR="003A108B" w:rsidRDefault="003A108B" w:rsidP="00B35EDE">
            <w:pPr>
              <w:jc w:val="both"/>
            </w:pPr>
          </w:p>
          <w:p w14:paraId="2485FE74" w14:textId="77777777" w:rsidR="003A108B" w:rsidRDefault="003A108B" w:rsidP="00B35EDE">
            <w:pPr>
              <w:jc w:val="both"/>
            </w:pPr>
          </w:p>
          <w:p w14:paraId="437F6941" w14:textId="77777777" w:rsidR="003A108B" w:rsidRDefault="003A108B" w:rsidP="00B35EDE">
            <w:pPr>
              <w:jc w:val="both"/>
            </w:pPr>
          </w:p>
          <w:p w14:paraId="09F5B689" w14:textId="77777777" w:rsidR="003A108B" w:rsidRDefault="003A108B" w:rsidP="00B35EDE">
            <w:pPr>
              <w:jc w:val="both"/>
            </w:pPr>
          </w:p>
          <w:p w14:paraId="32686A08" w14:textId="77777777" w:rsidR="003A108B" w:rsidRDefault="003A108B" w:rsidP="00B35EDE">
            <w:pPr>
              <w:jc w:val="both"/>
            </w:pPr>
          </w:p>
          <w:p w14:paraId="6AB87A96" w14:textId="77777777" w:rsidR="003A108B" w:rsidRDefault="003A108B" w:rsidP="00B35EDE">
            <w:pPr>
              <w:jc w:val="both"/>
            </w:pPr>
          </w:p>
          <w:p w14:paraId="4243C9D9" w14:textId="77777777" w:rsidR="003A108B" w:rsidRDefault="003A108B" w:rsidP="00B35EDE">
            <w:pPr>
              <w:jc w:val="both"/>
            </w:pPr>
          </w:p>
          <w:p w14:paraId="3DA35F40" w14:textId="77777777" w:rsidR="003A108B" w:rsidRDefault="003A108B" w:rsidP="00B35EDE">
            <w:pPr>
              <w:jc w:val="both"/>
            </w:pPr>
          </w:p>
          <w:p w14:paraId="3F89F6C9" w14:textId="77777777" w:rsidR="003A108B" w:rsidRDefault="003A108B" w:rsidP="00B35EDE">
            <w:pPr>
              <w:jc w:val="both"/>
            </w:pPr>
          </w:p>
          <w:p w14:paraId="2ACD6360" w14:textId="77777777" w:rsidR="003A108B" w:rsidRDefault="003A108B" w:rsidP="00B35EDE">
            <w:pPr>
              <w:jc w:val="both"/>
            </w:pPr>
          </w:p>
          <w:p w14:paraId="246A1200" w14:textId="77777777" w:rsidR="003A108B" w:rsidRDefault="003A108B" w:rsidP="00B35EDE">
            <w:pPr>
              <w:jc w:val="both"/>
            </w:pPr>
          </w:p>
          <w:p w14:paraId="14413F5A" w14:textId="77777777" w:rsidR="003A108B" w:rsidRDefault="003A108B" w:rsidP="00B35EDE">
            <w:pPr>
              <w:jc w:val="both"/>
            </w:pPr>
          </w:p>
          <w:p w14:paraId="26281FC3" w14:textId="77777777" w:rsidR="003A108B" w:rsidRDefault="003A108B" w:rsidP="00B35EDE">
            <w:pPr>
              <w:jc w:val="both"/>
            </w:pPr>
          </w:p>
          <w:p w14:paraId="6C573AED" w14:textId="77777777" w:rsidR="003A108B" w:rsidRDefault="003A108B" w:rsidP="00B35EDE">
            <w:pPr>
              <w:jc w:val="both"/>
            </w:pPr>
          </w:p>
          <w:p w14:paraId="697C940D" w14:textId="77777777" w:rsidR="003A108B" w:rsidRDefault="003A108B" w:rsidP="00B35EDE">
            <w:pPr>
              <w:jc w:val="both"/>
            </w:pPr>
          </w:p>
          <w:p w14:paraId="6B489D99" w14:textId="77777777" w:rsidR="003A108B" w:rsidRDefault="003A108B" w:rsidP="00B35EDE">
            <w:pPr>
              <w:jc w:val="both"/>
            </w:pPr>
            <w:r w:rsidRPr="006375FB">
              <w:t>Закон України «Про професійних творчих працівників та</w:t>
            </w:r>
            <w:r>
              <w:rPr>
                <w:lang w:val="uk-UA"/>
              </w:rPr>
              <w:t xml:space="preserve"> </w:t>
            </w:r>
            <w:r w:rsidRPr="006375FB">
              <w:t>творчі</w:t>
            </w:r>
            <w:r>
              <w:rPr>
                <w:lang w:val="uk-UA"/>
              </w:rPr>
              <w:t xml:space="preserve"> </w:t>
            </w:r>
            <w:r w:rsidRPr="006375FB">
              <w:t>спілки»</w:t>
            </w:r>
          </w:p>
          <w:p w14:paraId="5BD2DF7B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r w:rsidRPr="006375FB">
              <w:t>України</w:t>
            </w:r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r w:rsidRPr="006375FB">
              <w:t>державну</w:t>
            </w:r>
            <w:r>
              <w:rPr>
                <w:lang w:val="uk-UA"/>
              </w:rPr>
              <w:t xml:space="preserve"> р</w:t>
            </w:r>
            <w:r w:rsidRPr="006375FB">
              <w:t>еєстрацію</w:t>
            </w:r>
            <w:r>
              <w:rPr>
                <w:lang w:val="uk-UA"/>
              </w:rPr>
              <w:t xml:space="preserve"> </w:t>
            </w:r>
            <w:r w:rsidRPr="006375FB">
              <w:t>юридичних</w:t>
            </w:r>
            <w:r>
              <w:rPr>
                <w:lang w:val="uk-UA"/>
              </w:rPr>
              <w:t xml:space="preserve"> </w:t>
            </w:r>
            <w:r w:rsidRPr="006375FB">
              <w:t>осіб,</w:t>
            </w:r>
            <w:r>
              <w:rPr>
                <w:lang w:val="uk-UA"/>
              </w:rPr>
              <w:t xml:space="preserve"> </w:t>
            </w:r>
            <w:r w:rsidRPr="006375FB">
              <w:t>фізичних</w:t>
            </w:r>
            <w:r>
              <w:rPr>
                <w:lang w:val="uk-UA"/>
              </w:rPr>
              <w:t xml:space="preserve"> </w:t>
            </w:r>
            <w:r w:rsidRPr="006375FB"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r w:rsidRPr="006375FB">
              <w:t>громадських</w:t>
            </w:r>
            <w:r>
              <w:rPr>
                <w:lang w:val="uk-UA"/>
              </w:rPr>
              <w:t xml:space="preserve"> </w:t>
            </w:r>
            <w:r w:rsidRPr="006375FB">
              <w:t>формувань»</w:t>
            </w:r>
          </w:p>
          <w:p w14:paraId="43D456E9" w14:textId="77777777" w:rsidR="003A108B" w:rsidRPr="006375F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61DB6B4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67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40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130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01D6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16821C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1E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31F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970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 творчу спілку, територіальний осередок творчої спілки, 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A9AF9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C570B8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7D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291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7E3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366A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569E3C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6F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30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777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AB7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215886F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AE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1C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167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96E3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64166F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46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7E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C80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творчої спілки, територіального осередку творчої спілки в результаті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BD57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AF0055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3BF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B0D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472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3146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73C448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22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33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535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 професійну спілку, об'єднання професійних спілок, організації професійних спілок,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E3AA3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9B1129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33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8D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151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 професійну спілку, організацію професійних спілок, об'єднання професійних спілок, 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72206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D98E7E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04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8B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17E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B04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6030A4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E7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8A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AAE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EF82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062AE9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171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8A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B9E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професійної спілки, організації професійних спілок, об'єднання професійних спілок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3DAED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AD05AE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6F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D9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E38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професійної спілки, організації професійних спілок, об'єднання професійних спілок в результаті 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778D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B3A57C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5D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1A4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DAD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ECB4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EBE45D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BC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E80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4F9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 організацію роботодавців, об'єднання організацій роботодавців,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15171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514F42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1F4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B9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43F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реєстрації змін до відомостей про організацію роботодавців, об'єднання організацій роботодавців, що містяться в Єдиному державному реєстрі юридичних, фізичних осіб-підприємців та громадських формувань, у тому числі змін до установчих документі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3B6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580801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C6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5E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B7E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FA0D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7F9997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09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970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A41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F2775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DB6C65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5B1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14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F2B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організації роботодавців, об'єднання організацій роботодавців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6552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273F2B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ED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2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42B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організації роботодавців, об'єднання організацій роботодавців в результаті 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9BD67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5DD458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EDF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80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81B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B0CB" w14:textId="77777777" w:rsidR="003A108B" w:rsidRPr="000B0DB7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0D6B42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19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86F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296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включення відомостей про громадське об'єднання, зареєстроване до 01 липня 2004 року, відомості про яке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03A5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6F619B7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C2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03D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ADA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 громадське об'єднання, 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5D1B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236450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916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75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0AD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виділ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E238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E6C48F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DA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86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EE3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 припинення 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0BD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CC0A37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B1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9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CA6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9EC5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2486B1A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30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310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AC7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громадського об'єднання в результаті його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3673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2F97AB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96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8C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86A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громадського об'єднання в результаті його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BA51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44736A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EA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B70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3EC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відокремленого підрозділу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7E5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DAD322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84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54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90A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внесення змін до відомостей про відокремлений підрозділ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5553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41B6B7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78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9F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5D8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відокремленого підрозділу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11123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6F4B77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8E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BE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7DE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75257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675257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675257">
              <w:rPr>
                <w:lang w:val="uk-UA"/>
              </w:rPr>
              <w:t xml:space="preserve">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3A8C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0C8255A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42D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F4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B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 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4A95F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30D146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E6A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98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E84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структурного утворення політичної партії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ACE4F" w14:textId="77777777" w:rsidR="003A108B" w:rsidRDefault="003A108B" w:rsidP="00B35EDE">
            <w:pPr>
              <w:jc w:val="both"/>
            </w:pPr>
            <w:r w:rsidRPr="0002065E">
              <w:t>Закон</w:t>
            </w:r>
            <w:r>
              <w:rPr>
                <w:lang w:val="uk-UA"/>
              </w:rPr>
              <w:t xml:space="preserve"> </w:t>
            </w:r>
            <w:r w:rsidRPr="0002065E">
              <w:t>України</w:t>
            </w:r>
            <w:r>
              <w:rPr>
                <w:lang w:val="uk-UA"/>
              </w:rPr>
              <w:t xml:space="preserve"> </w:t>
            </w:r>
            <w:r w:rsidRPr="0002065E">
              <w:t>«Про</w:t>
            </w:r>
            <w:r>
              <w:rPr>
                <w:lang w:val="uk-UA"/>
              </w:rPr>
              <w:t xml:space="preserve"> </w:t>
            </w:r>
            <w:r w:rsidRPr="0002065E">
              <w:t>політичні</w:t>
            </w:r>
            <w:r>
              <w:rPr>
                <w:lang w:val="uk-UA"/>
              </w:rPr>
              <w:t xml:space="preserve"> </w:t>
            </w:r>
            <w:r w:rsidRPr="0002065E">
              <w:t>партії</w:t>
            </w:r>
            <w:r>
              <w:rPr>
                <w:lang w:val="uk-UA"/>
              </w:rPr>
              <w:t xml:space="preserve"> </w:t>
            </w:r>
            <w:r w:rsidRPr="0002065E">
              <w:t>в</w:t>
            </w:r>
            <w:r>
              <w:rPr>
                <w:lang w:val="uk-UA"/>
              </w:rPr>
              <w:t xml:space="preserve"> </w:t>
            </w:r>
            <w:r w:rsidRPr="0002065E">
              <w:t>Україні»</w:t>
            </w:r>
          </w:p>
          <w:p w14:paraId="11899D52" w14:textId="77777777" w:rsidR="003A108B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  <w:p w14:paraId="6765067D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29B6CFFD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6555E9EF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2BFC6B8A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0DB64E53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25E77AAE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3C5A255A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6957B3C0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6497C695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2DAA294E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73FF73BE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2A083B22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18D14B9D" w14:textId="77777777" w:rsidR="003A108B" w:rsidRDefault="003A108B" w:rsidP="00B35EDE">
            <w:pPr>
              <w:jc w:val="both"/>
              <w:rPr>
                <w:lang w:val="uk-UA"/>
              </w:rPr>
            </w:pPr>
          </w:p>
          <w:p w14:paraId="304E8BB8" w14:textId="77777777" w:rsidR="003A108B" w:rsidRDefault="003A108B" w:rsidP="00B35EDE">
            <w:pPr>
              <w:jc w:val="both"/>
            </w:pPr>
            <w:r w:rsidRPr="0002065E">
              <w:t>Закон</w:t>
            </w:r>
            <w:r>
              <w:rPr>
                <w:lang w:val="uk-UA"/>
              </w:rPr>
              <w:t xml:space="preserve"> </w:t>
            </w:r>
            <w:r w:rsidRPr="0002065E">
              <w:t>України</w:t>
            </w:r>
            <w:r>
              <w:rPr>
                <w:lang w:val="uk-UA"/>
              </w:rPr>
              <w:t xml:space="preserve"> </w:t>
            </w:r>
            <w:r w:rsidRPr="0002065E">
              <w:t>«Про</w:t>
            </w:r>
            <w:r>
              <w:rPr>
                <w:lang w:val="uk-UA"/>
              </w:rPr>
              <w:t xml:space="preserve"> </w:t>
            </w:r>
            <w:r w:rsidRPr="0002065E">
              <w:t>політичні</w:t>
            </w:r>
            <w:r>
              <w:rPr>
                <w:lang w:val="uk-UA"/>
              </w:rPr>
              <w:t xml:space="preserve"> </w:t>
            </w:r>
            <w:r w:rsidRPr="0002065E">
              <w:t>партії</w:t>
            </w:r>
            <w:r>
              <w:rPr>
                <w:lang w:val="uk-UA"/>
              </w:rPr>
              <w:t xml:space="preserve"> </w:t>
            </w:r>
            <w:r w:rsidRPr="0002065E">
              <w:t>в</w:t>
            </w:r>
            <w:r>
              <w:rPr>
                <w:lang w:val="uk-UA"/>
              </w:rPr>
              <w:t xml:space="preserve"> </w:t>
            </w:r>
            <w:r w:rsidRPr="0002065E">
              <w:t>Україні»</w:t>
            </w:r>
          </w:p>
          <w:p w14:paraId="5052E8D6" w14:textId="77777777" w:rsidR="003A108B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  <w:p w14:paraId="17BB2F2A" w14:textId="77777777" w:rsidR="003A108B" w:rsidRPr="000D14F3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0015D54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651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98D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292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включення відомостей про  структурне утворення політичної партії, зареєстроване до 01 липня 2004 року, відомості про яке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32EC4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6E5B763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72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11F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6B4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 структурне утворення політичної партії, 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3A55C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2CACEDC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3DF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E6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779" w14:textId="77777777" w:rsidR="003A108B" w:rsidRPr="0002065E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6C6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6C6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6C65">
              <w:rPr>
                <w:lang w:val="uk-UA"/>
              </w:rPr>
              <w:t xml:space="preserve"> рішення про припинення 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5D53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2D5CF9D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C3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8A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5CA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6C6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6C6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6C65">
              <w:rPr>
                <w:lang w:val="uk-UA"/>
              </w:rPr>
              <w:t xml:space="preserve"> зміни складу комісії з припинення (комісії з реорганізації, ліквідаційної комісії) 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EF24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62E3A9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F8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67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C1B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структурного утворення політичної партії в результаті його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6F1C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73D842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69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65E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C31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структурного утворення політичної партії в результаті його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417B0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183A8FC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4AD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46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E7A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змін до відомостей про структурне утворення політичної партії, що не має статусу юридичної особи,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C1265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7E8866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12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63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532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припинення структурного утворення політичної партії,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561D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F6442D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E9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3F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2FA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 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253C2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6B29DFF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A2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30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EA0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> громадського об'єднання, що не має статусу юридичної особи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F5AF9" w14:textId="77777777" w:rsidR="003A108B" w:rsidRDefault="003A108B" w:rsidP="00B35EDE">
            <w:pPr>
              <w:jc w:val="both"/>
            </w:pPr>
            <w:r w:rsidRPr="005F348D">
              <w:t>Закон</w:t>
            </w:r>
            <w:r>
              <w:rPr>
                <w:lang w:val="uk-UA"/>
              </w:rPr>
              <w:t xml:space="preserve"> </w:t>
            </w:r>
            <w:r w:rsidRPr="005F348D">
              <w:t>України</w:t>
            </w:r>
            <w:r>
              <w:rPr>
                <w:lang w:val="uk-UA"/>
              </w:rPr>
              <w:t xml:space="preserve"> </w:t>
            </w:r>
            <w:r w:rsidRPr="005F348D">
              <w:t>«Про</w:t>
            </w:r>
            <w:r>
              <w:rPr>
                <w:lang w:val="uk-UA"/>
              </w:rPr>
              <w:t xml:space="preserve"> </w:t>
            </w:r>
            <w:r w:rsidRPr="005F348D">
              <w:t>громадські</w:t>
            </w:r>
            <w:r>
              <w:rPr>
                <w:lang w:val="uk-UA"/>
              </w:rPr>
              <w:t xml:space="preserve"> </w:t>
            </w:r>
            <w:r w:rsidRPr="005F348D">
              <w:t>об’єднання»</w:t>
            </w:r>
          </w:p>
          <w:p w14:paraId="6121DD0B" w14:textId="77777777" w:rsidR="003A108B" w:rsidRPr="005F348D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</w:tc>
      </w:tr>
      <w:tr w:rsidR="003A108B" w:rsidRPr="0046114C" w14:paraId="00BCDD2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74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B2F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64F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змін до</w:t>
            </w:r>
            <w:r>
              <w:rPr>
                <w:lang w:val="uk-UA"/>
              </w:rPr>
              <w:t xml:space="preserve"> </w:t>
            </w:r>
            <w:r w:rsidRPr="005F348D">
              <w:rPr>
                <w:lang w:val="uk-UA"/>
              </w:rPr>
              <w:t>відомостей про  громадське об'єднання, що не має статусу юридичної особи,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9BE77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085199A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02B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42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0AE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громадського об'єднання,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0E36C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3AFE99B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E7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F82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91E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64B68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964B68">
              <w:rPr>
                <w:lang w:val="uk-UA"/>
              </w:rPr>
              <w:t xml:space="preserve"> реєстрації структурного утворення політичної партії,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46409" w14:textId="77777777" w:rsidR="003A108B" w:rsidRPr="0002065E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A506AB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EC5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2BE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16F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підтвердження всеукраїнського статусу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8412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513C1CC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04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BB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D7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> відмови від всеукраїнського статусу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A4D16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1FA5DDB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68C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1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848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75257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675257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675257">
              <w:rPr>
                <w:lang w:val="uk-UA"/>
              </w:rPr>
              <w:t xml:space="preserve"> рішення про відміну рішення про припинення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A76A2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7443739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6E0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2F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3D7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постійно діючого третейського суду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049D9" w14:textId="77777777" w:rsidR="003A108B" w:rsidRDefault="003A108B" w:rsidP="00B35EDE">
            <w:pPr>
              <w:jc w:val="both"/>
            </w:pPr>
            <w:r w:rsidRPr="005F348D">
              <w:t>Закон</w:t>
            </w:r>
            <w:r>
              <w:rPr>
                <w:lang w:val="uk-UA"/>
              </w:rPr>
              <w:t xml:space="preserve"> </w:t>
            </w:r>
            <w:r w:rsidRPr="005F348D">
              <w:t>України</w:t>
            </w:r>
            <w:r>
              <w:rPr>
                <w:lang w:val="uk-UA"/>
              </w:rPr>
              <w:t xml:space="preserve"> </w:t>
            </w:r>
            <w:r w:rsidRPr="005F348D">
              <w:t>«Про</w:t>
            </w:r>
            <w:r>
              <w:rPr>
                <w:lang w:val="uk-UA"/>
              </w:rPr>
              <w:t xml:space="preserve"> третей</w:t>
            </w:r>
            <w:r w:rsidRPr="005F348D">
              <w:t>ські</w:t>
            </w:r>
            <w:r>
              <w:rPr>
                <w:lang w:val="uk-UA"/>
              </w:rPr>
              <w:t xml:space="preserve"> суди»</w:t>
            </w:r>
          </w:p>
          <w:p w14:paraId="2E9DBC09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3A108B" w:rsidRPr="0046114C" w14:paraId="04BAB22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AC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2B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7EB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змін до відомостей про постійно діючий третей</w:t>
            </w:r>
            <w:r>
              <w:rPr>
                <w:lang w:val="uk-UA"/>
              </w:rPr>
              <w:t>с</w:t>
            </w:r>
            <w:r w:rsidRPr="008B1625">
              <w:rPr>
                <w:lang w:val="uk-UA"/>
              </w:rPr>
              <w:t>ький суд,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C9E2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444639A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DD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2D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71B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припинення постійно діючого третейського суду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6152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402FBEB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569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3124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D4F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B1625">
              <w:rPr>
                <w:lang w:val="uk-UA"/>
              </w:rPr>
              <w:t>идач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виписки з Єдиного державного реєстру юридичних, фізичних осіб-підприємців та громадських формувань у паперовій формі для проставлення апостилю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48143" w14:textId="77777777" w:rsidR="003A108B" w:rsidRPr="008B1625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lastRenderedPageBreak/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3A108B" w:rsidRPr="0046114C" w14:paraId="04F76CF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7A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999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ACF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Pr="008B1625">
              <w:rPr>
                <w:lang w:val="uk-UA"/>
              </w:rPr>
              <w:t> документів, що містяться в реєстраційній справі юридичної особи, громадського формування, що не має статусу юридичної особи, фізичної особи-підприємця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EDB13" w14:textId="77777777" w:rsidR="003A108B" w:rsidRPr="000B0DB7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FB5E24" w14:paraId="262C26E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D14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BF8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94F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B1625">
              <w:rPr>
                <w:lang w:val="uk-UA"/>
              </w:rPr>
              <w:t>иправлення помилок, допущених у відомостях Єдиного державного реєстру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D8BB" w14:textId="77777777" w:rsidR="003A108B" w:rsidRPr="000B0DB7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09424F8D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CED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021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A69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75257">
              <w:rPr>
                <w:lang w:val="uk-UA"/>
              </w:rPr>
              <w:t>ідтвердження відомостей про кінцевого бенефіціарного власника юридичної особи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4B2C9AFA" w14:textId="77777777" w:rsidR="003A108B" w:rsidRPr="000B0DB7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3A108B" w:rsidRPr="0046114C" w14:paraId="6932F55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8D2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DC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3C6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 організації роботодавців, об'єднання організацій роботодавців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4DEF6D23" w14:textId="77777777" w:rsidR="003A108B" w:rsidRDefault="003A108B" w:rsidP="00B35EDE">
            <w:pPr>
              <w:jc w:val="both"/>
              <w:rPr>
                <w:lang w:val="uk-UA"/>
              </w:rPr>
            </w:pPr>
            <w:r w:rsidRPr="000D68C9">
              <w:rPr>
                <w:lang w:val="uk-UA"/>
              </w:rPr>
              <w:t>Закон України «Про організації роботодавців, їх об’єднання,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права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гарантії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їх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діяльності»</w:t>
            </w:r>
          </w:p>
          <w:p w14:paraId="753ABB5E" w14:textId="77777777" w:rsidR="003A108B" w:rsidRPr="000D68C9" w:rsidRDefault="003A108B" w:rsidP="00B35ED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</w:tc>
      </w:tr>
      <w:tr w:rsidR="003A108B" w:rsidRPr="00FB5E24" w14:paraId="37D6EAB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B1E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DCF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4DC" w14:textId="77777777" w:rsidR="003A108B" w:rsidRPr="00C95B8C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hyperlink r:id="rId18" w:tgtFrame="_blank" w:history="1">
              <w:r>
                <w:rPr>
                  <w:lang w:val="uk-UA"/>
                </w:rPr>
                <w:t>Д</w:t>
              </w:r>
              <w:r w:rsidRPr="00C95B8C">
                <w:rPr>
                  <w:lang w:val="uk-UA"/>
                </w:rPr>
                <w:t>ержавн</w:t>
              </w:r>
              <w:r>
                <w:rPr>
                  <w:lang w:val="uk-UA"/>
                </w:rPr>
                <w:t>а</w:t>
              </w:r>
              <w:r w:rsidRPr="00C95B8C">
                <w:rPr>
                  <w:lang w:val="uk-UA"/>
                </w:rPr>
                <w:t xml:space="preserve"> реєстраці</w:t>
              </w:r>
              <w:r>
                <w:rPr>
                  <w:lang w:val="uk-UA"/>
                </w:rPr>
                <w:t>я</w:t>
              </w:r>
              <w:r w:rsidRPr="00C95B8C">
                <w:rPr>
                  <w:lang w:val="uk-UA"/>
                </w:rPr>
                <w:t xml:space="preserve"> др</w:t>
              </w:r>
            </w:hyperlink>
            <w:r w:rsidRPr="00C95B8C">
              <w:rPr>
                <w:lang w:val="uk-UA"/>
              </w:rPr>
              <w:t>у</w:t>
            </w:r>
            <w:hyperlink r:id="rId19" w:tgtFrame="_blank" w:history="1">
              <w:r w:rsidRPr="00C95B8C">
                <w:rPr>
                  <w:lang w:val="uk-UA"/>
                </w:rPr>
                <w:t>к</w:t>
              </w:r>
            </w:hyperlink>
            <w:hyperlink r:id="rId20" w:tgtFrame="_blank" w:history="1">
              <w:r w:rsidRPr="00C95B8C">
                <w:rPr>
                  <w:lang w:val="uk-UA"/>
                </w:rPr>
                <w:t>ованого засобу масової інформації з місцевою сферою розповсюдження</w:t>
              </w:r>
            </w:hyperlink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B2A69" w14:textId="77777777" w:rsidR="003A108B" w:rsidRPr="00C95B8C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друковані засоби масової інформації (пресу) в Україні»</w:t>
            </w:r>
          </w:p>
        </w:tc>
      </w:tr>
      <w:tr w:rsidR="003A108B" w:rsidRPr="00FB5E24" w14:paraId="53044FE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FE3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667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636" w14:textId="77777777" w:rsidR="003A108B" w:rsidRPr="00C95B8C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95B8C">
              <w:rPr>
                <w:lang w:val="uk-UA"/>
              </w:rPr>
              <w:t>еререєстраці</w:t>
            </w:r>
            <w:r>
              <w:rPr>
                <w:lang w:val="uk-UA"/>
              </w:rPr>
              <w:t>я</w:t>
            </w:r>
            <w:r w:rsidRPr="00C95B8C">
              <w:rPr>
                <w:lang w:val="uk-UA"/>
              </w:rPr>
              <w:t xml:space="preserve">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59AE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5C8B00B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678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7DA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35E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95B8C">
              <w:rPr>
                <w:lang w:val="uk-UA"/>
              </w:rPr>
              <w:t>идач</w:t>
            </w:r>
            <w:r>
              <w:rPr>
                <w:lang w:val="uk-UA"/>
              </w:rPr>
              <w:t>а</w:t>
            </w:r>
            <w:r w:rsidRPr="00C95B8C">
              <w:rPr>
                <w:lang w:val="uk-UA"/>
              </w:rPr>
              <w:t xml:space="preserve"> дубліката свідоцтва про державну реєстрацію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1993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46114C" w14:paraId="4AE80B4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817" w14:textId="77777777" w:rsidR="003A108B" w:rsidRPr="0002065E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23F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732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95B8C">
              <w:rPr>
                <w:lang w:val="uk-UA"/>
              </w:rPr>
              <w:t>изнання недійсним свідоцтва про державну реєстрацію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010F9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3D885FB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A1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377" w14:textId="77777777" w:rsidR="003A108B" w:rsidRPr="0080458A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5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0E5" w14:textId="77777777" w:rsidR="003A108B" w:rsidRPr="0080458A" w:rsidRDefault="003A108B" w:rsidP="00B35E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80458A">
              <w:rPr>
                <w:b/>
                <w:sz w:val="28"/>
                <w:szCs w:val="28"/>
                <w:lang w:val="uk-UA"/>
              </w:rPr>
              <w:t>Послуги Черкаського обласного центру зайнятості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423D3FD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3ED63D6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C6F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FB2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38B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4B0A48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зайнятість населення»</w:t>
            </w:r>
          </w:p>
        </w:tc>
      </w:tr>
      <w:tr w:rsidR="003A108B" w:rsidRPr="00E227DE" w14:paraId="3183F7D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82E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3A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A44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Продовження дії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4D72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434E11B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C6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E2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70D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змін до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0F84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0B65D80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DBA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20B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FB0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Скасування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A58C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444E57A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603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4A0" w14:textId="77777777" w:rsidR="003A108B" w:rsidRPr="00957956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1C7" w14:textId="77777777" w:rsidR="003A108B" w:rsidRPr="00957956" w:rsidRDefault="003A108B" w:rsidP="00B35E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57956">
              <w:rPr>
                <w:b/>
                <w:sz w:val="28"/>
                <w:szCs w:val="28"/>
                <w:lang w:val="uk-UA"/>
              </w:rPr>
              <w:t>Послуги управління у справах сім</w:t>
            </w:r>
            <w:r w:rsidRPr="00957956">
              <w:rPr>
                <w:b/>
                <w:sz w:val="28"/>
                <w:szCs w:val="28"/>
              </w:rPr>
              <w:t>’</w:t>
            </w:r>
            <w:r w:rsidRPr="00957956">
              <w:rPr>
                <w:b/>
                <w:sz w:val="28"/>
                <w:szCs w:val="28"/>
                <w:lang w:val="uk-UA"/>
              </w:rPr>
              <w:t>ї, молоді та спорту Черкаської ОДА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0C3D851" w14:textId="77777777" w:rsidR="003A108B" w:rsidRDefault="003A108B" w:rsidP="00B35EDE">
            <w:pPr>
              <w:jc w:val="both"/>
              <w:rPr>
                <w:lang w:val="uk-UA"/>
              </w:rPr>
            </w:pPr>
          </w:p>
        </w:tc>
      </w:tr>
      <w:tr w:rsidR="003A108B" w:rsidRPr="00E227DE" w14:paraId="7A8B38E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676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075" w14:textId="77777777" w:rsidR="003A108B" w:rsidRDefault="003A108B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5D6" w14:textId="77777777" w:rsidR="003A108B" w:rsidRDefault="003A108B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Присвоєння розряду «Кандидат у майстри спорту України» та І спортивного розряду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875" w14:textId="77777777" w:rsidR="003A108B" w:rsidRDefault="003A108B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фізичну культуру»</w:t>
            </w:r>
          </w:p>
        </w:tc>
      </w:tr>
    </w:tbl>
    <w:p w14:paraId="4A133EE0" w14:textId="77777777" w:rsidR="003A108B" w:rsidRPr="000D14F3" w:rsidRDefault="003A108B" w:rsidP="003A108B">
      <w:pPr>
        <w:rPr>
          <w:sz w:val="28"/>
          <w:szCs w:val="28"/>
          <w:lang w:val="uk-UA"/>
        </w:rPr>
      </w:pPr>
    </w:p>
    <w:p w14:paraId="5F5FF782" w14:textId="77777777" w:rsidR="003A108B" w:rsidRDefault="003A108B" w:rsidP="003A108B">
      <w:pPr>
        <w:rPr>
          <w:sz w:val="28"/>
          <w:szCs w:val="28"/>
          <w:lang w:val="uk-UA"/>
        </w:rPr>
      </w:pPr>
    </w:p>
    <w:p w14:paraId="7FA711C9" w14:textId="77777777" w:rsidR="003A108B" w:rsidRDefault="003A108B" w:rsidP="003A108B">
      <w:pPr>
        <w:rPr>
          <w:sz w:val="28"/>
          <w:szCs w:val="28"/>
          <w:lang w:val="uk-UA"/>
        </w:rPr>
      </w:pPr>
    </w:p>
    <w:p w14:paraId="47624ADF" w14:textId="77777777" w:rsidR="003A108B" w:rsidRDefault="003A108B" w:rsidP="003A108B">
      <w:pPr>
        <w:rPr>
          <w:sz w:val="28"/>
          <w:szCs w:val="28"/>
          <w:lang w:val="uk-UA"/>
        </w:rPr>
      </w:pPr>
    </w:p>
    <w:p w14:paraId="20DF3AC9" w14:textId="77777777" w:rsidR="003A108B" w:rsidRDefault="003A108B" w:rsidP="003A1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14:paraId="143B1E49" w14:textId="77777777" w:rsidR="00437004" w:rsidRDefault="00437004">
      <w:bookmarkStart w:id="1" w:name="_GoBack"/>
      <w:bookmarkEnd w:id="1"/>
    </w:p>
    <w:sectPr w:rsidR="0043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846"/>
    <w:multiLevelType w:val="multilevel"/>
    <w:tmpl w:val="4E62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398"/>
    <w:multiLevelType w:val="hybridMultilevel"/>
    <w:tmpl w:val="34C261B6"/>
    <w:lvl w:ilvl="0" w:tplc="09A686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273"/>
    <w:multiLevelType w:val="multilevel"/>
    <w:tmpl w:val="14D0C9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292069"/>
    <w:multiLevelType w:val="hybridMultilevel"/>
    <w:tmpl w:val="3FA64B28"/>
    <w:lvl w:ilvl="0" w:tplc="FD64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7A4E"/>
    <w:multiLevelType w:val="hybridMultilevel"/>
    <w:tmpl w:val="7F0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742"/>
    <w:multiLevelType w:val="multilevel"/>
    <w:tmpl w:val="BF8CD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26C3D"/>
    <w:multiLevelType w:val="multilevel"/>
    <w:tmpl w:val="38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7288D"/>
    <w:multiLevelType w:val="multilevel"/>
    <w:tmpl w:val="A6C0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2359C"/>
    <w:multiLevelType w:val="multilevel"/>
    <w:tmpl w:val="02E67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1"/>
        </w:tabs>
        <w:ind w:left="3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4"/>
        </w:tabs>
        <w:ind w:left="4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97"/>
        </w:tabs>
        <w:ind w:left="6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0"/>
        </w:tabs>
        <w:ind w:left="7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3"/>
        </w:tabs>
        <w:ind w:left="8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6"/>
        </w:tabs>
        <w:ind w:left="9686" w:hanging="2160"/>
      </w:pPr>
      <w:rPr>
        <w:rFonts w:hint="default"/>
      </w:rPr>
    </w:lvl>
  </w:abstractNum>
  <w:abstractNum w:abstractNumId="12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  <w:lvlOverride w:ilvl="0">
      <w:startOverride w:val="122"/>
    </w:lvlOverride>
  </w:num>
  <w:num w:numId="10">
    <w:abstractNumId w:val="10"/>
    <w:lvlOverride w:ilvl="0">
      <w:startOverride w:val="123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A4"/>
    <w:rsid w:val="000561A4"/>
    <w:rsid w:val="003A108B"/>
    <w:rsid w:val="004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5456-B776-40C1-9EFE-83AFD44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10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08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A10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western">
    <w:name w:val="western"/>
    <w:basedOn w:val="a"/>
    <w:rsid w:val="003A10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3A108B"/>
    <w:rPr>
      <w:b/>
      <w:bCs/>
    </w:rPr>
  </w:style>
  <w:style w:type="paragraph" w:styleId="a4">
    <w:name w:val="List Paragraph"/>
    <w:basedOn w:val="a"/>
    <w:uiPriority w:val="99"/>
    <w:qFormat/>
    <w:rsid w:val="003A108B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NoSpacing1">
    <w:name w:val="No Spacing1"/>
    <w:rsid w:val="003A108B"/>
    <w:pPr>
      <w:spacing w:after="0" w:line="240" w:lineRule="auto"/>
    </w:pPr>
    <w:rPr>
      <w:rFonts w:ascii="Calibri" w:eastAsia="Calibri" w:hAnsi="Calibri" w:cs="Times New Roman"/>
      <w:szCs w:val="20"/>
      <w:lang w:val="ru-RU"/>
    </w:rPr>
  </w:style>
  <w:style w:type="paragraph" w:customStyle="1" w:styleId="11">
    <w:name w:val="Абзац списка1"/>
    <w:basedOn w:val="a"/>
    <w:rsid w:val="003A108B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8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3A108B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3A108B"/>
    <w:rPr>
      <w:color w:val="0000FF"/>
      <w:u w:val="single"/>
    </w:rPr>
  </w:style>
  <w:style w:type="paragraph" w:customStyle="1" w:styleId="21">
    <w:name w:val="Абзац списка2"/>
    <w:basedOn w:val="a"/>
    <w:rsid w:val="003A108B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40">
    <w:name w:val="A4"/>
    <w:uiPriority w:val="99"/>
    <w:rsid w:val="003A108B"/>
    <w:rPr>
      <w:rFonts w:cs="SF UI Text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0">
    <w:name w:val="Pa0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0">
    <w:name w:val="Pa20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">
    <w:name w:val="Pa2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character" w:customStyle="1" w:styleId="22">
    <w:name w:val="Основной текст (2)_"/>
    <w:basedOn w:val="a0"/>
    <w:link w:val="23"/>
    <w:rsid w:val="003A10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3A10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3A108B"/>
    <w:pPr>
      <w:widowControl w:val="0"/>
      <w:shd w:val="clear" w:color="auto" w:fill="FFFFFF"/>
      <w:spacing w:before="300" w:after="420" w:line="0" w:lineRule="atLeast"/>
    </w:pPr>
    <w:rPr>
      <w:sz w:val="28"/>
      <w:szCs w:val="28"/>
      <w:lang w:val="ru-UA" w:eastAsia="en-US"/>
    </w:rPr>
  </w:style>
  <w:style w:type="paragraph" w:customStyle="1" w:styleId="3">
    <w:name w:val="Абзац списка3"/>
    <w:basedOn w:val="a"/>
    <w:rsid w:val="003A108B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8">
    <w:name w:val="Normal (Web)"/>
    <w:basedOn w:val="a"/>
    <w:rsid w:val="003A108B"/>
    <w:pPr>
      <w:spacing w:before="100" w:beforeAutospacing="1" w:after="100" w:afterAutospacing="1"/>
    </w:pPr>
  </w:style>
  <w:style w:type="character" w:customStyle="1" w:styleId="xfm57974308">
    <w:name w:val="xfm_57974308"/>
    <w:basedOn w:val="a0"/>
    <w:rsid w:val="003A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11-12" TargetMode="External"/><Relationship Id="rId13" Type="http://schemas.openxmlformats.org/officeDocument/2006/relationships/hyperlink" Target="https://zakon.rada.gov.ua/laws/show/2235-14" TargetMode="External"/><Relationship Id="rId18" Type="http://schemas.openxmlformats.org/officeDocument/2006/relationships/hyperlink" Target="https://kyivobljust.gov.ua/public/files/general/2020/12/03/20201203155730-8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382-15" TargetMode="External"/><Relationship Id="rId12" Type="http://schemas.openxmlformats.org/officeDocument/2006/relationships/hyperlink" Target="https://zakon.rada.gov.ua/laws/show/2402-14" TargetMode="External"/><Relationship Id="rId17" Type="http://schemas.openxmlformats.org/officeDocument/2006/relationships/hyperlink" Target="https://kyivobljust.gov.ua/public/files/general/2021/04/15/20210415132917-7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yivobljust.gov.ua/public/files/general/2021/04/15/20210415132917-58.pdf" TargetMode="External"/><Relationship Id="rId20" Type="http://schemas.openxmlformats.org/officeDocument/2006/relationships/hyperlink" Target="https://kyivobljust.gov.ua/public/files/general/2020/12/03/20201203155730-8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98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://cnap.gov.ua/node/481" TargetMode="External"/><Relationship Id="rId15" Type="http://schemas.openxmlformats.org/officeDocument/2006/relationships/hyperlink" Target="https://kyivobljust.gov.ua/public/files/general/2021/04/15/20210415132916-35.pdf" TargetMode="External"/><Relationship Id="rId10" Type="http://schemas.openxmlformats.org/officeDocument/2006/relationships/hyperlink" Target="https://zakon.rada.gov.ua/laws/show/2168-19" TargetMode="External"/><Relationship Id="rId19" Type="http://schemas.openxmlformats.org/officeDocument/2006/relationships/hyperlink" Target="https://kyivobljust.gov.ua/public/files/general/2020/12/03/20201203155414-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zakon.rada.gov.ua/laws/show/5492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6242</Words>
  <Characters>35586</Characters>
  <Application>Microsoft Office Word</Application>
  <DocSecurity>0</DocSecurity>
  <Lines>296</Lines>
  <Paragraphs>83</Paragraphs>
  <ScaleCrop>false</ScaleCrop>
  <Company/>
  <LinksUpToDate>false</LinksUpToDate>
  <CharactersWithSpaces>41745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2021-10-22T09:12:00Z</dcterms:created>
  <dcterms:modified xsi:type="dcterms:W3CDTF">2021-10-22T09:12:00Z</dcterms:modified>
</cp:coreProperties>
</file>