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C437" w14:textId="77777777" w:rsidR="00292172" w:rsidRDefault="00292172" w:rsidP="00292172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1D693664" w14:textId="77777777" w:rsidR="00292172" w:rsidRDefault="00292172" w:rsidP="00292172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68586DF2" w14:textId="77777777" w:rsidR="00292172" w:rsidRDefault="00292172" w:rsidP="00292172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від 18.08</w:t>
      </w:r>
      <w:r>
        <w:rPr>
          <w:lang w:val="uk-UA"/>
        </w:rPr>
        <w:t>.2023 року №37-14/VІІІ</w:t>
      </w:r>
      <w:r>
        <w:rPr>
          <w:bCs/>
          <w:lang w:val="uk-UA"/>
        </w:rPr>
        <w:t xml:space="preserve">  </w:t>
      </w:r>
    </w:p>
    <w:p w14:paraId="237ED207" w14:textId="77777777" w:rsidR="00292172" w:rsidRDefault="00292172" w:rsidP="00292172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534C2CB6" w14:textId="77777777" w:rsidR="00292172" w:rsidRDefault="00292172" w:rsidP="00292172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Степанківської сільської ради, </w:t>
      </w:r>
    </w:p>
    <w:p w14:paraId="2C5C179D" w14:textId="77777777" w:rsidR="00292172" w:rsidRDefault="00292172" w:rsidP="00292172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64029F2D" w14:textId="77777777" w:rsidR="00292172" w:rsidRPr="00360CAC" w:rsidRDefault="00292172" w:rsidP="00292172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5"/>
        <w:gridCol w:w="3032"/>
      </w:tblGrid>
      <w:tr w:rsidR="00292172" w:rsidRPr="00360CAC" w14:paraId="61849A52" w14:textId="77777777" w:rsidTr="002921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6394" w14:textId="77777777" w:rsidR="00292172" w:rsidRPr="00360CAC" w:rsidRDefault="00292172" w:rsidP="002E4400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039F" w14:textId="77777777" w:rsidR="00292172" w:rsidRPr="00360CAC" w:rsidRDefault="00292172" w:rsidP="002E440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r w:rsidRPr="00360CAC">
              <w:rPr>
                <w:b/>
                <w:lang w:eastAsia="en-US"/>
              </w:rPr>
              <w:t>Прізвище, ім</w:t>
            </w:r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>я, по батькові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951" w14:textId="77777777" w:rsidR="00292172" w:rsidRPr="00360CAC" w:rsidRDefault="00292172" w:rsidP="002E4400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292172" w:rsidRPr="00724B6D" w14:paraId="26CCF71A" w14:textId="77777777" w:rsidTr="00292172">
        <w:trPr>
          <w:trHeight w:val="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2A16" w14:textId="77777777" w:rsidR="00292172" w:rsidRPr="00724B6D" w:rsidRDefault="00292172" w:rsidP="002E440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FDC" w14:textId="5F9846C1" w:rsidR="00292172" w:rsidRPr="00430395" w:rsidRDefault="00292172" w:rsidP="002E4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Особа 1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16F" w14:textId="77777777" w:rsidR="00292172" w:rsidRPr="00A3516B" w:rsidRDefault="00292172" w:rsidP="002E440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292172" w:rsidRPr="00724B6D" w14:paraId="3DD75AE6" w14:textId="77777777" w:rsidTr="00292172">
        <w:trPr>
          <w:trHeight w:val="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9F4" w14:textId="77777777" w:rsidR="00292172" w:rsidRPr="00724B6D" w:rsidRDefault="00292172" w:rsidP="002E440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062" w14:textId="1CB704EF" w:rsidR="00292172" w:rsidRPr="00430395" w:rsidRDefault="00292172" w:rsidP="002E4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Особа </w:t>
            </w:r>
            <w:r>
              <w:rPr>
                <w:lang w:val="uk-UA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907" w14:textId="77777777" w:rsidR="00292172" w:rsidRPr="00A3516B" w:rsidRDefault="00292172" w:rsidP="002E4400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292172" w:rsidRPr="00A3516B" w14:paraId="646E5286" w14:textId="77777777" w:rsidTr="00292172">
        <w:trPr>
          <w:trHeight w:val="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CBB" w14:textId="77777777" w:rsidR="00292172" w:rsidRPr="00724B6D" w:rsidRDefault="00292172" w:rsidP="0029217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6E0" w14:textId="56F61CA0" w:rsidR="00292172" w:rsidRPr="00430395" w:rsidRDefault="00292172" w:rsidP="00292172">
            <w:pPr>
              <w:jc w:val="both"/>
              <w:rPr>
                <w:lang w:val="uk-UA"/>
              </w:rPr>
            </w:pPr>
            <w:r w:rsidRPr="00AD6ACD">
              <w:rPr>
                <w:lang w:val="uk-UA"/>
              </w:rPr>
              <w:t xml:space="preserve">Особа </w:t>
            </w:r>
            <w:r>
              <w:rPr>
                <w:lang w:val="uk-UA"/>
              </w:rPr>
              <w:t>3</w:t>
            </w:r>
            <w:r w:rsidRPr="00AD6ACD">
              <w:rPr>
                <w:lang w:val="uk-UA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7E8" w14:textId="77777777" w:rsidR="00292172" w:rsidRPr="00A3516B" w:rsidRDefault="00292172" w:rsidP="0029217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292172" w:rsidRPr="00A3516B" w14:paraId="585F6168" w14:textId="77777777" w:rsidTr="00292172">
        <w:trPr>
          <w:trHeight w:val="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750" w14:textId="77777777" w:rsidR="00292172" w:rsidRPr="00724B6D" w:rsidRDefault="00292172" w:rsidP="0029217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2D6" w14:textId="4C090132" w:rsidR="00292172" w:rsidRPr="00430395" w:rsidRDefault="00292172" w:rsidP="00292172">
            <w:pPr>
              <w:jc w:val="both"/>
              <w:rPr>
                <w:lang w:val="uk-UA"/>
              </w:rPr>
            </w:pPr>
            <w:r w:rsidRPr="00AD6ACD">
              <w:rPr>
                <w:lang w:val="uk-UA"/>
              </w:rPr>
              <w:t xml:space="preserve">Особа </w:t>
            </w:r>
            <w:r>
              <w:rPr>
                <w:lang w:val="uk-UA"/>
              </w:rPr>
              <w:t>4</w:t>
            </w:r>
            <w:r w:rsidRPr="00AD6ACD">
              <w:rPr>
                <w:lang w:val="uk-UA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F70" w14:textId="77777777" w:rsidR="00292172" w:rsidRPr="00A3516B" w:rsidRDefault="00292172" w:rsidP="0029217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292172" w:rsidRPr="00A3516B" w14:paraId="57E13D9E" w14:textId="77777777" w:rsidTr="00292172">
        <w:trPr>
          <w:trHeight w:val="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4D4" w14:textId="77777777" w:rsidR="00292172" w:rsidRPr="00724B6D" w:rsidRDefault="00292172" w:rsidP="0029217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2EE2" w14:textId="0FFEE5A4" w:rsidR="00292172" w:rsidRPr="00430395" w:rsidRDefault="00292172" w:rsidP="00292172">
            <w:pPr>
              <w:jc w:val="both"/>
              <w:rPr>
                <w:lang w:val="uk-UA"/>
              </w:rPr>
            </w:pPr>
            <w:r w:rsidRPr="00AD6ACD">
              <w:rPr>
                <w:lang w:val="uk-UA"/>
              </w:rPr>
              <w:t xml:space="preserve">Особа </w:t>
            </w:r>
            <w:r>
              <w:rPr>
                <w:lang w:val="uk-UA"/>
              </w:rPr>
              <w:t>5</w:t>
            </w:r>
            <w:r w:rsidRPr="00AD6ACD">
              <w:rPr>
                <w:lang w:val="uk-UA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415" w14:textId="77777777" w:rsidR="00292172" w:rsidRPr="00A3516B" w:rsidRDefault="00292172" w:rsidP="0029217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292172" w:rsidRPr="00A3516B" w14:paraId="68B2E72F" w14:textId="77777777" w:rsidTr="00292172">
        <w:trPr>
          <w:trHeight w:val="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B721" w14:textId="77777777" w:rsidR="00292172" w:rsidRPr="00724B6D" w:rsidRDefault="00292172" w:rsidP="0029217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9EF" w14:textId="189E8B0A" w:rsidR="00292172" w:rsidRPr="0085522E" w:rsidRDefault="00292172" w:rsidP="00292172">
            <w:pPr>
              <w:jc w:val="both"/>
              <w:rPr>
                <w:lang w:val="uk-UA"/>
              </w:rPr>
            </w:pPr>
            <w:r w:rsidRPr="00AD6ACD">
              <w:rPr>
                <w:lang w:val="uk-UA"/>
              </w:rPr>
              <w:t xml:space="preserve">Особа </w:t>
            </w:r>
            <w:r>
              <w:rPr>
                <w:lang w:val="uk-UA"/>
              </w:rPr>
              <w:t>6</w:t>
            </w:r>
            <w:r w:rsidRPr="00AD6ACD">
              <w:rPr>
                <w:lang w:val="uk-UA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3DC" w14:textId="77777777" w:rsidR="00292172" w:rsidRPr="00A3516B" w:rsidRDefault="00292172" w:rsidP="00292172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</w:tbl>
    <w:p w14:paraId="325BF53B" w14:textId="77777777" w:rsidR="00292172" w:rsidRDefault="00292172" w:rsidP="00292172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CDB9547" w14:textId="77777777" w:rsidR="00292172" w:rsidRDefault="00292172" w:rsidP="00292172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5EFA8B26" w14:textId="77777777" w:rsidR="00292172" w:rsidRDefault="00292172" w:rsidP="00292172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      Інна НЕВГОД</w:t>
      </w:r>
    </w:p>
    <w:p w14:paraId="4CB92026" w14:textId="77777777" w:rsidR="00292172" w:rsidRDefault="00292172" w:rsidP="00292172">
      <w:pPr>
        <w:rPr>
          <w:lang w:val="uk-UA"/>
        </w:rPr>
      </w:pPr>
    </w:p>
    <w:p w14:paraId="1FAF33BC" w14:textId="77777777" w:rsidR="00C5452E" w:rsidRDefault="00C5452E"/>
    <w:sectPr w:rsidR="00C5452E" w:rsidSect="00F1331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B3"/>
    <w:rsid w:val="00292172"/>
    <w:rsid w:val="006054B3"/>
    <w:rsid w:val="00C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4152"/>
  <w15:chartTrackingRefBased/>
  <w15:docId w15:val="{E53EED30-56A2-400F-94DF-CDD881DC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2023-12-04T13:15:00Z</dcterms:created>
  <dcterms:modified xsi:type="dcterms:W3CDTF">2023-12-04T13:15:00Z</dcterms:modified>
</cp:coreProperties>
</file>