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3F7C" w14:textId="77777777" w:rsidR="00DA1D98" w:rsidRDefault="00DA1D98" w:rsidP="00DA1D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61C7B3AC" wp14:editId="4544BBDB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35136" w14:textId="77777777" w:rsidR="00DA1D98" w:rsidRPr="008D1EB8" w:rsidRDefault="00DA1D98" w:rsidP="00DA1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D1EB8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14:paraId="64BF644C" w14:textId="77777777" w:rsidR="00DA1D98" w:rsidRPr="00074A38" w:rsidRDefault="00DA1D98" w:rsidP="00DA1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Сорок дев’ята  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 xml:space="preserve">сесія 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079B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4A38">
        <w:rPr>
          <w:rFonts w:ascii="Times New Roman" w:hAnsi="Times New Roman"/>
          <w:b/>
          <w:sz w:val="28"/>
          <w:szCs w:val="28"/>
          <w:lang w:val="uk-UA"/>
        </w:rPr>
        <w:t xml:space="preserve">І скликання </w:t>
      </w:r>
    </w:p>
    <w:p w14:paraId="1D77B62A" w14:textId="77777777" w:rsidR="00DA1D98" w:rsidRDefault="00DA1D98" w:rsidP="00DA1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943B15" w14:textId="77777777" w:rsidR="00DA1D98" w:rsidRPr="004A5050" w:rsidRDefault="00DA1D98" w:rsidP="00DA1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79B8">
        <w:rPr>
          <w:rFonts w:ascii="Times New Roman" w:hAnsi="Times New Roman"/>
          <w:b/>
          <w:sz w:val="28"/>
          <w:szCs w:val="28"/>
        </w:rPr>
        <w:t>Р І Ш Е Н Н Я</w:t>
      </w:r>
    </w:p>
    <w:p w14:paraId="15AB5598" w14:textId="77777777" w:rsidR="00DA1D98" w:rsidRPr="008079B8" w:rsidRDefault="00DA1D98" w:rsidP="00DA1D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FF6E33" w14:textId="77777777" w:rsidR="00DA1D98" w:rsidRPr="008079B8" w:rsidRDefault="00BA439C" w:rsidP="00DA1D9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00.02</w:t>
      </w:r>
      <w:r w:rsidR="00DA1D98">
        <w:rPr>
          <w:rFonts w:ascii="Times New Roman" w:hAnsi="Times New Roman"/>
          <w:b/>
          <w:sz w:val="28"/>
          <w:szCs w:val="28"/>
          <w:lang w:val="uk-UA"/>
        </w:rPr>
        <w:t>.2024</w:t>
      </w:r>
      <w:r w:rsidR="00DA1D98" w:rsidRPr="008079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A1D98" w:rsidRPr="008079B8">
        <w:rPr>
          <w:rFonts w:ascii="Times New Roman" w:hAnsi="Times New Roman"/>
          <w:b/>
          <w:sz w:val="28"/>
          <w:szCs w:val="28"/>
        </w:rPr>
        <w:tab/>
      </w:r>
      <w:r w:rsidR="00DA1D98" w:rsidRPr="008079B8">
        <w:rPr>
          <w:rFonts w:ascii="Times New Roman" w:hAnsi="Times New Roman"/>
          <w:b/>
          <w:sz w:val="28"/>
          <w:szCs w:val="28"/>
        </w:rPr>
        <w:tab/>
      </w:r>
      <w:r w:rsidR="00DA1D98" w:rsidRPr="008079B8">
        <w:rPr>
          <w:rFonts w:ascii="Times New Roman" w:hAnsi="Times New Roman"/>
          <w:b/>
          <w:sz w:val="28"/>
          <w:szCs w:val="28"/>
        </w:rPr>
        <w:tab/>
      </w:r>
      <w:r w:rsidR="00DA1D98" w:rsidRPr="008079B8">
        <w:rPr>
          <w:rFonts w:ascii="Times New Roman" w:hAnsi="Times New Roman"/>
          <w:b/>
          <w:sz w:val="28"/>
          <w:szCs w:val="28"/>
        </w:rPr>
        <w:tab/>
      </w:r>
      <w:r w:rsidR="00DA1D98" w:rsidRPr="008079B8">
        <w:rPr>
          <w:rFonts w:ascii="Times New Roman" w:hAnsi="Times New Roman"/>
          <w:b/>
          <w:sz w:val="28"/>
          <w:szCs w:val="28"/>
        </w:rPr>
        <w:tab/>
      </w:r>
      <w:r w:rsidR="00DA1D98" w:rsidRPr="008079B8">
        <w:rPr>
          <w:rFonts w:ascii="Times New Roman" w:hAnsi="Times New Roman"/>
          <w:b/>
          <w:sz w:val="28"/>
          <w:szCs w:val="28"/>
        </w:rPr>
        <w:tab/>
      </w:r>
      <w:r w:rsidR="00DA1D98" w:rsidRPr="008079B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DA1D98" w:rsidRPr="008079B8">
        <w:rPr>
          <w:rFonts w:ascii="Times New Roman" w:hAnsi="Times New Roman"/>
          <w:b/>
          <w:sz w:val="28"/>
          <w:szCs w:val="28"/>
        </w:rPr>
        <w:tab/>
        <w:t>№</w:t>
      </w:r>
      <w:r w:rsidR="00DA1D98">
        <w:rPr>
          <w:rFonts w:ascii="Times New Roman" w:hAnsi="Times New Roman"/>
          <w:b/>
          <w:sz w:val="28"/>
          <w:szCs w:val="28"/>
          <w:lang w:val="uk-UA"/>
        </w:rPr>
        <w:t>49-00</w:t>
      </w:r>
      <w:r w:rsidR="00DA1D98" w:rsidRPr="008079B8">
        <w:rPr>
          <w:rFonts w:ascii="Times New Roman" w:hAnsi="Times New Roman"/>
          <w:b/>
          <w:sz w:val="28"/>
          <w:szCs w:val="28"/>
        </w:rPr>
        <w:t>/</w:t>
      </w:r>
      <w:r w:rsidR="00DA1D98" w:rsidRPr="008079B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14:paraId="2A338D65" w14:textId="77777777" w:rsidR="00DA1D98" w:rsidRPr="00756729" w:rsidRDefault="00DA1D98" w:rsidP="00DA1D98">
      <w:pPr>
        <w:spacing w:after="0" w:line="240" w:lineRule="atLeast"/>
        <w:ind w:right="-9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5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с.Степанки</w:t>
      </w:r>
    </w:p>
    <w:p w14:paraId="16C420A1" w14:textId="77777777" w:rsidR="00DA1D98" w:rsidRDefault="00DA1D98" w:rsidP="00DA1D98">
      <w:pPr>
        <w:spacing w:after="0" w:line="240" w:lineRule="auto"/>
        <w:ind w:left="-540" w:right="425" w:firstLine="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7D247828" w14:textId="77777777" w:rsidR="004E11E2" w:rsidRPr="00F3652D" w:rsidRDefault="004E11E2" w:rsidP="004E11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7B229528" w14:textId="77777777" w:rsidR="004E11E2" w:rsidRPr="00F3652D" w:rsidRDefault="004E11E2" w:rsidP="004E11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65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затвердження проекту </w:t>
      </w:r>
    </w:p>
    <w:p w14:paraId="78C11ED5" w14:textId="77777777" w:rsidR="004E11E2" w:rsidRPr="00F3652D" w:rsidRDefault="004E11E2" w:rsidP="004E11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65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землеустрою щодо відведення</w:t>
      </w:r>
    </w:p>
    <w:p w14:paraId="23C8C299" w14:textId="77777777" w:rsidR="00FE212D" w:rsidRDefault="00980E86" w:rsidP="004E11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земельної</w:t>
      </w:r>
      <w:r w:rsidR="004E11E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ділян</w:t>
      </w:r>
      <w:r w:rsidR="00D7141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</w:t>
      </w:r>
      <w:r w:rsidR="00D7141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в оренду </w:t>
      </w:r>
    </w:p>
    <w:p w14:paraId="67DE2CBD" w14:textId="1D1AADDA" w:rsidR="004E11E2" w:rsidRDefault="00DA1D98" w:rsidP="004E11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гр.</w:t>
      </w:r>
      <w:r w:rsidR="006B54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*******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B54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6B54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51674199" w14:textId="77777777" w:rsidR="005E6169" w:rsidRPr="00F3652D" w:rsidRDefault="005E6169" w:rsidP="004E11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14C7CDA" w14:textId="3275BDE4" w:rsidR="005E6169" w:rsidRPr="00F3652D" w:rsidRDefault="005E6169" w:rsidP="005E61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пункту 34 частини 1 статті 26 Закону України «Про місцеве самоврядування в Україні», пункту б частини 1 статті 12, пунктів б.в частини 1 статті 81, абзацу 3, п.13 статті 79-1, частини 1 статті 118, пунктів б,г частини 1 статті 121, статті 125 , статті 126,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№1051, розглянувши</w:t>
      </w:r>
      <w:r w:rsidR="00DA1D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заяву</w:t>
      </w: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A1D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гр.</w:t>
      </w:r>
      <w:r w:rsidR="006B5406">
        <w:rPr>
          <w:rFonts w:ascii="Times New Roman" w:eastAsia="Times New Roman" w:hAnsi="Times New Roman"/>
          <w:sz w:val="28"/>
          <w:szCs w:val="28"/>
          <w:lang w:val="uk-UA" w:eastAsia="ru-RU"/>
        </w:rPr>
        <w:t>*******</w:t>
      </w:r>
      <w:r w:rsidR="00DA1D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B5406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DA1D9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6B5406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DA1D9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сільська рада  </w:t>
      </w:r>
    </w:p>
    <w:p w14:paraId="6E5E6ABE" w14:textId="77777777" w:rsidR="000639D7" w:rsidRDefault="000639D7" w:rsidP="00FE21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731FA07" w14:textId="77777777" w:rsidR="005E6169" w:rsidRDefault="005E6169" w:rsidP="00FE21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3652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14:paraId="1351BF6E" w14:textId="77777777" w:rsidR="000639D7" w:rsidRDefault="000639D7" w:rsidP="005E61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2298D1E" w14:textId="3DC7F2D2" w:rsidR="005E6169" w:rsidRPr="00F3652D" w:rsidRDefault="005E6169" w:rsidP="005E61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t>1. Затвердити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22D0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проект землеустрою </w:t>
      </w:r>
      <w:r w:rsidR="00D7141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щодо відведення земельних</w:t>
      </w:r>
      <w:r w:rsidR="00A23E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27E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ділянки</w:t>
      </w:r>
      <w:r w:rsidR="00B073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A1D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із земель комунальної власності площею 0,</w:t>
      </w:r>
      <w:r w:rsidR="006B540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*****</w:t>
      </w:r>
      <w:r w:rsidR="00DA1D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га в оренду гр.</w:t>
      </w:r>
      <w:r w:rsidR="00B073A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B540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*******  ***** ******</w:t>
      </w:r>
      <w:r w:rsidR="00DA1D9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розроблений </w:t>
      </w:r>
      <w:r w:rsidR="00DA1D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ФОП</w:t>
      </w:r>
      <w:r w:rsidR="00B073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6B5406">
        <w:rPr>
          <w:rFonts w:ascii="Times New Roman" w:eastAsia="Times New Roman" w:hAnsi="Times New Roman"/>
          <w:sz w:val="28"/>
          <w:szCs w:val="28"/>
          <w:lang w:val="uk-UA" w:eastAsia="ru-RU"/>
        </w:rPr>
        <w:t>******</w:t>
      </w:r>
      <w:r w:rsidR="00B073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B5406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B073A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6B5406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 w:rsidR="00B073A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FE212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F178D8A" w14:textId="234B6712" w:rsidR="000639D7" w:rsidRPr="00502891" w:rsidRDefault="005E6169" w:rsidP="005E616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</w:t>
      </w:r>
      <w:r w:rsidRPr="00A22D0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Надати </w:t>
      </w:r>
      <w:r w:rsidR="00B073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гр. </w:t>
      </w:r>
      <w:r w:rsidR="006B5406">
        <w:rPr>
          <w:rFonts w:ascii="Times New Roman" w:eastAsia="Times New Roman" w:hAnsi="Times New Roman"/>
          <w:sz w:val="28"/>
          <w:szCs w:val="28"/>
          <w:lang w:val="uk-UA" w:eastAsia="ru-RU"/>
        </w:rPr>
        <w:t>******* ****** ******</w:t>
      </w:r>
      <w:r w:rsidR="00E76E9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A23E5F">
        <w:rPr>
          <w:rFonts w:ascii="Times New Roman" w:eastAsia="Times New Roman" w:hAnsi="Times New Roman"/>
          <w:sz w:val="28"/>
          <w:szCs w:val="28"/>
          <w:lang w:val="uk-UA" w:eastAsia="ru-RU"/>
        </w:rPr>
        <w:t>в оренду</w:t>
      </w:r>
      <w:r w:rsidR="00B073A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земельну ділянку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C3AB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площею </w:t>
      </w:r>
      <w:r w:rsidR="00B073A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0,</w:t>
      </w:r>
      <w:r w:rsidR="006B540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****</w:t>
      </w:r>
      <w:r w:rsidR="00B073A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га</w:t>
      </w:r>
      <w:r w:rsidR="00F2053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073A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A22D0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(кадастров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ий номер зем</w:t>
      </w:r>
      <w:r w:rsidR="00B073A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ельної ділянки </w:t>
      </w:r>
      <w:r w:rsidR="006B540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*******</w:t>
      </w:r>
      <w:r w:rsidR="00B073A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:</w:t>
      </w:r>
      <w:r w:rsidR="006B540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***</w:t>
      </w:r>
      <w:r w:rsidR="00B073A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:</w:t>
      </w:r>
      <w:r w:rsidR="006B540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****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)</w:t>
      </w:r>
      <w:r w:rsidR="003327E1" w:rsidRPr="003327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23E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Черкаського</w:t>
      </w:r>
      <w:r w:rsidR="000639D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району, Черкаської області;</w:t>
      </w:r>
    </w:p>
    <w:p w14:paraId="559DD893" w14:textId="73DC6B89" w:rsidR="005E6169" w:rsidRPr="00F3652D" w:rsidRDefault="005E6169" w:rsidP="005E61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t>1.2.Земельн</w:t>
      </w:r>
      <w:r w:rsidR="00B073A9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ділянк</w:t>
      </w:r>
      <w:r w:rsidR="00B073A9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площею </w:t>
      </w:r>
      <w:r w:rsidR="00B073A9">
        <w:rPr>
          <w:rFonts w:ascii="Times New Roman" w:eastAsia="Times New Roman" w:hAnsi="Times New Roman"/>
          <w:sz w:val="28"/>
          <w:szCs w:val="28"/>
          <w:lang w:val="uk-UA" w:eastAsia="ru-RU"/>
        </w:rPr>
        <w:t>0,</w:t>
      </w:r>
      <w:r w:rsidR="006B5406">
        <w:rPr>
          <w:rFonts w:ascii="Times New Roman" w:eastAsia="Times New Roman" w:hAnsi="Times New Roman"/>
          <w:sz w:val="28"/>
          <w:szCs w:val="28"/>
          <w:lang w:val="uk-UA" w:eastAsia="ru-RU"/>
        </w:rPr>
        <w:t>****</w:t>
      </w:r>
      <w:r w:rsidR="00B073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 </w:t>
      </w: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віднести до категорії земель </w:t>
      </w:r>
      <w:r w:rsidR="006D1EDC">
        <w:rPr>
          <w:rFonts w:ascii="Times New Roman" w:eastAsia="Times New Roman" w:hAnsi="Times New Roman"/>
          <w:sz w:val="28"/>
          <w:szCs w:val="28"/>
          <w:lang w:val="uk-UA" w:eastAsia="ru-RU"/>
        </w:rPr>
        <w:t>промисловості, транспорту, зв’язку,</w:t>
      </w:r>
      <w:r w:rsidR="00BD6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D1EDC">
        <w:rPr>
          <w:rFonts w:ascii="Times New Roman" w:eastAsia="Times New Roman" w:hAnsi="Times New Roman"/>
          <w:sz w:val="28"/>
          <w:szCs w:val="28"/>
          <w:lang w:val="uk-UA" w:eastAsia="ru-RU"/>
        </w:rPr>
        <w:t>енергетики</w:t>
      </w:r>
      <w:r w:rsidR="000639D7">
        <w:rPr>
          <w:rFonts w:ascii="Times New Roman" w:eastAsia="Times New Roman" w:hAnsi="Times New Roman"/>
          <w:sz w:val="28"/>
          <w:szCs w:val="28"/>
          <w:lang w:val="uk-UA" w:eastAsia="ru-RU"/>
        </w:rPr>
        <w:t>, оборони та іншого призначення;</w:t>
      </w:r>
    </w:p>
    <w:p w14:paraId="238A5965" w14:textId="6E1F6BC9" w:rsidR="006D1EDC" w:rsidRDefault="00B073A9" w:rsidP="006D1E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1.3.Зобов’язати гр. </w:t>
      </w:r>
      <w:r w:rsidR="006B540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****** **** **** </w:t>
      </w:r>
      <w:r w:rsidR="00E76E9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D1EDC">
        <w:rPr>
          <w:rFonts w:ascii="Times New Roman" w:eastAsia="Times New Roman" w:hAnsi="Times New Roman"/>
          <w:sz w:val="28"/>
          <w:szCs w:val="28"/>
          <w:lang w:val="uk-UA" w:eastAsia="ru-RU"/>
        </w:rPr>
        <w:t>замовити витяг  з нормативної грошової оцінки</w:t>
      </w:r>
      <w:r w:rsidR="00A6536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D1EDC">
        <w:rPr>
          <w:rFonts w:ascii="Times New Roman" w:eastAsia="Times New Roman" w:hAnsi="Times New Roman"/>
          <w:sz w:val="28"/>
          <w:szCs w:val="28"/>
          <w:lang w:val="uk-UA" w:eastAsia="ru-RU"/>
        </w:rPr>
        <w:t>заключити договір оренд</w:t>
      </w:r>
      <w:r w:rsidR="000639D7">
        <w:rPr>
          <w:rFonts w:ascii="Times New Roman" w:eastAsia="Times New Roman" w:hAnsi="Times New Roman"/>
          <w:sz w:val="28"/>
          <w:szCs w:val="28"/>
          <w:lang w:val="uk-UA" w:eastAsia="ru-RU"/>
        </w:rPr>
        <w:t>и та зареєструвати право оренди;</w:t>
      </w:r>
    </w:p>
    <w:p w14:paraId="0D9430F1" w14:textId="77777777" w:rsidR="006D1EDC" w:rsidRDefault="005E6169" w:rsidP="005E61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t>1.4.</w:t>
      </w:r>
      <w:r w:rsidR="00774480">
        <w:rPr>
          <w:rFonts w:ascii="Times New Roman" w:eastAsia="Times New Roman" w:hAnsi="Times New Roman"/>
          <w:sz w:val="28"/>
          <w:szCs w:val="28"/>
          <w:lang w:val="uk-UA" w:eastAsia="ru-RU"/>
        </w:rPr>
        <w:t>Орендна плата 12</w:t>
      </w:r>
      <w:r w:rsidR="006D1EDC">
        <w:rPr>
          <w:rFonts w:ascii="Times New Roman" w:eastAsia="Times New Roman" w:hAnsi="Times New Roman"/>
          <w:sz w:val="28"/>
          <w:szCs w:val="28"/>
          <w:lang w:val="uk-UA" w:eastAsia="ru-RU"/>
        </w:rPr>
        <w:t>% від нормативної грошової оцінки</w:t>
      </w:r>
      <w:r w:rsidR="00774480">
        <w:rPr>
          <w:rFonts w:ascii="Times New Roman" w:eastAsia="Times New Roman" w:hAnsi="Times New Roman"/>
          <w:sz w:val="28"/>
          <w:szCs w:val="28"/>
          <w:lang w:val="uk-UA" w:eastAsia="ru-RU"/>
        </w:rPr>
        <w:t>, терміном</w:t>
      </w:r>
      <w:r w:rsidR="00B073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1</w:t>
      </w:r>
      <w:r w:rsidR="00BD6622">
        <w:rPr>
          <w:rFonts w:ascii="Times New Roman" w:eastAsia="Times New Roman" w:hAnsi="Times New Roman"/>
          <w:sz w:val="28"/>
          <w:szCs w:val="28"/>
          <w:lang w:val="uk-UA" w:eastAsia="ru-RU"/>
        </w:rPr>
        <w:t>0</w:t>
      </w:r>
      <w:r w:rsidR="000639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років;</w:t>
      </w:r>
    </w:p>
    <w:p w14:paraId="09263857" w14:textId="114C823C" w:rsidR="005E6169" w:rsidRPr="000639D7" w:rsidRDefault="005E6169" w:rsidP="005E61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1.5.Передати </w:t>
      </w:r>
      <w:r w:rsidR="00B073A9"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  <w:r w:rsidR="00B073A9" w:rsidRPr="00A22D0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землеустрою </w:t>
      </w:r>
      <w:r w:rsidR="00B073A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щодо відведення земельних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73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ділянки </w:t>
      </w:r>
      <w:r w:rsidR="00B073A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із земель комунальної власності площею 0,</w:t>
      </w:r>
      <w:r w:rsidR="006B540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****</w:t>
      </w:r>
      <w:r w:rsidR="00B073A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га в оренду гр. </w:t>
      </w:r>
      <w:r w:rsidR="006B540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***** </w:t>
      </w:r>
      <w:r w:rsidR="006B540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**** *****</w:t>
      </w:r>
      <w:r w:rsidR="00B073A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t>на постійне зберігання в архів управління Держгеокадастру у Черкаському районі Черкаської області.</w:t>
      </w:r>
      <w:r w:rsidRPr="00F3652D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</w:p>
    <w:p w14:paraId="1A4C0A38" w14:textId="77777777" w:rsidR="005E6169" w:rsidRPr="00F3652D" w:rsidRDefault="005E6169" w:rsidP="005E61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230CB0D" w14:textId="77777777" w:rsidR="005E6169" w:rsidRPr="00F3652D" w:rsidRDefault="005E6169" w:rsidP="005E61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t>2.  Контроль за виконанням рішення покласти на  постійну комісію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 – комунального господарства.</w:t>
      </w:r>
    </w:p>
    <w:p w14:paraId="54EAA137" w14:textId="77777777" w:rsidR="005E6169" w:rsidRDefault="005E6169" w:rsidP="005E61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8379F9C" w14:textId="77777777" w:rsidR="005E6169" w:rsidRPr="00F3652D" w:rsidRDefault="005E6169" w:rsidP="005E61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8F2FB57" w14:textId="77777777" w:rsidR="005E6169" w:rsidRDefault="005E6169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голова                                                                    </w:t>
      </w:r>
      <w:r w:rsidR="00FE21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F3652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Ігор ЧЕКАЛЕНКО</w:t>
      </w:r>
    </w:p>
    <w:p w14:paraId="3CA10003" w14:textId="77777777" w:rsidR="005D41C7" w:rsidRDefault="005D41C7" w:rsidP="005D41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78A50E7" w14:textId="77777777" w:rsidR="000639D7" w:rsidRDefault="000639D7" w:rsidP="005D41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04E7147" w14:textId="77777777" w:rsidR="00B073A9" w:rsidRDefault="00B073A9" w:rsidP="00B073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                                                                                Вікторія МИРОНЧУК</w:t>
      </w:r>
    </w:p>
    <w:p w14:paraId="3C5C95F2" w14:textId="77777777" w:rsidR="00B073A9" w:rsidRDefault="00B073A9" w:rsidP="00B073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Спеціаліст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85D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категорії                                                                            Олександра КУКЛА</w:t>
      </w:r>
    </w:p>
    <w:p w14:paraId="46F146FF" w14:textId="77777777" w:rsidR="00B073A9" w:rsidRDefault="00B073A9" w:rsidP="00B073A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проф.деп.комісії                                                                        Віталій НЕКА</w:t>
      </w:r>
    </w:p>
    <w:p w14:paraId="313D758F" w14:textId="77777777" w:rsidR="00B073A9" w:rsidRDefault="00B073A9" w:rsidP="00B073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DD3CF62" w14:textId="77777777" w:rsidR="00D32D19" w:rsidRPr="00F3652D" w:rsidRDefault="00D32D19" w:rsidP="005E61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D32D19" w:rsidRPr="00F3652D" w:rsidSect="001F10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A68E9"/>
    <w:multiLevelType w:val="hybridMultilevel"/>
    <w:tmpl w:val="2206C896"/>
    <w:lvl w:ilvl="0" w:tplc="46EAE260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A8C"/>
    <w:rsid w:val="000639D7"/>
    <w:rsid w:val="000B5F21"/>
    <w:rsid w:val="000F009F"/>
    <w:rsid w:val="00165D68"/>
    <w:rsid w:val="001E2A8C"/>
    <w:rsid w:val="002B5155"/>
    <w:rsid w:val="00317424"/>
    <w:rsid w:val="003327E1"/>
    <w:rsid w:val="004E11E2"/>
    <w:rsid w:val="004E6BAB"/>
    <w:rsid w:val="005B17B7"/>
    <w:rsid w:val="005D41C7"/>
    <w:rsid w:val="005E6169"/>
    <w:rsid w:val="006A0B9A"/>
    <w:rsid w:val="006A54D2"/>
    <w:rsid w:val="006B5406"/>
    <w:rsid w:val="006D1EDC"/>
    <w:rsid w:val="00774480"/>
    <w:rsid w:val="008C3ABA"/>
    <w:rsid w:val="008E780D"/>
    <w:rsid w:val="009278C8"/>
    <w:rsid w:val="00956D81"/>
    <w:rsid w:val="00980E86"/>
    <w:rsid w:val="00A23E5F"/>
    <w:rsid w:val="00A65360"/>
    <w:rsid w:val="00AA79F3"/>
    <w:rsid w:val="00B073A9"/>
    <w:rsid w:val="00BA439C"/>
    <w:rsid w:val="00BC26FB"/>
    <w:rsid w:val="00BD6622"/>
    <w:rsid w:val="00D32D19"/>
    <w:rsid w:val="00D41F4D"/>
    <w:rsid w:val="00D71416"/>
    <w:rsid w:val="00DA1D98"/>
    <w:rsid w:val="00E76E9B"/>
    <w:rsid w:val="00EF793A"/>
    <w:rsid w:val="00F2053F"/>
    <w:rsid w:val="00FD2167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8A15"/>
  <w15:docId w15:val="{A5F0EE52-6BC2-4779-A845-FF5728CD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D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31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4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Vitalina</dc:creator>
  <cp:keywords/>
  <dc:description/>
  <cp:lastModifiedBy>Спецiалiст з IT</cp:lastModifiedBy>
  <cp:revision>32</cp:revision>
  <cp:lastPrinted>2023-12-19T09:47:00Z</cp:lastPrinted>
  <dcterms:created xsi:type="dcterms:W3CDTF">2021-06-23T18:23:00Z</dcterms:created>
  <dcterms:modified xsi:type="dcterms:W3CDTF">2024-02-06T14:30:00Z</dcterms:modified>
</cp:coreProperties>
</file>