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2B9A5AA" w:rsidR="00E1625E" w:rsidRPr="008079B8" w:rsidRDefault="004B47AD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264618CD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C778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Волошенко</w:t>
      </w:r>
      <w:proofErr w:type="spellEnd"/>
      <w:r w:rsidR="00C778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C778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52D9252D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869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77825">
        <w:rPr>
          <w:rFonts w:ascii="Times New Roman" w:eastAsia="Times New Roman" w:hAnsi="Times New Roman"/>
          <w:sz w:val="28"/>
          <w:szCs w:val="28"/>
          <w:lang w:val="uk-UA" w:eastAsia="ru-RU"/>
        </w:rPr>
        <w:t>Волошенко</w:t>
      </w:r>
      <w:proofErr w:type="spellEnd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7825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C77825"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2955A823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="0040134E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гр.</w:t>
      </w:r>
      <w:r w:rsidR="00C7782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C7782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Волошенко</w:t>
      </w:r>
      <w:proofErr w:type="spellEnd"/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C7782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Ганни Григорівни</w:t>
      </w:r>
      <w:r w:rsidR="00BD42AE" w:rsidRPr="00BD42A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BD42AE" w:rsidRPr="004B47A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площею</w:t>
      </w:r>
      <w:r w:rsidR="00BD42A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BD42AE" w:rsidRPr="004B47A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0,2500 га</w:t>
      </w:r>
      <w:r w:rsidR="00BD42A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BD42AE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 за адресою:</w:t>
      </w:r>
      <w:r w:rsidR="00BD42AE" w:rsidRPr="004B47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A03B3E" w:rsidRPr="00A03B3E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</w:t>
      </w:r>
      <w:r w:rsidR="00C778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Степанки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, вул.</w:t>
      </w:r>
      <w:r w:rsidR="00C778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Шевченка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77825">
        <w:rPr>
          <w:rFonts w:ascii="Times New Roman" w:eastAsia="Times New Roman" w:hAnsi="Times New Roman"/>
          <w:sz w:val="28"/>
          <w:szCs w:val="28"/>
          <w:lang w:val="uk-UA" w:eastAsia="ru-RU"/>
        </w:rPr>
        <w:t>112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 </w:t>
      </w:r>
      <w:proofErr w:type="spellStart"/>
      <w:r w:rsidR="007762A3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762A3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762A3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F0347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C50FB39" w14:textId="3CFA4560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C778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Волошенко</w:t>
      </w:r>
      <w:proofErr w:type="spellEnd"/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778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Ганні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778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Григорівні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C77825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C77825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C7782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C77825">
        <w:rPr>
          <w:rFonts w:ascii="Times New Roman" w:eastAsia="Times New Roman" w:hAnsi="Times New Roman"/>
          <w:sz w:val="28"/>
          <w:szCs w:val="28"/>
          <w:lang w:val="uk-UA" w:eastAsia="ru-RU"/>
        </w:rPr>
        <w:t>751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6A1A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E18F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рілля – 0,1694 га,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CE6036">
        <w:rPr>
          <w:rFonts w:ascii="Times New Roman" w:eastAsia="Times New Roman" w:hAnsi="Times New Roman"/>
          <w:sz w:val="28"/>
          <w:szCs w:val="28"/>
          <w:lang w:val="uk-UA" w:eastAsia="ru-RU"/>
        </w:rPr>
        <w:t>0,0</w:t>
      </w:r>
      <w:r w:rsidR="007762A3">
        <w:rPr>
          <w:rFonts w:ascii="Times New Roman" w:eastAsia="Times New Roman" w:hAnsi="Times New Roman"/>
          <w:sz w:val="28"/>
          <w:szCs w:val="28"/>
          <w:lang w:val="uk-UA" w:eastAsia="ru-RU"/>
        </w:rPr>
        <w:t>585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</w:t>
      </w:r>
      <w:r w:rsidR="00CE6036">
        <w:rPr>
          <w:rFonts w:ascii="Times New Roman" w:eastAsia="Times New Roman" w:hAnsi="Times New Roman"/>
          <w:sz w:val="28"/>
          <w:szCs w:val="28"/>
          <w:lang w:val="uk-UA" w:eastAsia="ru-RU"/>
        </w:rPr>
        <w:t>0,0221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1A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r w:rsidR="007762A3">
        <w:rPr>
          <w:rFonts w:ascii="Times New Roman" w:eastAsia="Times New Roman" w:hAnsi="Times New Roman"/>
          <w:sz w:val="28"/>
          <w:szCs w:val="28"/>
          <w:lang w:val="uk-UA" w:eastAsia="ru-RU"/>
        </w:rPr>
        <w:t>Шевченка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762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112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r w:rsidR="007762A3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32A07984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762A3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66898D46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7762A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Волошенко</w:t>
      </w:r>
      <w:proofErr w:type="spellEnd"/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762A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Ганну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762A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Григорівну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22EBD099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у власність                  </w:t>
      </w:r>
      <w:r w:rsidR="00A03B3E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гр.</w:t>
      </w:r>
      <w:r w:rsidR="007762A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7762A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Волошенко</w:t>
      </w:r>
      <w:proofErr w:type="spellEnd"/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7762A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Ганні</w:t>
      </w:r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7762A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Григорівні</w:t>
      </w:r>
      <w:r w:rsidR="004B47A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4B47AD" w:rsidRPr="004B47A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площею</w:t>
      </w:r>
      <w:r w:rsidR="004B47A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4B47AD" w:rsidRPr="004B47A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0,2500 га</w:t>
      </w:r>
      <w:r w:rsidR="004B47A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4B47AD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</w:t>
      </w:r>
      <w:r w:rsidR="00BD42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B47AD">
        <w:rPr>
          <w:rFonts w:ascii="Times New Roman" w:eastAsia="Times New Roman" w:hAnsi="Times New Roman"/>
          <w:sz w:val="28"/>
          <w:szCs w:val="28"/>
          <w:lang w:val="uk-UA" w:eastAsia="ru-RU"/>
        </w:rPr>
        <w:t>господарськ</w:t>
      </w:r>
      <w:r w:rsidR="00BD42AE">
        <w:rPr>
          <w:rFonts w:ascii="Times New Roman" w:eastAsia="Times New Roman" w:hAnsi="Times New Roman"/>
          <w:sz w:val="28"/>
          <w:szCs w:val="28"/>
          <w:lang w:val="uk-UA" w:eastAsia="ru-RU"/>
        </w:rPr>
        <w:t>их будівель і споруд (присадибна</w:t>
      </w:r>
      <w:r w:rsidR="004B47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ділянка)</w:t>
      </w:r>
      <w:r w:rsidR="00BD42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адресою:</w:t>
      </w:r>
      <w:r w:rsidR="00A03B3E" w:rsidRPr="004B47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A03B3E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</w:t>
      </w:r>
      <w:r w:rsidR="007762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Степанки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7762A3">
        <w:rPr>
          <w:rFonts w:ascii="Times New Roman" w:eastAsia="Times New Roman" w:hAnsi="Times New Roman"/>
          <w:sz w:val="28"/>
          <w:szCs w:val="28"/>
          <w:lang w:val="uk-UA" w:eastAsia="ru-RU"/>
        </w:rPr>
        <w:t>Шевченка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7762A3">
        <w:rPr>
          <w:rFonts w:ascii="Times New Roman" w:eastAsia="Times New Roman" w:hAnsi="Times New Roman"/>
          <w:sz w:val="28"/>
          <w:szCs w:val="28"/>
          <w:lang w:val="uk-UA" w:eastAsia="ru-RU"/>
        </w:rPr>
        <w:t>112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5ABC715" w14:textId="77777777" w:rsidR="00BD42AE" w:rsidRDefault="00BD42AE" w:rsidP="00BD42AE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7A011C4F" w14:textId="77777777" w:rsidR="00BD42AE" w:rsidRDefault="00BD42AE" w:rsidP="00BD42AE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17A7FEEF" w14:textId="77777777" w:rsidR="00BD42AE" w:rsidRDefault="00BD42AE" w:rsidP="00BD42AE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</w:t>
      </w: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7FCD"/>
    <w:rsid w:val="000731FC"/>
    <w:rsid w:val="000968F7"/>
    <w:rsid w:val="000F7710"/>
    <w:rsid w:val="00143B5D"/>
    <w:rsid w:val="0014795A"/>
    <w:rsid w:val="001608F6"/>
    <w:rsid w:val="00181C43"/>
    <w:rsid w:val="001D2D22"/>
    <w:rsid w:val="001E4ED2"/>
    <w:rsid w:val="001F6AE6"/>
    <w:rsid w:val="00241362"/>
    <w:rsid w:val="0025384F"/>
    <w:rsid w:val="00285DA8"/>
    <w:rsid w:val="0028733A"/>
    <w:rsid w:val="002A0715"/>
    <w:rsid w:val="002A719E"/>
    <w:rsid w:val="00341983"/>
    <w:rsid w:val="003600AE"/>
    <w:rsid w:val="00372D41"/>
    <w:rsid w:val="003F4119"/>
    <w:rsid w:val="003F6774"/>
    <w:rsid w:val="0040134E"/>
    <w:rsid w:val="00420DE8"/>
    <w:rsid w:val="004530AE"/>
    <w:rsid w:val="00486CB4"/>
    <w:rsid w:val="004A5050"/>
    <w:rsid w:val="004B47AD"/>
    <w:rsid w:val="004E3480"/>
    <w:rsid w:val="004F69B0"/>
    <w:rsid w:val="0051697A"/>
    <w:rsid w:val="005377E5"/>
    <w:rsid w:val="00584C8D"/>
    <w:rsid w:val="005B3744"/>
    <w:rsid w:val="005C1635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35588"/>
    <w:rsid w:val="00750A3B"/>
    <w:rsid w:val="007762A3"/>
    <w:rsid w:val="007B4842"/>
    <w:rsid w:val="00811D14"/>
    <w:rsid w:val="0087040C"/>
    <w:rsid w:val="008A1DFC"/>
    <w:rsid w:val="008C2DC5"/>
    <w:rsid w:val="008D1EB8"/>
    <w:rsid w:val="008E18F5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505D"/>
    <w:rsid w:val="00A02A6E"/>
    <w:rsid w:val="00A03B3E"/>
    <w:rsid w:val="00A1069A"/>
    <w:rsid w:val="00AA4E53"/>
    <w:rsid w:val="00AC0A28"/>
    <w:rsid w:val="00AD7CD2"/>
    <w:rsid w:val="00AE1D6E"/>
    <w:rsid w:val="00AE4198"/>
    <w:rsid w:val="00AE727D"/>
    <w:rsid w:val="00B17CD9"/>
    <w:rsid w:val="00B31DFF"/>
    <w:rsid w:val="00B3510B"/>
    <w:rsid w:val="00B614A9"/>
    <w:rsid w:val="00B71B8A"/>
    <w:rsid w:val="00BA44F8"/>
    <w:rsid w:val="00BD02BC"/>
    <w:rsid w:val="00BD42AE"/>
    <w:rsid w:val="00BE339D"/>
    <w:rsid w:val="00C37E1A"/>
    <w:rsid w:val="00C41805"/>
    <w:rsid w:val="00C57741"/>
    <w:rsid w:val="00C654FC"/>
    <w:rsid w:val="00C67805"/>
    <w:rsid w:val="00C730BE"/>
    <w:rsid w:val="00C77825"/>
    <w:rsid w:val="00CD481A"/>
    <w:rsid w:val="00CE0D4B"/>
    <w:rsid w:val="00CE6036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302C5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2384-EE7D-46D3-8F8B-AC55CE33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95</cp:revision>
  <cp:lastPrinted>2024-04-01T12:27:00Z</cp:lastPrinted>
  <dcterms:created xsi:type="dcterms:W3CDTF">2022-02-09T14:50:00Z</dcterms:created>
  <dcterms:modified xsi:type="dcterms:W3CDTF">2024-05-02T11:52:00Z</dcterms:modified>
</cp:coreProperties>
</file>