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7681" w14:textId="77777777" w:rsidR="008F776E" w:rsidRPr="00457B8C" w:rsidRDefault="008F776E" w:rsidP="001D2E9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B8C">
        <w:rPr>
          <w:rFonts w:ascii="Times New Roman" w:hAnsi="Times New Roman" w:cs="Times New Roman"/>
          <w:b/>
          <w:sz w:val="28"/>
          <w:szCs w:val="28"/>
          <w:lang w:val="uk-UA"/>
        </w:rPr>
        <w:t>Питання до порядку денного засідання виконавчого комітету</w:t>
      </w:r>
    </w:p>
    <w:p w14:paraId="0DDF0091" w14:textId="77777777" w:rsidR="00852276" w:rsidRPr="00457B8C" w:rsidRDefault="00457B8C" w:rsidP="001D2E9F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8F776E" w:rsidRPr="00457B8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852276" w:rsidRPr="00457B8C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080315" w:rsidRPr="00457B8C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8F776E" w:rsidRPr="00457B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15</w:t>
      </w:r>
      <w:r w:rsidR="00A97873" w:rsidRPr="00457B8C">
        <w:rPr>
          <w:rFonts w:ascii="Times New Roman" w:hAnsi="Times New Roman" w:cs="Times New Roman"/>
          <w:b/>
          <w:sz w:val="28"/>
          <w:szCs w:val="28"/>
          <w:lang w:val="uk-UA"/>
        </w:rPr>
        <w:t>.00</w:t>
      </w:r>
    </w:p>
    <w:p w14:paraId="3F257C03" w14:textId="77777777" w:rsidR="0096124F" w:rsidRPr="00457B8C" w:rsidRDefault="008A49FC" w:rsidP="006F6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10410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475B9" w:rsidRPr="00457B8C">
        <w:rPr>
          <w:rFonts w:ascii="Times New Roman" w:eastAsia="Calibri" w:hAnsi="Times New Roman" w:cs="Times New Roman"/>
          <w:sz w:val="28"/>
          <w:szCs w:val="28"/>
          <w:lang w:val="uk-UA"/>
        </w:rPr>
        <w:t>Про схвалення проекту рішення «</w:t>
      </w:r>
      <w:r w:rsidR="007475B9" w:rsidRPr="00457B8C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сільської ради від 21.12.2024 року №61-27/</w:t>
      </w:r>
      <w:r w:rsidR="007475B9" w:rsidRPr="00457B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475B9" w:rsidRPr="00457B8C">
        <w:rPr>
          <w:rFonts w:ascii="Times New Roman" w:hAnsi="Times New Roman" w:cs="Times New Roman"/>
          <w:sz w:val="28"/>
          <w:szCs w:val="28"/>
          <w:lang w:val="uk-UA"/>
        </w:rPr>
        <w:t>ІІІ «Про бюджет Степанківської сільської територіальної громади на 2025 рік (2352100000)».</w:t>
      </w:r>
    </w:p>
    <w:p w14:paraId="1C1367EB" w14:textId="77777777" w:rsidR="008A49FC" w:rsidRPr="00457B8C" w:rsidRDefault="0035798F" w:rsidP="008A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96F41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A49F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погодження Статуту Степанківської сільської ради.</w:t>
      </w:r>
    </w:p>
    <w:p w14:paraId="2F865A45" w14:textId="77777777" w:rsidR="008A49FC" w:rsidRPr="00457B8C" w:rsidRDefault="00D64BBB" w:rsidP="008A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A49F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схеми санітарної очистки Степанківської сільської територіальної громади.</w:t>
      </w:r>
    </w:p>
    <w:p w14:paraId="5041CFDF" w14:textId="24D80F46" w:rsidR="00457B8C" w:rsidRP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7B8C" w:rsidRP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Про надання </w:t>
      </w:r>
      <w:r w:rsidR="000E56A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******** **</w:t>
      </w:r>
      <w:r w:rsid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</w:t>
      </w:r>
      <w:r w:rsidR="000E56A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</w:t>
      </w:r>
      <w:r w:rsid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., </w:t>
      </w:r>
      <w:r w:rsidR="000E56A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</w:t>
      </w:r>
      <w:r w:rsid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0E56A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</w:t>
      </w:r>
      <w:r w:rsid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0E56A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</w:t>
      </w:r>
      <w:r w:rsid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р. н.</w:t>
      </w:r>
      <w:r w:rsid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 та</w:t>
      </w:r>
      <w:r w:rsidR="00457B8C" w:rsidRP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0E56A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 **</w:t>
      </w:r>
      <w:r w:rsidR="00457B8C" w:rsidRP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. </w:t>
      </w:r>
      <w:r w:rsidR="000E56A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.,</w:t>
      </w:r>
      <w:r w:rsidR="00457B8C" w:rsidRP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 </w:t>
      </w:r>
      <w:r w:rsidR="000E56A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0E56A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  <w:r w:rsidR="000E56AB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</w:t>
      </w:r>
      <w:r w:rsidR="00457B8C" w:rsidRP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р. н., статусу дитини-сироти</w:t>
      </w:r>
      <w:r w:rsidR="00457B8C" w:rsidRP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.</w:t>
      </w:r>
    </w:p>
    <w:p w14:paraId="07D090CE" w14:textId="58849F88" w:rsidR="00457B8C" w:rsidRP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5</w:t>
      </w:r>
      <w:r w:rsidR="00457B8C" w:rsidRPr="00457B8C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.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 встановлення піклування над дітьми - сиротами,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********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 </w:t>
      </w:r>
      <w:r w:rsid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138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**</w:t>
      </w:r>
      <w:r w:rsid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138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**</w:t>
      </w:r>
      <w:r w:rsid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138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****</w:t>
      </w:r>
      <w:r w:rsid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н.</w:t>
      </w:r>
      <w:r w:rsidR="00457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********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138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138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1382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****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н.</w:t>
      </w:r>
    </w:p>
    <w:p w14:paraId="674FECCD" w14:textId="3537CE7F" w:rsidR="00457B8C" w:rsidRP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457B8C" w:rsidRPr="00457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457B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57B8C" w:rsidRPr="0045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 визначення місця проживання  малолітньої дитини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A1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A1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********</w:t>
      </w:r>
      <w:r w:rsidR="00A1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r w:rsidR="00E13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**</w:t>
      </w:r>
      <w:r w:rsidR="00A1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="00E13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**</w:t>
      </w:r>
      <w:r w:rsidR="00A1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="00E138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****</w:t>
      </w:r>
      <w:r w:rsidR="00A12A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р.</w:t>
      </w:r>
      <w:r w:rsidR="00457B8C" w:rsidRPr="0045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н.</w:t>
      </w:r>
    </w:p>
    <w:p w14:paraId="003C56A2" w14:textId="4F58A654" w:rsidR="00457B8C" w:rsidRP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7</w:t>
      </w:r>
      <w:r w:rsidR="00457B8C" w:rsidRPr="0045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r w:rsidR="0045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надання статусу дитини, яка постраждала внаслідок воєнних дій та збройних конфліктів, малолітньому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1208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р.н.</w:t>
      </w:r>
    </w:p>
    <w:p w14:paraId="25D43662" w14:textId="77777777" w:rsidR="00457B8C" w:rsidRP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укладення договору про надання послуги з патронату над дитиною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937038D" w14:textId="64C3C1A8" w:rsidR="00457B8C" w:rsidRP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 надання статусу дитини, яка постраждала внаслідок воєнних дій та збройних конфліктів, неповнолітній, </w:t>
      </w:r>
      <w:r w:rsidR="00A25DE7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DE7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******** ********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н.</w:t>
      </w:r>
    </w:p>
    <w:p w14:paraId="2E90180F" w14:textId="69A47327" w:rsidR="00457B8C" w:rsidRP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надання статусу дитини, яка постраждала внаслідок воєнних дій та</w:t>
      </w:r>
      <w:r w:rsid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збройних конфліктів, малолітньому, </w:t>
      </w:r>
      <w:r w:rsidR="00A25DE7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E7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 xml:space="preserve">******** 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DE7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н.</w:t>
      </w:r>
    </w:p>
    <w:p w14:paraId="68F7B723" w14:textId="67EDA8E4" w:rsidR="00457B8C" w:rsidRP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надання статусу дитини, яка постраждала внаслідок воєнних дій та збройних конфліктів, неповнолітній, </w:t>
      </w:r>
      <w:r w:rsidR="00A25DE7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******** ******** ********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457B8C" w:rsidRPr="0045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н.</w:t>
      </w:r>
    </w:p>
    <w:p w14:paraId="0239A2B2" w14:textId="5708FEFA" w:rsidR="00457B8C" w:rsidRDefault="00457B8C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64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5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ро визначення місця проживання </w:t>
      </w:r>
      <w:r w:rsidRPr="00457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малолітніх дітей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</w:t>
      </w:r>
      <w:r w:rsidR="00A12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3821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******** ********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A12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A12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н., </w:t>
      </w:r>
      <w:r w:rsidR="00E13821">
        <w:rPr>
          <w:rFonts w:ascii="Times New Roman" w:eastAsia="Times New Roman" w:hAnsi="Times New Roman" w:cs="Times New Roman"/>
          <w:bCs/>
          <w:kern w:val="2"/>
          <w:sz w:val="28"/>
          <w:szCs w:val="28"/>
          <w:lang w:val="uk-UA" w:eastAsia="ru-RU"/>
        </w:rPr>
        <w:t>******** ******** ********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="00A12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н.,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 w:rsidR="00A12A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 *********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н.,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 ********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н.,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 ******* ********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н.</w:t>
      </w:r>
    </w:p>
    <w:p w14:paraId="78232621" w14:textId="77777777" w:rsid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зміну поштової адреси та внесення змін до погосподарського обліку.</w:t>
      </w:r>
    </w:p>
    <w:p w14:paraId="777ACB47" w14:textId="77777777" w:rsid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погосподарського обліку.</w:t>
      </w:r>
    </w:p>
    <w:p w14:paraId="3CD56D56" w14:textId="77777777" w:rsidR="00457B8C" w:rsidRDefault="00D64BBB" w:rsidP="0045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 внесення змін до погосподарського обліку.</w:t>
      </w:r>
    </w:p>
    <w:p w14:paraId="62D05089" w14:textId="77777777" w:rsidR="000C15FE" w:rsidRDefault="00D64BBB" w:rsidP="000C15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0C15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C15FE" w:rsidRPr="000C15F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C15FE">
        <w:rPr>
          <w:rFonts w:ascii="Times New Roman" w:hAnsi="Times New Roman" w:cs="Times New Roman"/>
          <w:sz w:val="28"/>
          <w:szCs w:val="28"/>
          <w:lang w:val="uk-UA"/>
        </w:rPr>
        <w:t xml:space="preserve">ро надання дозволу на розробку </w:t>
      </w:r>
      <w:r w:rsidR="000C15FE" w:rsidRPr="000C15FE">
        <w:rPr>
          <w:rFonts w:ascii="Times New Roman" w:hAnsi="Times New Roman" w:cs="Times New Roman"/>
          <w:sz w:val="28"/>
          <w:szCs w:val="28"/>
          <w:lang w:val="uk-UA"/>
        </w:rPr>
        <w:t>паспортів прив’язки щодо розміщення тимчасових споруд СП ТОВ «Нива Переяславщини»</w:t>
      </w:r>
      <w:r w:rsidR="000C1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5FE" w:rsidRPr="000C15FE">
        <w:rPr>
          <w:rFonts w:ascii="Times New Roman" w:hAnsi="Times New Roman" w:cs="Times New Roman"/>
          <w:sz w:val="28"/>
          <w:szCs w:val="28"/>
          <w:lang w:val="uk-UA"/>
        </w:rPr>
        <w:t>для здійснення підприємницької діяльності</w:t>
      </w:r>
      <w:r w:rsidR="000C15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AE7EDE" w14:textId="3D41089E" w:rsidR="00A34637" w:rsidRPr="00A34637" w:rsidRDefault="00D64BBB" w:rsidP="00A3463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34637" w:rsidRPr="00A346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4637">
        <w:rPr>
          <w:rFonts w:ascii="Times New Roman" w:hAnsi="Times New Roman" w:cs="Times New Roman"/>
          <w:bCs/>
          <w:color w:val="000000"/>
          <w:sz w:val="28"/>
          <w:szCs w:val="28"/>
        </w:rPr>
        <w:t>Про надання статусу дитини,</w:t>
      </w:r>
      <w:r w:rsidR="00A346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34637" w:rsidRPr="00A34637">
        <w:rPr>
          <w:rFonts w:ascii="Times New Roman" w:hAnsi="Times New Roman" w:cs="Times New Roman"/>
          <w:bCs/>
          <w:color w:val="000000"/>
          <w:sz w:val="28"/>
          <w:szCs w:val="28"/>
        </w:rPr>
        <w:t>яка постраждала внаслідок воєнних дій та збройних конфліктів, малолітньому </w:t>
      </w:r>
      <w:r w:rsidR="009A53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****** ******* ********</w:t>
      </w:r>
      <w:r w:rsidR="00A346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9A53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**</w:t>
      </w:r>
      <w:r w:rsidR="00A3463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A53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**</w:t>
      </w:r>
      <w:r w:rsidR="00A3463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9A530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****</w:t>
      </w:r>
      <w:r w:rsidR="00A346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р.</w:t>
      </w:r>
      <w:r w:rsidR="00A34637" w:rsidRPr="00A346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н. </w:t>
      </w:r>
    </w:p>
    <w:p w14:paraId="7D460873" w14:textId="4ACE4039" w:rsidR="00A34637" w:rsidRPr="00A34637" w:rsidRDefault="00D64BBB" w:rsidP="00A34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18</w:t>
      </w:r>
      <w:r w:rsidR="00A34637" w:rsidRPr="00A3463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A34637" w:rsidRP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 надання статусу дитини, яка</w:t>
      </w:r>
      <w:r w:rsidR="00A34637" w:rsidRP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34637" w:rsidRP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постраждала внаслідок воєнних дій та</w:t>
      </w:r>
      <w:r w:rsidR="00A34637" w:rsidRP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A34637" w:rsidRP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бройних конфліктів, малолітній</w:t>
      </w:r>
      <w:r w:rsidR="00A34637" w:rsidRP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9A5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******* ********** *********</w:t>
      </w:r>
      <w:r w:rsidR="00A34637" w:rsidRP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9A5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**</w:t>
      </w:r>
      <w:r w:rsidR="00A34637" w:rsidRP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**</w:t>
      </w:r>
      <w:r w:rsidR="00A34637" w:rsidRP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****</w:t>
      </w:r>
      <w:r w:rsidR="00A34637" w:rsidRPr="00A3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р. н. </w:t>
      </w:r>
    </w:p>
    <w:p w14:paraId="02BF2316" w14:textId="77777777" w:rsidR="00D64BBB" w:rsidRPr="00457B8C" w:rsidRDefault="00D64BBB" w:rsidP="00D64B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</w:t>
      </w:r>
      <w:r w:rsidRPr="00D64B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погодження Статуту громадського формування з охорони громадського порядку «Степанки».</w:t>
      </w:r>
    </w:p>
    <w:p w14:paraId="79B1A77B" w14:textId="317CB1BC" w:rsidR="00F169C5" w:rsidRPr="00F169C5" w:rsidRDefault="00A34637" w:rsidP="00276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 </w:t>
      </w:r>
      <w:r w:rsidR="00FD7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виконання батьківських обов’язків гр.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 **</w:t>
      </w:r>
      <w:r w:rsidR="00FD7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A5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="00FD7A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F730522" w14:textId="77777777" w:rsidR="0027678A" w:rsidRDefault="00FD7AB2" w:rsidP="00276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21. </w:t>
      </w:r>
      <w:r w:rsidR="0027678A" w:rsidRPr="00457B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роботу поліцейських офіцерів громади у 2024 році.</w:t>
      </w:r>
    </w:p>
    <w:p w14:paraId="6A98C609" w14:textId="77777777" w:rsidR="00457B8C" w:rsidRPr="000C15FE" w:rsidRDefault="00457B8C" w:rsidP="008A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F23B90" w14:textId="77777777" w:rsidR="008A49FC" w:rsidRPr="00457B8C" w:rsidRDefault="008A49FC" w:rsidP="001D2E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E3B331" w14:textId="77777777" w:rsidR="0003554C" w:rsidRPr="00457B8C" w:rsidRDefault="0003554C" w:rsidP="005955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E5E3B43" w14:textId="77777777" w:rsidR="00F55220" w:rsidRPr="00457B8C" w:rsidRDefault="00420755" w:rsidP="005955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57B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Секретар сільської ради,</w:t>
      </w:r>
      <w:r w:rsidR="00D47AE6" w:rsidRPr="00457B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виконкому                                                 </w:t>
      </w:r>
      <w:r w:rsidRPr="00457B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Інна НЕВГОД</w:t>
      </w:r>
    </w:p>
    <w:sectPr w:rsidR="00F55220" w:rsidRPr="00457B8C" w:rsidSect="0035798F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33CC"/>
    <w:multiLevelType w:val="hybridMultilevel"/>
    <w:tmpl w:val="D8086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A045F"/>
    <w:multiLevelType w:val="hybridMultilevel"/>
    <w:tmpl w:val="821CF2AC"/>
    <w:lvl w:ilvl="0" w:tplc="08365CD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D1E68"/>
    <w:multiLevelType w:val="hybridMultilevel"/>
    <w:tmpl w:val="F82AF47C"/>
    <w:lvl w:ilvl="0" w:tplc="81786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4D154C"/>
    <w:multiLevelType w:val="hybridMultilevel"/>
    <w:tmpl w:val="24F41F36"/>
    <w:lvl w:ilvl="0" w:tplc="084CB2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F2"/>
    <w:rsid w:val="000157FE"/>
    <w:rsid w:val="00020683"/>
    <w:rsid w:val="00034A53"/>
    <w:rsid w:val="0003554C"/>
    <w:rsid w:val="000370AF"/>
    <w:rsid w:val="00052F19"/>
    <w:rsid w:val="00073160"/>
    <w:rsid w:val="00080315"/>
    <w:rsid w:val="000C15FE"/>
    <w:rsid w:val="000E56AB"/>
    <w:rsid w:val="001009C2"/>
    <w:rsid w:val="00104EBA"/>
    <w:rsid w:val="00107EA4"/>
    <w:rsid w:val="00135A34"/>
    <w:rsid w:val="001424F6"/>
    <w:rsid w:val="001570DC"/>
    <w:rsid w:val="001A1F2F"/>
    <w:rsid w:val="001A40F0"/>
    <w:rsid w:val="001D2E9F"/>
    <w:rsid w:val="001E3F1F"/>
    <w:rsid w:val="001F2984"/>
    <w:rsid w:val="002156AD"/>
    <w:rsid w:val="00223230"/>
    <w:rsid w:val="002651C9"/>
    <w:rsid w:val="002758E3"/>
    <w:rsid w:val="0027678A"/>
    <w:rsid w:val="00296F41"/>
    <w:rsid w:val="002A3D11"/>
    <w:rsid w:val="002B3F45"/>
    <w:rsid w:val="002D6338"/>
    <w:rsid w:val="00305D3E"/>
    <w:rsid w:val="0031197D"/>
    <w:rsid w:val="00336299"/>
    <w:rsid w:val="0035798F"/>
    <w:rsid w:val="003A3A0F"/>
    <w:rsid w:val="003D3D78"/>
    <w:rsid w:val="00400D85"/>
    <w:rsid w:val="00420755"/>
    <w:rsid w:val="0044381F"/>
    <w:rsid w:val="00457B8C"/>
    <w:rsid w:val="00471BF2"/>
    <w:rsid w:val="004C659D"/>
    <w:rsid w:val="004F6956"/>
    <w:rsid w:val="00523F7F"/>
    <w:rsid w:val="005509A6"/>
    <w:rsid w:val="00560484"/>
    <w:rsid w:val="00570615"/>
    <w:rsid w:val="00577538"/>
    <w:rsid w:val="00595577"/>
    <w:rsid w:val="0059728B"/>
    <w:rsid w:val="005C15E9"/>
    <w:rsid w:val="00605F5F"/>
    <w:rsid w:val="00637B93"/>
    <w:rsid w:val="00646F5C"/>
    <w:rsid w:val="006B6687"/>
    <w:rsid w:val="006D1E07"/>
    <w:rsid w:val="006E3A7B"/>
    <w:rsid w:val="006F6C81"/>
    <w:rsid w:val="007239D5"/>
    <w:rsid w:val="00736659"/>
    <w:rsid w:val="007475B9"/>
    <w:rsid w:val="007E4DA4"/>
    <w:rsid w:val="008147B3"/>
    <w:rsid w:val="00852276"/>
    <w:rsid w:val="00857907"/>
    <w:rsid w:val="00865CF0"/>
    <w:rsid w:val="00871B34"/>
    <w:rsid w:val="0089792B"/>
    <w:rsid w:val="00897F6D"/>
    <w:rsid w:val="008A37F2"/>
    <w:rsid w:val="008A3EA1"/>
    <w:rsid w:val="008A49FC"/>
    <w:rsid w:val="008E5B16"/>
    <w:rsid w:val="008F3E31"/>
    <w:rsid w:val="008F776E"/>
    <w:rsid w:val="00905FCE"/>
    <w:rsid w:val="0096124F"/>
    <w:rsid w:val="009A32D8"/>
    <w:rsid w:val="009A5303"/>
    <w:rsid w:val="009B7A40"/>
    <w:rsid w:val="00A00A80"/>
    <w:rsid w:val="00A12A12"/>
    <w:rsid w:val="00A25DE7"/>
    <w:rsid w:val="00A34637"/>
    <w:rsid w:val="00A34B09"/>
    <w:rsid w:val="00A97873"/>
    <w:rsid w:val="00AC3D96"/>
    <w:rsid w:val="00AD02C7"/>
    <w:rsid w:val="00AF0C5F"/>
    <w:rsid w:val="00B053C4"/>
    <w:rsid w:val="00B10410"/>
    <w:rsid w:val="00B31F22"/>
    <w:rsid w:val="00B40852"/>
    <w:rsid w:val="00B4444B"/>
    <w:rsid w:val="00B65A95"/>
    <w:rsid w:val="00B65D2A"/>
    <w:rsid w:val="00BA0565"/>
    <w:rsid w:val="00BA1F4E"/>
    <w:rsid w:val="00BA6261"/>
    <w:rsid w:val="00BA73A3"/>
    <w:rsid w:val="00BD129F"/>
    <w:rsid w:val="00BD2E3A"/>
    <w:rsid w:val="00BE75C8"/>
    <w:rsid w:val="00BF1FE5"/>
    <w:rsid w:val="00C17C8F"/>
    <w:rsid w:val="00C56536"/>
    <w:rsid w:val="00C756C9"/>
    <w:rsid w:val="00CF326D"/>
    <w:rsid w:val="00D4534B"/>
    <w:rsid w:val="00D47AE6"/>
    <w:rsid w:val="00D64BBB"/>
    <w:rsid w:val="00D64DD5"/>
    <w:rsid w:val="00D70149"/>
    <w:rsid w:val="00D7200D"/>
    <w:rsid w:val="00D91572"/>
    <w:rsid w:val="00DA76AE"/>
    <w:rsid w:val="00DE3347"/>
    <w:rsid w:val="00E13821"/>
    <w:rsid w:val="00E71208"/>
    <w:rsid w:val="00E868E9"/>
    <w:rsid w:val="00EA327C"/>
    <w:rsid w:val="00EE149F"/>
    <w:rsid w:val="00EE2406"/>
    <w:rsid w:val="00F169C5"/>
    <w:rsid w:val="00F24EA1"/>
    <w:rsid w:val="00F4371F"/>
    <w:rsid w:val="00F55220"/>
    <w:rsid w:val="00FA2AF0"/>
    <w:rsid w:val="00FC46E9"/>
    <w:rsid w:val="00FD2F32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0C1D"/>
  <w15:docId w15:val="{BF771ED4-DB62-4FDC-9CE1-8650433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76E"/>
    <w:pPr>
      <w:spacing w:line="25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F776E"/>
  </w:style>
  <w:style w:type="character" w:customStyle="1" w:styleId="xfm87218401">
    <w:name w:val="xfm_87218401"/>
    <w:basedOn w:val="a0"/>
    <w:rsid w:val="003D3D78"/>
  </w:style>
  <w:style w:type="paragraph" w:styleId="a5">
    <w:name w:val="Balloon Text"/>
    <w:basedOn w:val="a"/>
    <w:link w:val="a6"/>
    <w:uiPriority w:val="99"/>
    <w:semiHidden/>
    <w:unhideWhenUsed/>
    <w:rsid w:val="00D4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A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614,baiaagaaboqcaaadpbaaaavkeaaaaaaaaaaaaaaaaaaaaaaaaaaaaaaaaaaaaaaaaaaaaaaaaaaaaaaaaaaaaaaaaaaaaaaaaaaaaaaaaaaaaaaaaaaaaaaaaaaaaaaaaaaaaaaaaaaaaaaaaaaaaaaaaaaaaaaaaaaaaaaaaaaaaaaaaaaaaaaaaaaaaaaaaaaaaaaaaaaaaaaaaaaaaaaaaaaaaaaaaaaaaaaa"/>
    <w:basedOn w:val="a"/>
    <w:rsid w:val="00A3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NatashaGluz</dc:creator>
  <cp:keywords/>
  <dc:description/>
  <cp:lastModifiedBy>Спецiалiст з IT</cp:lastModifiedBy>
  <cp:revision>102</cp:revision>
  <cp:lastPrinted>2025-03-17T10:56:00Z</cp:lastPrinted>
  <dcterms:created xsi:type="dcterms:W3CDTF">2021-05-14T14:41:00Z</dcterms:created>
  <dcterms:modified xsi:type="dcterms:W3CDTF">2025-03-18T11:13:00Z</dcterms:modified>
</cp:coreProperties>
</file>